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3AAC" w14:textId="190ED494" w:rsidR="00DA4822" w:rsidRDefault="3CE8A4B7" w:rsidP="64079A80">
      <w:pPr>
        <w:rPr>
          <w:rFonts w:ascii="Times New Roman" w:eastAsia="Times New Roman" w:hAnsi="Times New Roman" w:cs="Times New Roman"/>
          <w:color w:val="833C0B" w:themeColor="accent2" w:themeShade="80"/>
          <w:sz w:val="48"/>
          <w:szCs w:val="48"/>
        </w:rPr>
      </w:pPr>
      <w:bookmarkStart w:id="0" w:name="_GoBack"/>
      <w:bookmarkEnd w:id="0"/>
      <w:r w:rsidRPr="64079A80">
        <w:rPr>
          <w:rFonts w:ascii="Times New Roman" w:eastAsia="Times New Roman" w:hAnsi="Times New Roman" w:cs="Times New Roman"/>
          <w:sz w:val="48"/>
          <w:szCs w:val="48"/>
        </w:rPr>
        <w:t xml:space="preserve">                </w:t>
      </w:r>
      <w:r w:rsidRPr="64079A80">
        <w:rPr>
          <w:rFonts w:ascii="Times New Roman" w:eastAsia="Times New Roman" w:hAnsi="Times New Roman" w:cs="Times New Roman"/>
          <w:color w:val="833C0B" w:themeColor="accent2" w:themeShade="80"/>
          <w:sz w:val="48"/>
          <w:szCs w:val="48"/>
        </w:rPr>
        <w:t>Učíme sa kresliť prasiatko.</w:t>
      </w:r>
    </w:p>
    <w:p w14:paraId="68D52403" w14:textId="0882D1E7" w:rsidR="64079A80" w:rsidRDefault="64079A80" w:rsidP="64079A80">
      <w:pPr>
        <w:rPr>
          <w:rFonts w:ascii="Times New Roman" w:eastAsia="Times New Roman" w:hAnsi="Times New Roman" w:cs="Times New Roman"/>
          <w:color w:val="833C0B" w:themeColor="accent2" w:themeShade="80"/>
          <w:sz w:val="48"/>
          <w:szCs w:val="48"/>
        </w:rPr>
      </w:pPr>
    </w:p>
    <w:p w14:paraId="731A9768" w14:textId="04007E01" w:rsidR="4ADE19DB" w:rsidRDefault="4ADE19DB" w:rsidP="64079A80">
      <w:r>
        <w:rPr>
          <w:noProof/>
        </w:rPr>
        <w:drawing>
          <wp:inline distT="0" distB="0" distL="0" distR="0" wp14:anchorId="054BA8C0" wp14:editId="4B0542EA">
            <wp:extent cx="6023010" cy="3938674"/>
            <wp:effectExtent l="0" t="0" r="0" b="0"/>
            <wp:docPr id="1107637078" name="Obrázok 1107637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010" cy="393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CD889" w14:textId="3431207A" w:rsidR="70E471C7" w:rsidRDefault="70E471C7" w:rsidP="64079A80">
      <w:r>
        <w:rPr>
          <w:noProof/>
        </w:rPr>
        <w:drawing>
          <wp:inline distT="0" distB="0" distL="0" distR="0" wp14:anchorId="34AEB119" wp14:editId="23EF97D0">
            <wp:extent cx="6339992" cy="3526620"/>
            <wp:effectExtent l="0" t="0" r="0" b="0"/>
            <wp:docPr id="1102546323" name="Obrázok 1102546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992" cy="352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8335C" w14:textId="554AF342" w:rsidR="70E471C7" w:rsidRDefault="70E471C7" w:rsidP="64079A80">
      <w:r>
        <w:rPr>
          <w:noProof/>
        </w:rPr>
        <w:lastRenderedPageBreak/>
        <w:drawing>
          <wp:inline distT="0" distB="0" distL="0" distR="0" wp14:anchorId="1B2EF4A2" wp14:editId="5A059BEE">
            <wp:extent cx="2690773" cy="2819428"/>
            <wp:effectExtent l="0" t="0" r="0" b="0"/>
            <wp:docPr id="1017593053" name="Obrázok 101759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34" b="10238"/>
                    <a:stretch>
                      <a:fillRect/>
                    </a:stretch>
                  </pic:blipFill>
                  <pic:spPr>
                    <a:xfrm>
                      <a:off x="0" y="0"/>
                      <a:ext cx="2690773" cy="281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16A31FA">
        <w:t xml:space="preserve">    </w:t>
      </w:r>
      <w:r>
        <w:t xml:space="preserve"> </w:t>
      </w:r>
      <w:r w:rsidR="295DBB6F">
        <w:rPr>
          <w:noProof/>
        </w:rPr>
        <w:drawing>
          <wp:inline distT="0" distB="0" distL="0" distR="0" wp14:anchorId="145A296E" wp14:editId="2762668A">
            <wp:extent cx="2686266" cy="2938077"/>
            <wp:effectExtent l="0" t="0" r="0" b="0"/>
            <wp:docPr id="355487462" name="Obrázok 355487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3"/>
                    <a:stretch>
                      <a:fillRect/>
                    </a:stretch>
                  </pic:blipFill>
                  <pic:spPr>
                    <a:xfrm>
                      <a:off x="0" y="0"/>
                      <a:ext cx="2686266" cy="293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21857" w14:textId="3180C3EE" w:rsidR="64079A80" w:rsidRDefault="64079A80" w:rsidP="64079A80"/>
    <w:p w14:paraId="1293619C" w14:textId="6DCE3006" w:rsidR="04EDDC94" w:rsidRDefault="04EDDC94" w:rsidP="64079A80">
      <w:r>
        <w:rPr>
          <w:noProof/>
        </w:rPr>
        <w:drawing>
          <wp:inline distT="0" distB="0" distL="0" distR="0" wp14:anchorId="1B8CC945" wp14:editId="335CF3B6">
            <wp:extent cx="3667125" cy="4572000"/>
            <wp:effectExtent l="0" t="0" r="0" b="0"/>
            <wp:docPr id="1117521389" name="Obrázok 111752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578C5" w14:textId="1ED3E9CB" w:rsidR="64079A80" w:rsidRDefault="64079A80" w:rsidP="64079A80"/>
    <w:p w14:paraId="6ECBAC60" w14:textId="36BD936A" w:rsidR="04EDDC94" w:rsidRDefault="04EDDC94" w:rsidP="64079A80">
      <w:r>
        <w:rPr>
          <w:noProof/>
        </w:rPr>
        <w:lastRenderedPageBreak/>
        <w:drawing>
          <wp:inline distT="0" distB="0" distL="0" distR="0" wp14:anchorId="1FF3C073" wp14:editId="2A48FAD3">
            <wp:extent cx="6379536" cy="2418908"/>
            <wp:effectExtent l="0" t="0" r="0" b="0"/>
            <wp:docPr id="1434813706" name="Obrázok 1434813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536" cy="241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0F0F5" w14:textId="60C28D96" w:rsidR="3D3C8355" w:rsidRDefault="3D3C8355" w:rsidP="64079A80">
      <w:r>
        <w:rPr>
          <w:noProof/>
        </w:rPr>
        <w:drawing>
          <wp:inline distT="0" distB="0" distL="0" distR="0" wp14:anchorId="58F36C5E" wp14:editId="68466C6E">
            <wp:extent cx="3905250" cy="3905250"/>
            <wp:effectExtent l="0" t="0" r="0" b="0"/>
            <wp:docPr id="905586599" name="Obrázok 905586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D3C8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CA77EB"/>
    <w:rsid w:val="00C025FE"/>
    <w:rsid w:val="00CF11FB"/>
    <w:rsid w:val="00DA4822"/>
    <w:rsid w:val="016A31FA"/>
    <w:rsid w:val="04EDDC94"/>
    <w:rsid w:val="110FD567"/>
    <w:rsid w:val="1693417E"/>
    <w:rsid w:val="20CA77EB"/>
    <w:rsid w:val="295DBB6F"/>
    <w:rsid w:val="3255558C"/>
    <w:rsid w:val="3CE8A4B7"/>
    <w:rsid w:val="3D3C8355"/>
    <w:rsid w:val="45C8D47F"/>
    <w:rsid w:val="469E0048"/>
    <w:rsid w:val="4839D0A9"/>
    <w:rsid w:val="4ADE19DB"/>
    <w:rsid w:val="540C32AA"/>
    <w:rsid w:val="601D32A6"/>
    <w:rsid w:val="64079A80"/>
    <w:rsid w:val="679E56AD"/>
    <w:rsid w:val="693A270E"/>
    <w:rsid w:val="70E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F578"/>
  <w15:chartTrackingRefBased/>
  <w15:docId w15:val="{56B17702-CF1F-4ABF-88A2-49B92121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3740742A1354BB8CF43109EFF9464" ma:contentTypeVersion="4" ma:contentTypeDescription="Umožňuje vytvoriť nový dokument." ma:contentTypeScope="" ma:versionID="736f53c8d0b536e2388a6ea1e1958b3e">
  <xsd:schema xmlns:xsd="http://www.w3.org/2001/XMLSchema" xmlns:xs="http://www.w3.org/2001/XMLSchema" xmlns:p="http://schemas.microsoft.com/office/2006/metadata/properties" xmlns:ns2="124e4f87-0e19-475c-a15f-b951cb5c22cf" targetNamespace="http://schemas.microsoft.com/office/2006/metadata/properties" ma:root="true" ma:fieldsID="24f882d9689674932b3b7916dce0bbef" ns2:_="">
    <xsd:import namespace="124e4f87-0e19-475c-a15f-b951cb5c2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f87-0e19-475c-a15f-b951cb5c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9F2B2-DA22-47A1-931F-0FFA79C19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f87-0e19-475c-a15f-b951cb5c2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098A4-3E02-4815-B298-E1C7C08BE9FD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124e4f87-0e19-475c-a15f-b951cb5c22c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DE9547-99B5-43F9-8879-B88D36CC0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Lucanska</dc:creator>
  <cp:keywords/>
  <dc:description/>
  <cp:lastModifiedBy>Darina Lucanska</cp:lastModifiedBy>
  <cp:revision>2</cp:revision>
  <dcterms:created xsi:type="dcterms:W3CDTF">2021-01-21T11:26:00Z</dcterms:created>
  <dcterms:modified xsi:type="dcterms:W3CDTF">2021-01-21T11:26:00Z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0x0101006EC3740742A1354BB8CF43109EFF9464</vt:lpwstr>
  </property>
</Properties>
</file>