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B3" w:rsidRDefault="000F5EB3" w:rsidP="000F5EB3">
      <w:pPr>
        <w:spacing w:after="0" w:line="240" w:lineRule="auto"/>
        <w:jc w:val="center"/>
        <w:rPr>
          <w:b/>
          <w:sz w:val="36"/>
          <w:szCs w:val="36"/>
        </w:rPr>
      </w:pPr>
    </w:p>
    <w:p w:rsidR="000F5EB3" w:rsidRDefault="000F5EB3" w:rsidP="000F5EB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Usmernenie riaditeľa </w:t>
      </w:r>
    </w:p>
    <w:p w:rsidR="001B5CAC" w:rsidRDefault="00AD2325" w:rsidP="000D343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</w:pPr>
      <w:r>
        <w:rPr>
          <w:b/>
          <w:sz w:val="36"/>
          <w:szCs w:val="36"/>
        </w:rPr>
        <w:t>Strednej odbornej školy technickej, Vranovská 4, Bratislava</w:t>
      </w:r>
      <w:r w:rsidR="000F5EB3" w:rsidRPr="000D3430">
        <w:rPr>
          <w:b/>
          <w:sz w:val="36"/>
          <w:szCs w:val="36"/>
        </w:rPr>
        <w:t xml:space="preserve"> </w:t>
      </w:r>
      <w:r w:rsidR="000D3430" w:rsidRPr="000D3430">
        <w:rPr>
          <w:b/>
          <w:sz w:val="36"/>
          <w:szCs w:val="36"/>
        </w:rPr>
        <w:t xml:space="preserve"> k prevádzke a vnútornému režimu školy, </w:t>
      </w:r>
      <w:r w:rsidR="000D3430" w:rsidRPr="000D3430">
        <w:rPr>
          <w:b/>
          <w:sz w:val="36"/>
          <w:szCs w:val="36"/>
          <w:shd w:val="clear" w:color="auto" w:fill="FFFFFF"/>
        </w:rPr>
        <w:t>školského internátu</w:t>
      </w:r>
      <w:r w:rsidR="000D3430" w:rsidRPr="000D3430">
        <w:rPr>
          <w:b/>
          <w:sz w:val="36"/>
          <w:szCs w:val="36"/>
        </w:rPr>
        <w:t xml:space="preserve">  a školskej jedálne na školský rok 2020/2021, resp. </w:t>
      </w:r>
      <w:r w:rsidR="000F5EB3" w:rsidRPr="000D3430">
        <w:rPr>
          <w:b/>
          <w:sz w:val="36"/>
          <w:szCs w:val="36"/>
        </w:rPr>
        <w:t>po dobu trvania pandémie ochorenia COVID-</w:t>
      </w:r>
      <w:r w:rsidR="000F5EB3" w:rsidRPr="000F5EB3">
        <w:rPr>
          <w:b/>
          <w:sz w:val="36"/>
          <w:szCs w:val="36"/>
        </w:rPr>
        <w:t>19</w:t>
      </w:r>
    </w:p>
    <w:p w:rsidR="000D3430" w:rsidRPr="000D3430" w:rsidRDefault="000D3430" w:rsidP="000D343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</w:pPr>
    </w:p>
    <w:p w:rsidR="000F5EB3" w:rsidRDefault="000F5EB3" w:rsidP="000F5EB3">
      <w:pPr>
        <w:pStyle w:val="Bezriadkovania"/>
        <w:jc w:val="both"/>
      </w:pPr>
      <w:bookmarkStart w:id="0" w:name="_Toc48489329"/>
      <w:r>
        <w:rPr>
          <w:lang w:eastAsia="sk-SK"/>
        </w:rPr>
        <w:t xml:space="preserve">Toto usmernenie vychádza z dokumentu </w:t>
      </w:r>
      <w:r w:rsidRPr="000D5A41">
        <w:rPr>
          <w:b/>
          <w:lang w:eastAsia="sk-SK"/>
        </w:rPr>
        <w:t>„Organizácia a podmienky výchovy a vzdelávania v stredných školách, pracoviskách praktického vyučovania, jazykových školách a školských internátoch pre školský rok 2020/2021</w:t>
      </w:r>
      <w:bookmarkEnd w:id="0"/>
      <w:r w:rsidRPr="000D5A41">
        <w:rPr>
          <w:b/>
          <w:lang w:eastAsia="sk-SK"/>
        </w:rPr>
        <w:t xml:space="preserve">“, </w:t>
      </w:r>
      <w:r>
        <w:rPr>
          <w:lang w:eastAsia="sk-SK"/>
        </w:rPr>
        <w:t xml:space="preserve">ktorý vydalo Ministerstvo školstva, vedy, výskumu a športu SR, rešpektujúc  </w:t>
      </w:r>
      <w:r>
        <w:t>opatrenia a rozhodnutia Úradu verejného zdravotníctva SR. Dokument je dostupný na webovom sídle ministerstva (príp. na ucimenadialku.sk a iné).</w:t>
      </w:r>
    </w:p>
    <w:p w:rsidR="000F5EB3" w:rsidRDefault="000F5EB3" w:rsidP="000F5EB3">
      <w:pPr>
        <w:pStyle w:val="Bezriadkovania"/>
        <w:jc w:val="both"/>
      </w:pPr>
    </w:p>
    <w:p w:rsidR="000F5EB3" w:rsidRPr="000D5A41" w:rsidRDefault="000F5EB3" w:rsidP="00C7709E">
      <w:pPr>
        <w:pStyle w:val="Bezriadkovania"/>
        <w:jc w:val="center"/>
        <w:rPr>
          <w:b/>
          <w:sz w:val="28"/>
          <w:szCs w:val="28"/>
        </w:rPr>
      </w:pPr>
      <w:r w:rsidRPr="000D5A41">
        <w:rPr>
          <w:b/>
          <w:sz w:val="28"/>
          <w:szCs w:val="28"/>
        </w:rPr>
        <w:t>Všetky opatrenia a nariadenia tohto d</w:t>
      </w:r>
      <w:r w:rsidR="00AD2325">
        <w:rPr>
          <w:b/>
          <w:sz w:val="28"/>
          <w:szCs w:val="28"/>
        </w:rPr>
        <w:t>okumentu sú v SOŠ technickej, BA</w:t>
      </w:r>
      <w:r w:rsidRPr="000D5A41">
        <w:rPr>
          <w:b/>
          <w:sz w:val="28"/>
          <w:szCs w:val="28"/>
        </w:rPr>
        <w:t xml:space="preserve"> platné v plnom rozsahu, preto odporúčame zamestna</w:t>
      </w:r>
      <w:r w:rsidR="00863303" w:rsidRPr="000D5A41">
        <w:rPr>
          <w:b/>
          <w:sz w:val="28"/>
          <w:szCs w:val="28"/>
        </w:rPr>
        <w:t>n</w:t>
      </w:r>
      <w:r w:rsidRPr="000D5A41">
        <w:rPr>
          <w:b/>
          <w:sz w:val="28"/>
          <w:szCs w:val="28"/>
        </w:rPr>
        <w:t xml:space="preserve">com, </w:t>
      </w:r>
      <w:r w:rsidR="00863303" w:rsidRPr="000D5A41">
        <w:rPr>
          <w:b/>
          <w:sz w:val="28"/>
          <w:szCs w:val="28"/>
        </w:rPr>
        <w:t xml:space="preserve">rodičom, zákonným zástupcom a žiakom </w:t>
      </w:r>
      <w:r w:rsidR="009C39AC">
        <w:rPr>
          <w:b/>
          <w:sz w:val="28"/>
          <w:szCs w:val="28"/>
        </w:rPr>
        <w:t>jeho naštudovanie!</w:t>
      </w:r>
    </w:p>
    <w:p w:rsidR="00863303" w:rsidRDefault="00863303" w:rsidP="000F5EB3">
      <w:pPr>
        <w:pStyle w:val="Bezriadkovania"/>
        <w:jc w:val="both"/>
      </w:pPr>
    </w:p>
    <w:p w:rsidR="00863303" w:rsidRDefault="00863303" w:rsidP="00863303">
      <w:pPr>
        <w:jc w:val="both"/>
      </w:pPr>
      <w:r>
        <w:t>Toto usmernenie doplňuje niektoré z nariadení a prispôsobuje ich podmienkam školy, školského internátu a školskej jedálne.</w:t>
      </w:r>
    </w:p>
    <w:p w:rsidR="00863303" w:rsidRDefault="00863303" w:rsidP="00863303">
      <w:pPr>
        <w:rPr>
          <w:b/>
          <w:sz w:val="24"/>
          <w:szCs w:val="24"/>
        </w:rPr>
      </w:pPr>
      <w:r w:rsidRPr="000F5EB3">
        <w:rPr>
          <w:b/>
          <w:sz w:val="24"/>
          <w:szCs w:val="24"/>
        </w:rPr>
        <w:t>1. Všeobecné pravidlá</w:t>
      </w:r>
    </w:p>
    <w:p w:rsidR="00863303" w:rsidRDefault="00863303" w:rsidP="000D3430">
      <w:pPr>
        <w:pStyle w:val="Bezriadkovania"/>
        <w:numPr>
          <w:ilvl w:val="0"/>
          <w:numId w:val="20"/>
        </w:numPr>
        <w:ind w:left="709" w:hanging="283"/>
        <w:jc w:val="both"/>
        <w:rPr>
          <w:lang w:eastAsia="sk-SK"/>
        </w:rPr>
      </w:pPr>
      <w:r>
        <w:rPr>
          <w:lang w:eastAsia="sk-SK"/>
        </w:rPr>
        <w:t>Nástup žiakov do školy, resp. školského internátu je v nezmenenom termí</w:t>
      </w:r>
      <w:r w:rsidR="00B855AE">
        <w:rPr>
          <w:lang w:eastAsia="sk-SK"/>
        </w:rPr>
        <w:t xml:space="preserve">ne. Vyučovanie sa začína </w:t>
      </w:r>
      <w:r>
        <w:rPr>
          <w:lang w:eastAsia="sk-SK"/>
        </w:rPr>
        <w:t>2. septembra 2</w:t>
      </w:r>
      <w:r w:rsidR="009D415C">
        <w:rPr>
          <w:lang w:eastAsia="sk-SK"/>
        </w:rPr>
        <w:t>020 (streda). Žiaci ubytovaní v</w:t>
      </w:r>
      <w:r>
        <w:rPr>
          <w:lang w:eastAsia="sk-SK"/>
        </w:rPr>
        <w:t xml:space="preserve"> školskom internáte sa môžu prí</w:t>
      </w:r>
      <w:r w:rsidR="00B855AE">
        <w:rPr>
          <w:lang w:eastAsia="sk-SK"/>
        </w:rPr>
        <w:t xml:space="preserve">sť ubytovať už  </w:t>
      </w:r>
      <w:r>
        <w:rPr>
          <w:lang w:eastAsia="sk-SK"/>
        </w:rPr>
        <w:t xml:space="preserve"> 1. septembra 2020 (utorok). </w:t>
      </w:r>
    </w:p>
    <w:p w:rsidR="00863303" w:rsidRDefault="00863303" w:rsidP="000D3430">
      <w:pPr>
        <w:pStyle w:val="Bezriadkovania"/>
        <w:ind w:left="709" w:hanging="283"/>
        <w:jc w:val="both"/>
        <w:rPr>
          <w:lang w:eastAsia="sk-SK"/>
        </w:rPr>
      </w:pPr>
    </w:p>
    <w:p w:rsidR="00863303" w:rsidRDefault="00863303" w:rsidP="000D3430">
      <w:pPr>
        <w:pStyle w:val="Bezriadkovania"/>
        <w:numPr>
          <w:ilvl w:val="0"/>
          <w:numId w:val="20"/>
        </w:numPr>
        <w:ind w:left="709" w:hanging="283"/>
        <w:jc w:val="both"/>
        <w:rPr>
          <w:lang w:eastAsia="sk-SK"/>
        </w:rPr>
      </w:pPr>
      <w:r>
        <w:rPr>
          <w:lang w:eastAsia="sk-SK"/>
        </w:rPr>
        <w:t xml:space="preserve">Všetci zamestnanci a žiaci musia mať pri vstupe do všetkých budov ochranné rúško. Tieto sa musia používať vo všetkých vnútorných priestoroch počas </w:t>
      </w:r>
      <w:r w:rsidR="009D415C">
        <w:rPr>
          <w:lang w:eastAsia="sk-SK"/>
        </w:rPr>
        <w:t>celej doby zotrvania v interiéri</w:t>
      </w:r>
      <w:r>
        <w:rPr>
          <w:lang w:eastAsia="sk-SK"/>
        </w:rPr>
        <w:t>. V exteriéroch nie je ochranné rúško po</w:t>
      </w:r>
      <w:r w:rsidR="000D5A41">
        <w:rPr>
          <w:lang w:eastAsia="sk-SK"/>
        </w:rPr>
        <w:t>vinné</w:t>
      </w:r>
      <w:r>
        <w:rPr>
          <w:lang w:eastAsia="sk-SK"/>
        </w:rPr>
        <w:t>.</w:t>
      </w:r>
    </w:p>
    <w:p w:rsidR="000D3430" w:rsidRDefault="000D3430" w:rsidP="000D3430">
      <w:pPr>
        <w:pStyle w:val="Odsekzoznamu"/>
        <w:spacing w:after="0" w:line="240" w:lineRule="auto"/>
        <w:ind w:left="709" w:hanging="283"/>
        <w:rPr>
          <w:lang w:eastAsia="sk-SK"/>
        </w:rPr>
      </w:pPr>
    </w:p>
    <w:p w:rsidR="000D3430" w:rsidRDefault="000D3430" w:rsidP="000D3430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shd w:val="clear" w:color="auto" w:fill="FFFFFF"/>
        </w:rPr>
      </w:pPr>
      <w:r w:rsidRPr="00B855AE">
        <w:rPr>
          <w:shd w:val="clear" w:color="auto" w:fill="FFFFFF"/>
        </w:rPr>
        <w:t xml:space="preserve">Zákonný zástupca/rodič/plnoletý žiak </w:t>
      </w:r>
      <w:r>
        <w:rPr>
          <w:shd w:val="clear" w:color="auto" w:fill="FFFFFF"/>
        </w:rPr>
        <w:t>z</w:t>
      </w:r>
      <w:r w:rsidRPr="00935A4A">
        <w:rPr>
          <w:shd w:val="clear" w:color="auto" w:fill="FFFFFF"/>
        </w:rPr>
        <w:t xml:space="preserve">odpovedá za dodržiavanie hygienicko-epidemiologických opatrení pri príchode </w:t>
      </w:r>
      <w:r>
        <w:rPr>
          <w:shd w:val="clear" w:color="auto" w:fill="FFFFFF"/>
        </w:rPr>
        <w:t>žiaka</w:t>
      </w:r>
      <w:r w:rsidRPr="00935A4A">
        <w:rPr>
          <w:shd w:val="clear" w:color="auto" w:fill="FFFFFF"/>
        </w:rPr>
        <w:t xml:space="preserve"> do </w:t>
      </w:r>
      <w:r>
        <w:rPr>
          <w:shd w:val="clear" w:color="auto" w:fill="FFFFFF"/>
        </w:rPr>
        <w:t>strednej</w:t>
      </w:r>
      <w:r w:rsidRPr="00935A4A">
        <w:rPr>
          <w:shd w:val="clear" w:color="auto" w:fill="FFFFFF"/>
        </w:rPr>
        <w:t xml:space="preserve"> školy a pri odchode </w:t>
      </w:r>
      <w:r>
        <w:rPr>
          <w:shd w:val="clear" w:color="auto" w:fill="FFFFFF"/>
        </w:rPr>
        <w:t>žiaka</w:t>
      </w:r>
      <w:r w:rsidRPr="00935A4A">
        <w:rPr>
          <w:shd w:val="clear" w:color="auto" w:fill="FFFFFF"/>
        </w:rPr>
        <w:t xml:space="preserve"> zo </w:t>
      </w:r>
      <w:r>
        <w:rPr>
          <w:shd w:val="clear" w:color="auto" w:fill="FFFFFF"/>
        </w:rPr>
        <w:t>strednej</w:t>
      </w:r>
      <w:r w:rsidRPr="00935A4A">
        <w:rPr>
          <w:shd w:val="clear" w:color="auto" w:fill="FFFFFF"/>
        </w:rPr>
        <w:t xml:space="preserve"> školy (nosenie rúšok, dodržiavanie odstupov, dezinfekcia rúk</w:t>
      </w:r>
      <w:r>
        <w:rPr>
          <w:shd w:val="clear" w:color="auto" w:fill="FFFFFF"/>
        </w:rPr>
        <w:t xml:space="preserve"> v zmysle aktuálnych </w:t>
      </w:r>
      <w:r>
        <w:t>opatrení ÚVZ SR</w:t>
      </w:r>
      <w:r w:rsidRPr="00935A4A">
        <w:rPr>
          <w:shd w:val="clear" w:color="auto" w:fill="FFFFFF"/>
        </w:rPr>
        <w:t>).</w:t>
      </w:r>
    </w:p>
    <w:p w:rsidR="000D3430" w:rsidRPr="00935A4A" w:rsidRDefault="000D3430" w:rsidP="000D3430">
      <w:pPr>
        <w:pStyle w:val="Odsekzoznamu"/>
        <w:spacing w:after="0" w:line="240" w:lineRule="auto"/>
        <w:ind w:left="709"/>
        <w:contextualSpacing w:val="0"/>
        <w:jc w:val="both"/>
        <w:rPr>
          <w:shd w:val="clear" w:color="auto" w:fill="FFFFFF"/>
        </w:rPr>
      </w:pPr>
    </w:p>
    <w:p w:rsidR="000D3430" w:rsidRPr="00935A4A" w:rsidRDefault="000D3430" w:rsidP="000D3430">
      <w:pPr>
        <w:pStyle w:val="Odsekzoznamu"/>
        <w:numPr>
          <w:ilvl w:val="0"/>
          <w:numId w:val="18"/>
        </w:numPr>
        <w:spacing w:after="0" w:line="240" w:lineRule="auto"/>
        <w:ind w:left="709" w:hanging="283"/>
        <w:contextualSpacing w:val="0"/>
        <w:jc w:val="both"/>
        <w:rPr>
          <w:shd w:val="clear" w:color="auto" w:fill="FFFFFF"/>
        </w:rPr>
      </w:pPr>
      <w:r w:rsidRPr="00B855AE">
        <w:rPr>
          <w:shd w:val="clear" w:color="auto" w:fill="FFFFFF"/>
        </w:rPr>
        <w:t xml:space="preserve">Zákonný zástupca/rodič/plnoletý žiak </w:t>
      </w:r>
      <w:r>
        <w:rPr>
          <w:shd w:val="clear" w:color="auto" w:fill="FFFFFF"/>
        </w:rPr>
        <w:t>z</w:t>
      </w:r>
      <w:r w:rsidRPr="00935A4A">
        <w:rPr>
          <w:shd w:val="clear" w:color="auto" w:fill="FFFFFF"/>
        </w:rPr>
        <w:t xml:space="preserve">abezpečí pre svoje dieťa každý deň </w:t>
      </w:r>
      <w:r>
        <w:rPr>
          <w:shd w:val="clear" w:color="auto" w:fill="FFFFFF"/>
        </w:rPr>
        <w:t xml:space="preserve">dve </w:t>
      </w:r>
      <w:r w:rsidRPr="00935A4A">
        <w:rPr>
          <w:shd w:val="clear" w:color="auto" w:fill="FFFFFF"/>
        </w:rPr>
        <w:t>rúšk</w:t>
      </w:r>
      <w:r>
        <w:rPr>
          <w:shd w:val="clear" w:color="auto" w:fill="FFFFFF"/>
        </w:rPr>
        <w:t>a (jedno náhradné, musí mať pri sebe v prípade potreby)</w:t>
      </w:r>
      <w:r w:rsidRPr="00935A4A">
        <w:rPr>
          <w:shd w:val="clear" w:color="auto" w:fill="FFFFFF"/>
        </w:rPr>
        <w:t xml:space="preserve"> a papierové jednorazové vreckovky</w:t>
      </w:r>
      <w:r>
        <w:rPr>
          <w:shd w:val="clear" w:color="auto" w:fill="FFFFFF"/>
        </w:rPr>
        <w:t>.</w:t>
      </w:r>
    </w:p>
    <w:p w:rsidR="000D3430" w:rsidRPr="000D3430" w:rsidRDefault="000D3430" w:rsidP="000D3430">
      <w:pPr>
        <w:pStyle w:val="Odsekzoznamu"/>
        <w:spacing w:after="0" w:line="240" w:lineRule="auto"/>
        <w:ind w:left="709" w:hanging="1"/>
        <w:contextualSpacing w:val="0"/>
        <w:jc w:val="both"/>
        <w:rPr>
          <w:i/>
          <w:shd w:val="clear" w:color="auto" w:fill="FFFFFF"/>
        </w:rPr>
      </w:pPr>
      <w:r w:rsidRPr="00935A4A">
        <w:rPr>
          <w:shd w:val="clear" w:color="auto" w:fill="FFFFFF"/>
        </w:rPr>
        <w:t xml:space="preserve">Dodržiava pokyny riaditeľa školy, ktoré upravujú podmienky prevádzky konkrétnej </w:t>
      </w:r>
      <w:r>
        <w:rPr>
          <w:shd w:val="clear" w:color="auto" w:fill="FFFFFF"/>
        </w:rPr>
        <w:t>strednej</w:t>
      </w:r>
      <w:r w:rsidRPr="00935A4A">
        <w:rPr>
          <w:shd w:val="clear" w:color="auto" w:fill="FFFFFF"/>
        </w:rPr>
        <w:t xml:space="preserve"> školy </w:t>
      </w:r>
      <w:r>
        <w:rPr>
          <w:shd w:val="clear" w:color="auto" w:fill="FFFFFF"/>
        </w:rPr>
        <w:t>na</w:t>
      </w:r>
      <w:r w:rsidRPr="00935A4A">
        <w:rPr>
          <w:shd w:val="clear" w:color="auto" w:fill="FFFFFF"/>
        </w:rPr>
        <w:t xml:space="preserve"> školsk</w:t>
      </w:r>
      <w:r>
        <w:rPr>
          <w:shd w:val="clear" w:color="auto" w:fill="FFFFFF"/>
        </w:rPr>
        <w:t>ý</w:t>
      </w:r>
      <w:r w:rsidRPr="00935A4A">
        <w:rPr>
          <w:shd w:val="clear" w:color="auto" w:fill="FFFFFF"/>
        </w:rPr>
        <w:t xml:space="preserve"> rok 20</w:t>
      </w:r>
      <w:r>
        <w:rPr>
          <w:shd w:val="clear" w:color="auto" w:fill="FFFFFF"/>
        </w:rPr>
        <w:t>20</w:t>
      </w:r>
      <w:r w:rsidRPr="00935A4A">
        <w:rPr>
          <w:shd w:val="clear" w:color="auto" w:fill="FFFFFF"/>
        </w:rPr>
        <w:t>/202</w:t>
      </w:r>
      <w:r>
        <w:rPr>
          <w:shd w:val="clear" w:color="auto" w:fill="FFFFFF"/>
        </w:rPr>
        <w:t>1</w:t>
      </w:r>
      <w:r w:rsidRPr="00935A4A">
        <w:rPr>
          <w:shd w:val="clear" w:color="auto" w:fill="FFFFFF"/>
        </w:rPr>
        <w:t xml:space="preserve">. </w:t>
      </w:r>
    </w:p>
    <w:p w:rsidR="00863303" w:rsidRDefault="00863303" w:rsidP="000D3430">
      <w:pPr>
        <w:pStyle w:val="Bezriadkovania"/>
        <w:ind w:left="709" w:hanging="283"/>
        <w:jc w:val="both"/>
        <w:rPr>
          <w:lang w:eastAsia="sk-SK"/>
        </w:rPr>
      </w:pPr>
    </w:p>
    <w:p w:rsidR="00863303" w:rsidRDefault="00863303" w:rsidP="000D3430">
      <w:pPr>
        <w:pStyle w:val="Bezriadkovania"/>
        <w:numPr>
          <w:ilvl w:val="0"/>
          <w:numId w:val="20"/>
        </w:numPr>
        <w:ind w:left="709" w:hanging="283"/>
        <w:jc w:val="both"/>
        <w:rPr>
          <w:lang w:eastAsia="sk-SK"/>
        </w:rPr>
      </w:pPr>
      <w:r>
        <w:rPr>
          <w:lang w:eastAsia="sk-SK"/>
        </w:rPr>
        <w:t>Zamestnanci a žiaci sa podľa možností snažia dodržiavať bezpečnú vzdialenosť medzi sebou.</w:t>
      </w:r>
    </w:p>
    <w:p w:rsidR="000D5A41" w:rsidRDefault="000D5A41" w:rsidP="000D3430">
      <w:pPr>
        <w:pStyle w:val="Bezriadkovania"/>
        <w:ind w:left="709" w:hanging="283"/>
        <w:jc w:val="both"/>
        <w:rPr>
          <w:lang w:eastAsia="sk-SK"/>
        </w:rPr>
      </w:pPr>
    </w:p>
    <w:p w:rsidR="000D5A41" w:rsidRDefault="000D5A41" w:rsidP="000D3430">
      <w:pPr>
        <w:pStyle w:val="Bezriadkovania"/>
        <w:numPr>
          <w:ilvl w:val="0"/>
          <w:numId w:val="20"/>
        </w:numPr>
        <w:ind w:left="709" w:hanging="283"/>
        <w:jc w:val="both"/>
        <w:rPr>
          <w:lang w:eastAsia="sk-SK"/>
        </w:rPr>
      </w:pPr>
      <w:r>
        <w:rPr>
          <w:lang w:eastAsia="sk-SK"/>
        </w:rPr>
        <w:lastRenderedPageBreak/>
        <w:t>Zamestnanci a žiaci sa podľa možností snažia dodržiavať osobnú hygienu, najmä časté dezinfikovanie si rúk.</w:t>
      </w:r>
    </w:p>
    <w:p w:rsidR="000D5A41" w:rsidRDefault="000D5A41" w:rsidP="000D3430">
      <w:pPr>
        <w:pStyle w:val="Bezriadkovania"/>
        <w:jc w:val="both"/>
        <w:rPr>
          <w:lang w:eastAsia="sk-SK"/>
        </w:rPr>
      </w:pPr>
    </w:p>
    <w:p w:rsidR="000D5A41" w:rsidRPr="00B855AE" w:rsidRDefault="000D5A41" w:rsidP="000D3430">
      <w:pPr>
        <w:pStyle w:val="Bezriadkovania"/>
        <w:numPr>
          <w:ilvl w:val="0"/>
          <w:numId w:val="20"/>
        </w:numPr>
        <w:jc w:val="both"/>
        <w:rPr>
          <w:b/>
          <w:lang w:eastAsia="sk-SK"/>
        </w:rPr>
      </w:pPr>
      <w:r w:rsidRPr="00B855AE">
        <w:rPr>
          <w:b/>
          <w:lang w:eastAsia="sk-SK"/>
        </w:rPr>
        <w:t>Zamestnanci a žiaci nesmú vstúpiť do budovy</w:t>
      </w:r>
      <w:r w:rsidR="009D415C">
        <w:rPr>
          <w:b/>
          <w:lang w:eastAsia="sk-SK"/>
        </w:rPr>
        <w:t>,</w:t>
      </w:r>
      <w:r w:rsidRPr="00B855AE">
        <w:rPr>
          <w:b/>
          <w:lang w:eastAsia="sk-SK"/>
        </w:rPr>
        <w:t xml:space="preserve"> pokiaľ majú akékoľvek </w:t>
      </w:r>
      <w:r w:rsidR="00B855AE">
        <w:rPr>
          <w:b/>
          <w:lang w:eastAsia="sk-SK"/>
        </w:rPr>
        <w:t>príznaky respiračného ochorenia!</w:t>
      </w:r>
    </w:p>
    <w:p w:rsidR="000D5A41" w:rsidRDefault="000D5A41" w:rsidP="000D3430">
      <w:pPr>
        <w:pStyle w:val="Bezriadkovania"/>
        <w:jc w:val="both"/>
        <w:rPr>
          <w:lang w:eastAsia="sk-SK"/>
        </w:rPr>
      </w:pPr>
    </w:p>
    <w:p w:rsidR="000D5A41" w:rsidRDefault="000D5A41" w:rsidP="000D3430">
      <w:pPr>
        <w:pStyle w:val="Bezriadkovania"/>
        <w:numPr>
          <w:ilvl w:val="0"/>
          <w:numId w:val="20"/>
        </w:numPr>
        <w:jc w:val="both"/>
      </w:pPr>
      <w:r>
        <w:rPr>
          <w:lang w:eastAsia="sk-SK"/>
        </w:rPr>
        <w:t xml:space="preserve">Zamestnanci a žiaci dodržujú všetky </w:t>
      </w:r>
      <w:r>
        <w:t xml:space="preserve">opatrenia a rozhodnutia Úradu verejného zdravotníctva SR v súvislosti </w:t>
      </w:r>
      <w:r w:rsidR="009D415C">
        <w:t xml:space="preserve">s </w:t>
      </w:r>
      <w:r>
        <w:t xml:space="preserve">epidemiologickou situáciou spôsobenou novým </w:t>
      </w:r>
      <w:proofErr w:type="spellStart"/>
      <w:r w:rsidR="005F28BE">
        <w:t>korona</w:t>
      </w:r>
      <w:r>
        <w:t>vírusom</w:t>
      </w:r>
      <w:proofErr w:type="spellEnd"/>
      <w:r>
        <w:t>.</w:t>
      </w:r>
    </w:p>
    <w:p w:rsidR="000D5A41" w:rsidRDefault="000D5A41" w:rsidP="000D3430">
      <w:pPr>
        <w:pStyle w:val="Bezriadkovania"/>
        <w:jc w:val="both"/>
      </w:pPr>
    </w:p>
    <w:p w:rsidR="000D5A41" w:rsidRDefault="000D5A41" w:rsidP="000D3430">
      <w:pPr>
        <w:pStyle w:val="Bezriadkovania"/>
        <w:numPr>
          <w:ilvl w:val="0"/>
          <w:numId w:val="20"/>
        </w:numPr>
        <w:jc w:val="both"/>
        <w:rPr>
          <w:lang w:eastAsia="sk-SK"/>
        </w:rPr>
      </w:pPr>
      <w:r>
        <w:t xml:space="preserve">Škola sa riadi </w:t>
      </w:r>
      <w:r w:rsidRPr="00C7709E">
        <w:rPr>
          <w:b/>
        </w:rPr>
        <w:t xml:space="preserve">„bezpečnostným </w:t>
      </w:r>
      <w:proofErr w:type="spellStart"/>
      <w:r w:rsidRPr="00C7709E">
        <w:rPr>
          <w:b/>
        </w:rPr>
        <w:t>semafórom</w:t>
      </w:r>
      <w:proofErr w:type="spellEnd"/>
      <w:r w:rsidRPr="00C7709E">
        <w:rPr>
          <w:b/>
        </w:rPr>
        <w:t>“,</w:t>
      </w:r>
      <w:r>
        <w:t xml:space="preserve"> ktorý</w:t>
      </w:r>
      <w:r w:rsidR="009D415C">
        <w:t xml:space="preserve"> vydalo Ministerstvo školstva, v</w:t>
      </w:r>
      <w:r>
        <w:t>edy výskumu a športu SR a v prípade zhoršenia epidemiologickej situácie postupuje v zmysle tohto nariadenia.</w:t>
      </w:r>
    </w:p>
    <w:p w:rsidR="000D5A41" w:rsidRDefault="000D5A41" w:rsidP="000D3430">
      <w:pPr>
        <w:pStyle w:val="Bezriadkovania"/>
        <w:jc w:val="both"/>
        <w:rPr>
          <w:lang w:eastAsia="sk-SK"/>
        </w:rPr>
      </w:pPr>
    </w:p>
    <w:p w:rsidR="009C39AC" w:rsidRDefault="009C39AC" w:rsidP="000D3430">
      <w:pPr>
        <w:pStyle w:val="Bezriadkovania"/>
        <w:jc w:val="both"/>
        <w:rPr>
          <w:lang w:eastAsia="sk-SK"/>
        </w:rPr>
      </w:pPr>
    </w:p>
    <w:p w:rsidR="009C39AC" w:rsidRDefault="009C39AC" w:rsidP="000D3430">
      <w:pPr>
        <w:pStyle w:val="Bezriadkovania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2. Nástup do školy/ nástup na pracovisko</w:t>
      </w:r>
    </w:p>
    <w:p w:rsidR="009C39AC" w:rsidRDefault="009C39AC" w:rsidP="000D3430">
      <w:pPr>
        <w:pStyle w:val="Bezriadkovania"/>
        <w:jc w:val="both"/>
        <w:rPr>
          <w:b/>
          <w:sz w:val="24"/>
          <w:szCs w:val="24"/>
          <w:lang w:eastAsia="sk-SK"/>
        </w:rPr>
      </w:pPr>
    </w:p>
    <w:p w:rsidR="009C39AC" w:rsidRPr="00B855AE" w:rsidRDefault="009C39AC" w:rsidP="000D3430">
      <w:pPr>
        <w:pStyle w:val="Odsekzoznamu"/>
        <w:numPr>
          <w:ilvl w:val="0"/>
          <w:numId w:val="21"/>
        </w:numPr>
        <w:spacing w:after="0" w:line="240" w:lineRule="auto"/>
        <w:jc w:val="both"/>
        <w:rPr>
          <w:shd w:val="clear" w:color="auto" w:fill="FFFFFF"/>
        </w:rPr>
      </w:pPr>
      <w:r w:rsidRPr="00B855AE">
        <w:rPr>
          <w:shd w:val="clear" w:color="auto" w:fill="FFFFFF"/>
        </w:rPr>
        <w:t xml:space="preserve">Zákonný zástupca/rodič/plnoletý žiak predkladá pri prvom nástupe žiaka do školy čestné prehlásenie (príloha č. 4 dokumentu MŠVVaŠ SR) alebo po každom prerušení dochádzky žiaka do strednej školy v trvaní viac ako tri dni predkladá </w:t>
      </w:r>
      <w:r w:rsidRPr="00B855AE">
        <w:rPr>
          <w:bCs/>
          <w:iCs/>
          <w:shd w:val="clear" w:color="auto" w:fill="FFFFFF"/>
        </w:rPr>
        <w:t>písomné</w:t>
      </w:r>
      <w:r w:rsidRPr="00B855AE">
        <w:rPr>
          <w:shd w:val="clear" w:color="auto" w:fill="FFFFFF"/>
        </w:rPr>
        <w:t xml:space="preserve"> vyhlásenie o tom, že žiak neprejavuje príznaky prenosného ochorenia a nemá nariadené karanténne opatrenie  (príloha č. 5 dokumentu MŠVVaŠ SR). </w:t>
      </w:r>
    </w:p>
    <w:p w:rsidR="009C39AC" w:rsidRPr="009C39AC" w:rsidRDefault="009C39AC" w:rsidP="000D3430">
      <w:pPr>
        <w:pStyle w:val="Bezriadkovania"/>
        <w:jc w:val="both"/>
        <w:rPr>
          <w:b/>
          <w:sz w:val="24"/>
          <w:szCs w:val="24"/>
          <w:lang w:eastAsia="sk-SK"/>
        </w:rPr>
      </w:pPr>
    </w:p>
    <w:p w:rsidR="000D5A41" w:rsidRDefault="009C39AC" w:rsidP="000D3430">
      <w:pPr>
        <w:pStyle w:val="Bezriadkovania"/>
        <w:numPr>
          <w:ilvl w:val="0"/>
          <w:numId w:val="21"/>
        </w:numPr>
        <w:jc w:val="both"/>
        <w:rPr>
          <w:lang w:eastAsia="sk-SK"/>
        </w:rPr>
      </w:pPr>
      <w:r>
        <w:rPr>
          <w:shd w:val="clear" w:color="auto" w:fill="FFFFFF"/>
        </w:rPr>
        <w:t>Zákonný zástupca/rodič/</w:t>
      </w:r>
      <w:r w:rsidR="009D415C">
        <w:rPr>
          <w:shd w:val="clear" w:color="auto" w:fill="FFFFFF"/>
        </w:rPr>
        <w:t xml:space="preserve"> žiaka alebo </w:t>
      </w:r>
      <w:r>
        <w:rPr>
          <w:shd w:val="clear" w:color="auto" w:fill="FFFFFF"/>
        </w:rPr>
        <w:t>plnoletý žiak</w:t>
      </w:r>
      <w:r w:rsidR="009D415C">
        <w:rPr>
          <w:shd w:val="clear" w:color="auto" w:fill="FFFFFF"/>
        </w:rPr>
        <w:t>, ktorý bude ubytovaný</w:t>
      </w:r>
      <w:r>
        <w:rPr>
          <w:shd w:val="clear" w:color="auto" w:fill="FFFFFF"/>
        </w:rPr>
        <w:t xml:space="preserve"> </w:t>
      </w:r>
      <w:r w:rsidR="00B855AE">
        <w:rPr>
          <w:shd w:val="clear" w:color="auto" w:fill="FFFFFF"/>
        </w:rPr>
        <w:t>v školskom internáte</w:t>
      </w:r>
      <w:r w:rsidR="009D415C">
        <w:rPr>
          <w:shd w:val="clear" w:color="auto" w:fill="FFFFFF"/>
        </w:rPr>
        <w:t>, predkladá</w:t>
      </w:r>
      <w:r w:rsidR="00B855AE">
        <w:rPr>
          <w:shd w:val="clear" w:color="auto" w:fill="FFFFFF"/>
        </w:rPr>
        <w:t xml:space="preserve"> toto potvrdenie </w:t>
      </w:r>
      <w:r w:rsidR="00B855AE" w:rsidRPr="009C39AC">
        <w:rPr>
          <w:shd w:val="clear" w:color="auto" w:fill="FFFFFF"/>
        </w:rPr>
        <w:t>(príloha č. 4</w:t>
      </w:r>
      <w:r w:rsidR="00B855AE">
        <w:rPr>
          <w:shd w:val="clear" w:color="auto" w:fill="FFFFFF"/>
        </w:rPr>
        <w:t xml:space="preserve"> dokumentu MŠVVaŠ SR</w:t>
      </w:r>
      <w:r w:rsidR="00B855AE" w:rsidRPr="009C39AC">
        <w:rPr>
          <w:shd w:val="clear" w:color="auto" w:fill="FFFFFF"/>
        </w:rPr>
        <w:t xml:space="preserve">) </w:t>
      </w:r>
      <w:r w:rsidR="00B855AE">
        <w:rPr>
          <w:shd w:val="clear" w:color="auto" w:fill="FFFFFF"/>
        </w:rPr>
        <w:t>aj pri prvom nástupe na interná</w:t>
      </w:r>
      <w:r w:rsidR="00B855AE" w:rsidRPr="00B855AE">
        <w:rPr>
          <w:shd w:val="clear" w:color="auto" w:fill="FFFFFF"/>
        </w:rPr>
        <w:t>t.</w:t>
      </w:r>
      <w:r w:rsidR="00B855AE" w:rsidRPr="00B855AE">
        <w:rPr>
          <w:b/>
          <w:shd w:val="clear" w:color="auto" w:fill="FFFFFF"/>
        </w:rPr>
        <w:t xml:space="preserve"> Ubytovaní žiaci teda predkladajú potvrdenie aj na internáte a aj v škole</w:t>
      </w:r>
      <w:r w:rsidR="00B855AE">
        <w:rPr>
          <w:shd w:val="clear" w:color="auto" w:fill="FFFFFF"/>
        </w:rPr>
        <w:t xml:space="preserve"> (potrebné vytlačiť dva krát!)</w:t>
      </w:r>
    </w:p>
    <w:p w:rsidR="000D5A41" w:rsidRDefault="000D5A41" w:rsidP="000D3430">
      <w:pPr>
        <w:pStyle w:val="Bezriadkovania"/>
        <w:jc w:val="both"/>
        <w:rPr>
          <w:lang w:eastAsia="sk-SK"/>
        </w:rPr>
      </w:pPr>
    </w:p>
    <w:p w:rsidR="00B855AE" w:rsidRPr="00F407A3" w:rsidRDefault="00B855AE" w:rsidP="000D3430">
      <w:pPr>
        <w:pStyle w:val="Odsekzoznamu"/>
        <w:numPr>
          <w:ilvl w:val="0"/>
          <w:numId w:val="21"/>
        </w:numPr>
        <w:spacing w:after="0" w:line="240" w:lineRule="auto"/>
        <w:contextualSpacing w:val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Pri prvom nástupe do práce všetci zamestnanci školy a školského internátu vyplnia dotazník o zdravotnom stave pred nástupom do zamestnania (príloha č. 2). Každý zamestnanec predkladá </w:t>
      </w:r>
      <w:r w:rsidRPr="00F407A3">
        <w:rPr>
          <w:shd w:val="clear" w:color="auto" w:fill="FFFFFF"/>
        </w:rPr>
        <w:t xml:space="preserve">po každom prerušení dochádzky v trvaní viac ako tri dni </w:t>
      </w:r>
      <w:r w:rsidRPr="00F407A3">
        <w:rPr>
          <w:bCs/>
          <w:iCs/>
          <w:shd w:val="clear" w:color="auto" w:fill="FFFFFF"/>
        </w:rPr>
        <w:t>písomné</w:t>
      </w:r>
      <w:r w:rsidRPr="00F407A3">
        <w:rPr>
          <w:shd w:val="clear" w:color="auto" w:fill="FFFFFF"/>
        </w:rPr>
        <w:t xml:space="preserve"> vyhlásenie o tom, že neprejavuje príznaky prenosného ochorenia a nemá nariadené karanténne opatrenie  (príloha č. </w:t>
      </w:r>
      <w:r>
        <w:rPr>
          <w:shd w:val="clear" w:color="auto" w:fill="FFFFFF"/>
        </w:rPr>
        <w:t>2a)</w:t>
      </w:r>
      <w:r w:rsidRPr="00F407A3">
        <w:rPr>
          <w:shd w:val="clear" w:color="auto" w:fill="FFFFFF"/>
        </w:rPr>
        <w:t xml:space="preserve">. </w:t>
      </w:r>
    </w:p>
    <w:p w:rsidR="000D5A41" w:rsidRDefault="000D5A41" w:rsidP="000D3430">
      <w:pPr>
        <w:pStyle w:val="Bezriadkovania"/>
        <w:jc w:val="both"/>
        <w:rPr>
          <w:lang w:eastAsia="sk-SK"/>
        </w:rPr>
      </w:pPr>
    </w:p>
    <w:p w:rsidR="000D3430" w:rsidRDefault="000D3430" w:rsidP="000D3430">
      <w:pPr>
        <w:pStyle w:val="Bezriadkovania"/>
        <w:jc w:val="both"/>
        <w:rPr>
          <w:b/>
          <w:sz w:val="24"/>
          <w:szCs w:val="24"/>
          <w:lang w:eastAsia="sk-SK"/>
        </w:rPr>
      </w:pPr>
      <w:r w:rsidRPr="000D3430">
        <w:rPr>
          <w:b/>
          <w:sz w:val="24"/>
          <w:szCs w:val="24"/>
          <w:lang w:eastAsia="sk-SK"/>
        </w:rPr>
        <w:t>3. Pravidlá správania sa v budove školy</w:t>
      </w:r>
      <w:r w:rsidR="002B5EC1">
        <w:rPr>
          <w:b/>
          <w:sz w:val="24"/>
          <w:szCs w:val="24"/>
          <w:lang w:eastAsia="sk-SK"/>
        </w:rPr>
        <w:t xml:space="preserve"> a v dielňach</w:t>
      </w:r>
      <w:r w:rsidRPr="000D3430">
        <w:rPr>
          <w:b/>
          <w:sz w:val="24"/>
          <w:szCs w:val="24"/>
          <w:lang w:eastAsia="sk-SK"/>
        </w:rPr>
        <w:t xml:space="preserve"> (teoretické vyučovanie</w:t>
      </w:r>
      <w:r w:rsidR="00AD2325">
        <w:rPr>
          <w:b/>
          <w:sz w:val="24"/>
          <w:szCs w:val="24"/>
          <w:lang w:eastAsia="sk-SK"/>
        </w:rPr>
        <w:t xml:space="preserve"> a odborný výcvik</w:t>
      </w:r>
      <w:r w:rsidRPr="000D3430">
        <w:rPr>
          <w:b/>
          <w:sz w:val="24"/>
          <w:szCs w:val="24"/>
          <w:lang w:eastAsia="sk-SK"/>
        </w:rPr>
        <w:t>)</w:t>
      </w:r>
    </w:p>
    <w:p w:rsidR="000D3430" w:rsidRDefault="000D3430" w:rsidP="000D3430">
      <w:pPr>
        <w:pStyle w:val="Bezriadkovania"/>
        <w:jc w:val="both"/>
        <w:rPr>
          <w:b/>
          <w:sz w:val="24"/>
          <w:szCs w:val="24"/>
          <w:lang w:eastAsia="sk-SK"/>
        </w:rPr>
      </w:pPr>
    </w:p>
    <w:p w:rsidR="000D3430" w:rsidRDefault="000D3430" w:rsidP="000D3430">
      <w:pPr>
        <w:pStyle w:val="Odsekzoznamu"/>
        <w:numPr>
          <w:ilvl w:val="0"/>
          <w:numId w:val="17"/>
        </w:numPr>
        <w:spacing w:after="160" w:line="259" w:lineRule="auto"/>
        <w:ind w:left="709" w:hanging="283"/>
      </w:pPr>
      <w:proofErr w:type="spellStart"/>
      <w:r>
        <w:t>Výchovno</w:t>
      </w:r>
      <w:proofErr w:type="spellEnd"/>
      <w:r>
        <w:t xml:space="preserve"> – vzdelávací proces prebieha v nezmenenej forme.</w:t>
      </w:r>
    </w:p>
    <w:p w:rsidR="000D3430" w:rsidRDefault="000D3430" w:rsidP="000D3430">
      <w:pPr>
        <w:pStyle w:val="Odsekzoznamu"/>
        <w:spacing w:after="160" w:line="259" w:lineRule="auto"/>
        <w:ind w:left="709"/>
      </w:pPr>
    </w:p>
    <w:p w:rsidR="00F350BF" w:rsidRDefault="000D3430" w:rsidP="000D3430">
      <w:pPr>
        <w:pStyle w:val="Odsekzoznamu"/>
        <w:numPr>
          <w:ilvl w:val="0"/>
          <w:numId w:val="17"/>
        </w:numPr>
        <w:spacing w:after="160" w:line="259" w:lineRule="auto"/>
        <w:ind w:left="709" w:hanging="283"/>
        <w:jc w:val="both"/>
      </w:pPr>
      <w:r>
        <w:t>Prebieha riadne prak</w:t>
      </w:r>
      <w:r w:rsidR="00AD2325">
        <w:t>tické vyučovanie</w:t>
      </w:r>
      <w:r w:rsidR="009D415C">
        <w:t xml:space="preserve">, </w:t>
      </w:r>
      <w:r>
        <w:t>podľa školského vzdelávacieho programu</w:t>
      </w:r>
      <w:r w:rsidR="009D415C">
        <w:t>,</w:t>
      </w:r>
      <w:r>
        <w:t xml:space="preserve"> podľa platných opatrení ÚVZ.</w:t>
      </w:r>
    </w:p>
    <w:p w:rsidR="00F350BF" w:rsidRDefault="00F350BF" w:rsidP="00F350BF">
      <w:pPr>
        <w:pStyle w:val="Odsekzoznamu"/>
        <w:rPr>
          <w:lang w:eastAsia="sk-SK"/>
        </w:rPr>
      </w:pPr>
    </w:p>
    <w:p w:rsidR="000D3430" w:rsidRDefault="00F350BF" w:rsidP="000D3430">
      <w:pPr>
        <w:pStyle w:val="Odsekzoznamu"/>
        <w:numPr>
          <w:ilvl w:val="0"/>
          <w:numId w:val="17"/>
        </w:numPr>
        <w:spacing w:after="160" w:line="259" w:lineRule="auto"/>
        <w:ind w:left="709" w:hanging="283"/>
        <w:jc w:val="both"/>
      </w:pPr>
      <w:r>
        <w:rPr>
          <w:lang w:eastAsia="sk-SK"/>
        </w:rPr>
        <w:t>Zamestnanci a žiaci si pri vstupe do budovy dezinfikujú ruky, príp. umožnia poverenému zamestnancovi zmerať im telesné teplotu.</w:t>
      </w:r>
    </w:p>
    <w:p w:rsidR="00F350BF" w:rsidRDefault="00F350BF" w:rsidP="00F350BF">
      <w:pPr>
        <w:pStyle w:val="Odsekzoznamu"/>
      </w:pPr>
    </w:p>
    <w:p w:rsidR="002B5EC1" w:rsidRDefault="00F350BF" w:rsidP="002B5EC1">
      <w:pPr>
        <w:pStyle w:val="Odsekzoznamu"/>
        <w:numPr>
          <w:ilvl w:val="0"/>
          <w:numId w:val="17"/>
        </w:numPr>
        <w:spacing w:after="160" w:line="259" w:lineRule="auto"/>
        <w:ind w:left="709" w:hanging="283"/>
        <w:jc w:val="both"/>
      </w:pPr>
      <w:r>
        <w:t>Počas vyučovania a väčšiny prestávok sa žiaci musia zdržovať vo vlastnej triede. Je zakázané navštevovať spolužiakov v </w:t>
      </w:r>
      <w:r w:rsidR="005F28BE">
        <w:t>iných triedach a zoskupovať sa s</w:t>
      </w:r>
      <w:r>
        <w:t xml:space="preserve">o žiakmi z iných tried na chodbách </w:t>
      </w:r>
      <w:r>
        <w:lastRenderedPageBreak/>
        <w:t>školy.  Počas veľkej prestávky a obednej prestávky bude žiakom umožnené</w:t>
      </w:r>
      <w:r w:rsidR="002B5EC1">
        <w:t xml:space="preserve"> vyjsť z budovy školy. Počas týchto prestávok sa môžu zlučovať len žiaci z jednej triedy.</w:t>
      </w:r>
    </w:p>
    <w:p w:rsidR="00F350BF" w:rsidRDefault="00F350BF" w:rsidP="002B5EC1">
      <w:pPr>
        <w:pStyle w:val="Odsekzoznamu"/>
        <w:spacing w:after="0" w:line="240" w:lineRule="auto"/>
      </w:pPr>
    </w:p>
    <w:p w:rsidR="002B5EC1" w:rsidRDefault="00F350BF" w:rsidP="002B5EC1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</w:pPr>
      <w:r>
        <w:t xml:space="preserve">Žiaci by mali minimalizovať fyzický kontakt, t. j. nepodávať si ruky, neobjímať sa, </w:t>
      </w:r>
      <w:r w:rsidR="009D415C">
        <w:t>ne</w:t>
      </w:r>
      <w:r>
        <w:t>bozkávať sa a pod.</w:t>
      </w:r>
    </w:p>
    <w:p w:rsidR="002B5EC1" w:rsidRDefault="002B5EC1" w:rsidP="002B5EC1">
      <w:pPr>
        <w:pStyle w:val="Odsekzoznamu"/>
        <w:spacing w:after="0" w:line="240" w:lineRule="auto"/>
        <w:ind w:left="709"/>
        <w:jc w:val="both"/>
      </w:pPr>
    </w:p>
    <w:p w:rsidR="002B5EC1" w:rsidRDefault="002B5EC1" w:rsidP="002B5EC1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</w:pPr>
      <w:r>
        <w:t>Po použití WC si žiaci a zamestnanci dezinfikujú ruky a používajú jednorazové papierové obrúsky.</w:t>
      </w:r>
    </w:p>
    <w:p w:rsidR="002B5EC1" w:rsidRDefault="002B5EC1" w:rsidP="002B5EC1">
      <w:pPr>
        <w:spacing w:after="0" w:line="240" w:lineRule="auto"/>
        <w:jc w:val="both"/>
      </w:pPr>
    </w:p>
    <w:p w:rsidR="002B5EC1" w:rsidRDefault="002B5EC1" w:rsidP="002B5EC1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</w:pPr>
      <w:r>
        <w:t>Odporúčame žiakom</w:t>
      </w:r>
      <w:r w:rsidR="009D415C">
        <w:t>,</w:t>
      </w:r>
      <w:r>
        <w:t xml:space="preserve"> aby si do školy nosili aj vlastné dezinfekčné gély, ktoré môžu využívať počas vyučovania v triedach.</w:t>
      </w:r>
    </w:p>
    <w:p w:rsidR="002B5EC1" w:rsidRDefault="002B5EC1" w:rsidP="002B5EC1">
      <w:pPr>
        <w:spacing w:after="0" w:line="240" w:lineRule="auto"/>
        <w:jc w:val="both"/>
      </w:pPr>
    </w:p>
    <w:p w:rsidR="00F1542E" w:rsidRDefault="002B5EC1" w:rsidP="00092CBE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</w:pPr>
      <w:r>
        <w:t>Pri fyzi</w:t>
      </w:r>
      <w:r w:rsidR="00AD2325">
        <w:t xml:space="preserve">ckej činnosti na odbornom výcviku </w:t>
      </w:r>
      <w:r>
        <w:t xml:space="preserve"> je vhodné používať ochranné štíty.</w:t>
      </w:r>
    </w:p>
    <w:p w:rsidR="00092CBE" w:rsidRDefault="00092CBE" w:rsidP="00092CBE">
      <w:pPr>
        <w:pStyle w:val="Odsekzoznamu"/>
        <w:spacing w:after="0" w:line="240" w:lineRule="auto"/>
      </w:pPr>
    </w:p>
    <w:p w:rsidR="00092CBE" w:rsidRDefault="00092CBE" w:rsidP="00092CBE">
      <w:pPr>
        <w:pStyle w:val="Odsekzoznamu"/>
        <w:numPr>
          <w:ilvl w:val="0"/>
          <w:numId w:val="17"/>
        </w:numPr>
        <w:spacing w:after="0" w:line="240" w:lineRule="auto"/>
        <w:ind w:left="709" w:hanging="283"/>
        <w:jc w:val="both"/>
      </w:pPr>
      <w:r>
        <w:t>Žiaci, kt</w:t>
      </w:r>
      <w:r w:rsidR="00AD2325">
        <w:t>orí majú odborný výcvik</w:t>
      </w:r>
      <w:r>
        <w:t xml:space="preserve"> sa budú do pracovného oblečenia </w:t>
      </w:r>
      <w:r w:rsidR="00AD2325">
        <w:t>prezliekať ráno na šatni</w:t>
      </w:r>
      <w:r>
        <w:t xml:space="preserve"> a na dielne vstupujú už pripravení.</w:t>
      </w:r>
    </w:p>
    <w:p w:rsidR="00092CBE" w:rsidRDefault="00092CBE" w:rsidP="00092CBE">
      <w:pPr>
        <w:spacing w:after="0" w:line="240" w:lineRule="auto"/>
        <w:jc w:val="both"/>
      </w:pPr>
    </w:p>
    <w:p w:rsidR="00F1542E" w:rsidRDefault="00F1542E" w:rsidP="00092CBE">
      <w:pPr>
        <w:pStyle w:val="Odsekzoznamu"/>
        <w:numPr>
          <w:ilvl w:val="0"/>
          <w:numId w:val="17"/>
        </w:numPr>
        <w:spacing w:after="0" w:line="240" w:lineRule="auto"/>
        <w:ind w:hanging="294"/>
        <w:jc w:val="both"/>
      </w:pPr>
      <w:bookmarkStart w:id="1" w:name="_Hlk48572881"/>
      <w:r>
        <w:t xml:space="preserve">Telocvičňa a ostatné vnútorné priestory na šport (napr. posilňovňa) sa do 20.9. nevyužívajú. Na hodiny telesnej výchovy odporúčame využívať vonkajšie ihrisko pred internátom, alebo </w:t>
      </w:r>
      <w:r w:rsidR="006200C6">
        <w:t>obecný športový areál.</w:t>
      </w:r>
    </w:p>
    <w:p w:rsidR="006200C6" w:rsidRDefault="006200C6" w:rsidP="00092CBE">
      <w:pPr>
        <w:pStyle w:val="Odsekzoznamu"/>
        <w:spacing w:after="0" w:line="240" w:lineRule="auto"/>
        <w:ind w:hanging="294"/>
      </w:pPr>
    </w:p>
    <w:p w:rsidR="006200C6" w:rsidRDefault="006200C6" w:rsidP="00092CBE">
      <w:pPr>
        <w:pStyle w:val="Odsekzoznamu"/>
        <w:numPr>
          <w:ilvl w:val="0"/>
          <w:numId w:val="17"/>
        </w:numPr>
        <w:spacing w:after="0" w:line="240" w:lineRule="auto"/>
        <w:ind w:hanging="294"/>
        <w:jc w:val="both"/>
      </w:pPr>
      <w:r>
        <w:t xml:space="preserve">Školám bolo odporúčané  zvážiť usporiadanie obsahu vzdelávania tak, aby žiaci absolvovali praktické vyučovanie v maximálnej miere v období zelenej fázy. </w:t>
      </w:r>
    </w:p>
    <w:p w:rsidR="006200C6" w:rsidRDefault="006200C6" w:rsidP="00092CBE">
      <w:pPr>
        <w:pStyle w:val="Odsekzoznamu"/>
        <w:ind w:hanging="294"/>
      </w:pPr>
    </w:p>
    <w:p w:rsidR="006200C6" w:rsidRDefault="006200C6" w:rsidP="00092CBE">
      <w:pPr>
        <w:pStyle w:val="Odsekzoznamu"/>
        <w:numPr>
          <w:ilvl w:val="0"/>
          <w:numId w:val="17"/>
        </w:numPr>
        <w:spacing w:after="0" w:line="259" w:lineRule="auto"/>
        <w:ind w:hanging="294"/>
        <w:jc w:val="both"/>
      </w:pPr>
      <w:r>
        <w:t>Krúžková činnosť v poobedných hodinách je zatiaľ pozastavená do odvolania.</w:t>
      </w:r>
    </w:p>
    <w:p w:rsidR="006200C6" w:rsidRDefault="006200C6" w:rsidP="006200C6">
      <w:pPr>
        <w:pStyle w:val="Odsekzoznamu"/>
      </w:pPr>
    </w:p>
    <w:p w:rsidR="006200C6" w:rsidRDefault="006200C6" w:rsidP="006200C6">
      <w:pPr>
        <w:pStyle w:val="Bezriadkovania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4</w:t>
      </w:r>
      <w:r w:rsidRPr="000D3430">
        <w:rPr>
          <w:b/>
          <w:sz w:val="24"/>
          <w:szCs w:val="24"/>
          <w:lang w:eastAsia="sk-SK"/>
        </w:rPr>
        <w:t xml:space="preserve">. Pravidlá správania sa v budove </w:t>
      </w:r>
      <w:r w:rsidR="00467AF8">
        <w:rPr>
          <w:b/>
          <w:sz w:val="24"/>
          <w:szCs w:val="24"/>
          <w:lang w:eastAsia="sk-SK"/>
        </w:rPr>
        <w:t>školského int</w:t>
      </w:r>
      <w:r>
        <w:rPr>
          <w:b/>
          <w:sz w:val="24"/>
          <w:szCs w:val="24"/>
          <w:lang w:eastAsia="sk-SK"/>
        </w:rPr>
        <w:t>e</w:t>
      </w:r>
      <w:r w:rsidR="00467AF8">
        <w:rPr>
          <w:b/>
          <w:sz w:val="24"/>
          <w:szCs w:val="24"/>
          <w:lang w:eastAsia="sk-SK"/>
        </w:rPr>
        <w:t>r</w:t>
      </w:r>
      <w:r>
        <w:rPr>
          <w:b/>
          <w:sz w:val="24"/>
          <w:szCs w:val="24"/>
          <w:lang w:eastAsia="sk-SK"/>
        </w:rPr>
        <w:t>nátu</w:t>
      </w:r>
    </w:p>
    <w:p w:rsidR="00467AF8" w:rsidRDefault="00467AF8" w:rsidP="006200C6">
      <w:pPr>
        <w:pStyle w:val="Bezriadkovania"/>
        <w:jc w:val="both"/>
        <w:rPr>
          <w:b/>
          <w:sz w:val="24"/>
          <w:szCs w:val="24"/>
          <w:lang w:eastAsia="sk-SK"/>
        </w:rPr>
      </w:pPr>
    </w:p>
    <w:p w:rsidR="00467AF8" w:rsidRDefault="00467AF8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</w:pPr>
      <w:r w:rsidRPr="00935A4A">
        <w:t xml:space="preserve">Nikto s príznakmi infekcie dýchacích ciest, ktoré by mohli zodpovedať známym príznakom </w:t>
      </w:r>
      <w:r>
        <w:t>COVID</w:t>
      </w:r>
      <w:r w:rsidRPr="00935A4A">
        <w:t xml:space="preserve">-19 (zvýšená telesná teplota, kašeľ, zvracanie, kožná vyrážka, hnačky, náhla strata chuti a čuchu, iný príznak akútnej infekcie dýchacích ciest) nesmie vstúpiť do priestorov </w:t>
      </w:r>
      <w:r>
        <w:t>školského internátu.</w:t>
      </w:r>
    </w:p>
    <w:p w:rsidR="00467AF8" w:rsidRPr="00935A4A" w:rsidRDefault="00467AF8" w:rsidP="00467AF8">
      <w:pPr>
        <w:pStyle w:val="Odsekzoznamu"/>
        <w:spacing w:after="0" w:line="259" w:lineRule="auto"/>
        <w:ind w:left="709"/>
        <w:jc w:val="both"/>
      </w:pPr>
    </w:p>
    <w:p w:rsidR="00467AF8" w:rsidRDefault="00467AF8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</w:pPr>
      <w:r w:rsidRPr="00935A4A">
        <w:t xml:space="preserve">Ak </w:t>
      </w:r>
      <w:r>
        <w:t>žiak</w:t>
      </w:r>
      <w:r w:rsidRPr="00935A4A">
        <w:t xml:space="preserve"> v priebehu dňa vykazuje niektorý z možných príznakov </w:t>
      </w:r>
      <w:r>
        <w:t>COVID</w:t>
      </w:r>
      <w:r w:rsidRPr="00935A4A">
        <w:t xml:space="preserve">-19, </w:t>
      </w:r>
      <w:r>
        <w:t xml:space="preserve">bezodkladne si nasadí rúško a </w:t>
      </w:r>
      <w:r w:rsidRPr="00935A4A">
        <w:t xml:space="preserve">je nutné umiestniť ho do samostatnej </w:t>
      </w:r>
      <w:r>
        <w:t xml:space="preserve">izolačnej </w:t>
      </w:r>
      <w:r w:rsidRPr="00935A4A">
        <w:t>miestnosti a kontaktovať zákonných zástupcov, ktorí ho bezodkladne vyzdvihnú</w:t>
      </w:r>
      <w:r>
        <w:t>.</w:t>
      </w:r>
    </w:p>
    <w:p w:rsidR="00467AF8" w:rsidRPr="00935A4A" w:rsidRDefault="00467AF8" w:rsidP="00467AF8">
      <w:pPr>
        <w:spacing w:after="0" w:line="259" w:lineRule="auto"/>
        <w:jc w:val="both"/>
      </w:pPr>
    </w:p>
    <w:p w:rsidR="00467AF8" w:rsidRPr="00467AF8" w:rsidRDefault="00467AF8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  <w:sz w:val="28"/>
          <w:szCs w:val="28"/>
        </w:rPr>
      </w:pPr>
      <w:r w:rsidRPr="00935A4A">
        <w:t xml:space="preserve">Ak sa u zamestnanca </w:t>
      </w:r>
      <w:r>
        <w:t xml:space="preserve">strednej </w:t>
      </w:r>
      <w:r w:rsidRPr="00935A4A">
        <w:t xml:space="preserve">školy </w:t>
      </w:r>
      <w:r>
        <w:t xml:space="preserve">alebo školského internátu </w:t>
      </w:r>
      <w:r w:rsidRPr="00935A4A">
        <w:t xml:space="preserve">objavia príznaky nákazy </w:t>
      </w:r>
      <w:r>
        <w:t>COVID</w:t>
      </w:r>
      <w:r w:rsidRPr="00935A4A">
        <w:t xml:space="preserve"> – 19 v priebehu jeho pracovného dňa, bezodkladne o tom informuje riaditeľa školy a opustí školu v najkratšom možnom čase s použitím rúška. </w:t>
      </w:r>
    </w:p>
    <w:p w:rsidR="00467AF8" w:rsidRPr="00467AF8" w:rsidRDefault="00467AF8" w:rsidP="00467AF8">
      <w:pPr>
        <w:pStyle w:val="Odsekzoznamu"/>
        <w:spacing w:after="0"/>
        <w:rPr>
          <w:rFonts w:cstheme="minorHAnsi"/>
        </w:rPr>
      </w:pPr>
    </w:p>
    <w:p w:rsidR="00467AF8" w:rsidRDefault="00467AF8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 w:rsidRPr="00467AF8">
        <w:rPr>
          <w:rFonts w:cstheme="minorHAnsi"/>
        </w:rPr>
        <w:t xml:space="preserve">Do </w:t>
      </w:r>
      <w:r>
        <w:rPr>
          <w:rFonts w:cstheme="minorHAnsi"/>
        </w:rPr>
        <w:t>budovy školského internátu vstupujú žiaci jednot</w:t>
      </w:r>
      <w:r w:rsidR="00FF30EE">
        <w:rPr>
          <w:rFonts w:cstheme="minorHAnsi"/>
        </w:rPr>
        <w:t>livo, resp. v skupinkách max. 3</w:t>
      </w:r>
      <w:r>
        <w:rPr>
          <w:rFonts w:cstheme="minorHAnsi"/>
        </w:rPr>
        <w:t xml:space="preserve"> </w:t>
      </w:r>
      <w:r w:rsidR="004164D9">
        <w:rPr>
          <w:rFonts w:cstheme="minorHAnsi"/>
        </w:rPr>
        <w:t>ž</w:t>
      </w:r>
      <w:r>
        <w:rPr>
          <w:rFonts w:cstheme="minorHAnsi"/>
        </w:rPr>
        <w:t>iakov.</w:t>
      </w:r>
    </w:p>
    <w:p w:rsidR="004164D9" w:rsidRPr="004164D9" w:rsidRDefault="004164D9" w:rsidP="004164D9">
      <w:pPr>
        <w:pStyle w:val="Odsekzoznamu"/>
        <w:rPr>
          <w:rFonts w:cstheme="minorHAnsi"/>
        </w:rPr>
      </w:pPr>
    </w:p>
    <w:p w:rsidR="00092CBE" w:rsidRPr="00AD2325" w:rsidRDefault="004164D9" w:rsidP="00AD2325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Neodporúčame žiakom zlučovať sa vo väčších skupinách pred školským internátom.</w:t>
      </w:r>
    </w:p>
    <w:p w:rsidR="00A26B72" w:rsidRPr="00467AF8" w:rsidRDefault="00A26B72" w:rsidP="00467AF8">
      <w:pPr>
        <w:pStyle w:val="Odsekzoznamu"/>
        <w:rPr>
          <w:rFonts w:cstheme="minorHAnsi"/>
        </w:rPr>
      </w:pPr>
    </w:p>
    <w:p w:rsidR="00467AF8" w:rsidRDefault="00467AF8" w:rsidP="004164D9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Pri každom vstupe do školského internátu si </w:t>
      </w:r>
      <w:r w:rsidR="004164D9">
        <w:rPr>
          <w:rFonts w:cstheme="minorHAnsi"/>
        </w:rPr>
        <w:t xml:space="preserve">žiaci a zamestnanci </w:t>
      </w:r>
      <w:r>
        <w:rPr>
          <w:rFonts w:cstheme="minorHAnsi"/>
        </w:rPr>
        <w:t>dezinfikujú ruky. Dezinfekčné dávkovače sú vo vstupnej chodb</w:t>
      </w:r>
      <w:r w:rsidR="005E0EAC">
        <w:rPr>
          <w:rFonts w:cstheme="minorHAnsi"/>
        </w:rPr>
        <w:t>e</w:t>
      </w:r>
      <w:r>
        <w:rPr>
          <w:rFonts w:cstheme="minorHAnsi"/>
        </w:rPr>
        <w:t>.</w:t>
      </w:r>
    </w:p>
    <w:p w:rsidR="00092CBE" w:rsidRPr="00092CBE" w:rsidRDefault="00092CBE" w:rsidP="00092CBE">
      <w:pPr>
        <w:pStyle w:val="Odsekzoznamu"/>
        <w:spacing w:after="0" w:line="259" w:lineRule="auto"/>
        <w:ind w:left="709"/>
        <w:jc w:val="both"/>
        <w:rPr>
          <w:rFonts w:cstheme="minorHAnsi"/>
        </w:rPr>
      </w:pPr>
    </w:p>
    <w:p w:rsidR="00467AF8" w:rsidRDefault="00FF30EE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  <w:b/>
        </w:rPr>
        <w:t>Vstup do internátu majú povolený</w:t>
      </w:r>
      <w:r w:rsidR="00467AF8" w:rsidRPr="004164D9">
        <w:rPr>
          <w:rFonts w:cstheme="minorHAnsi"/>
          <w:b/>
        </w:rPr>
        <w:t xml:space="preserve"> len žiaci a zamestnanci školy.</w:t>
      </w:r>
      <w:r w:rsidR="00467AF8">
        <w:rPr>
          <w:rFonts w:cstheme="minorHAnsi"/>
        </w:rPr>
        <w:t xml:space="preserve"> Rodičia a návštevy žiakov majú vstup do školského internátu zakázaný až do odvolania. Pri prvom nástupe žiakov prvého ročníka môžu vstúpiť do priestorov internátu aj ich rodičia na nevyhnutný čas. S jedným žiakom môže </w:t>
      </w:r>
      <w:r w:rsidR="005F28BE">
        <w:rPr>
          <w:rFonts w:cstheme="minorHAnsi"/>
        </w:rPr>
        <w:t>v</w:t>
      </w:r>
      <w:r w:rsidR="00467AF8">
        <w:rPr>
          <w:rFonts w:cstheme="minorHAnsi"/>
        </w:rPr>
        <w:t>stúpiť len jeden rodič. Všetky opatrenia „rúško-odstup-</w:t>
      </w:r>
      <w:r w:rsidR="0024172F">
        <w:rPr>
          <w:rFonts w:cstheme="minorHAnsi"/>
        </w:rPr>
        <w:t>hygiena</w:t>
      </w:r>
      <w:r w:rsidR="00467AF8">
        <w:rPr>
          <w:rFonts w:cstheme="minorHAnsi"/>
        </w:rPr>
        <w:t xml:space="preserve"> “ musia dodržiavať aj rodičia týchto žiakov.</w:t>
      </w:r>
    </w:p>
    <w:p w:rsidR="004164D9" w:rsidRPr="004164D9" w:rsidRDefault="004164D9" w:rsidP="004164D9">
      <w:pPr>
        <w:pStyle w:val="Odsekzoznamu"/>
        <w:rPr>
          <w:rFonts w:cstheme="minorHAnsi"/>
        </w:rPr>
      </w:pPr>
    </w:p>
    <w:p w:rsidR="004164D9" w:rsidRDefault="004164D9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Ubytovaní žiaci musia nosiť rúško vo všetkých priestoroch školského internátu okrem svojej izby a spŕch.</w:t>
      </w:r>
    </w:p>
    <w:p w:rsidR="004164D9" w:rsidRPr="004164D9" w:rsidRDefault="004164D9" w:rsidP="004164D9">
      <w:pPr>
        <w:pStyle w:val="Odsekzoznamu"/>
        <w:rPr>
          <w:rFonts w:cstheme="minorHAnsi"/>
        </w:rPr>
      </w:pPr>
    </w:p>
    <w:p w:rsidR="004164D9" w:rsidRDefault="004164D9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Ubytovaní žiaci sa nesmú presúvať na návštevy do iných izieb v rámci jednotlivých poschodí internátu.</w:t>
      </w:r>
    </w:p>
    <w:p w:rsidR="004164D9" w:rsidRPr="004164D9" w:rsidRDefault="004164D9" w:rsidP="004164D9">
      <w:pPr>
        <w:pStyle w:val="Odsekzoznamu"/>
        <w:rPr>
          <w:rFonts w:cstheme="minorHAnsi"/>
        </w:rPr>
      </w:pPr>
    </w:p>
    <w:p w:rsidR="004164D9" w:rsidRDefault="004164D9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Kontrolná činnosť vychovávateľov bude vykonávaná na izbách ubytovaných žiakov, denné nás</w:t>
      </w:r>
      <w:r w:rsidR="005E0EAC">
        <w:rPr>
          <w:rFonts w:cstheme="minorHAnsi"/>
        </w:rPr>
        <w:t>tupy v spoločných klubovniach sa</w:t>
      </w:r>
      <w:bookmarkStart w:id="2" w:name="_GoBack"/>
      <w:bookmarkEnd w:id="2"/>
      <w:r>
        <w:rPr>
          <w:rFonts w:cstheme="minorHAnsi"/>
        </w:rPr>
        <w:t xml:space="preserve"> rušia až do odvolania. Spoločné klubovne </w:t>
      </w:r>
      <w:r w:rsidR="00092CBE">
        <w:rPr>
          <w:rFonts w:cstheme="minorHAnsi"/>
        </w:rPr>
        <w:t xml:space="preserve">a kuchynky </w:t>
      </w:r>
      <w:r>
        <w:rPr>
          <w:rFonts w:cstheme="minorHAnsi"/>
        </w:rPr>
        <w:t>nebude možné využívať minimálne do 20.9.2020. Izby žiakov majú pripojenie na TV a internet, takže odporúčame žiakom, aby využili túto možnosť.</w:t>
      </w:r>
    </w:p>
    <w:p w:rsidR="004164D9" w:rsidRPr="004164D9" w:rsidRDefault="004164D9" w:rsidP="004164D9">
      <w:pPr>
        <w:pStyle w:val="Odsekzoznamu"/>
        <w:rPr>
          <w:rFonts w:cstheme="minorHAnsi"/>
        </w:rPr>
      </w:pPr>
    </w:p>
    <w:p w:rsidR="00467AF8" w:rsidRPr="00092CBE" w:rsidRDefault="004164D9" w:rsidP="00467AF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  <w:b/>
        </w:rPr>
      </w:pPr>
      <w:r w:rsidRPr="004164D9">
        <w:rPr>
          <w:rFonts w:cstheme="minorHAnsi"/>
          <w:b/>
        </w:rPr>
        <w:t xml:space="preserve">Internát bude počas pracovného týždňa každý deň v čase 8.00 do 12.00 úplne uzavretý. </w:t>
      </w:r>
      <w:r>
        <w:rPr>
          <w:rFonts w:cstheme="minorHAnsi"/>
        </w:rPr>
        <w:t>Ubytovaným žiakom nebude umožnený vstup z dôvodu dezinfekcie priestorov. Preto upozorňujem</w:t>
      </w:r>
      <w:r w:rsidR="00092CBE">
        <w:rPr>
          <w:rFonts w:cstheme="minorHAnsi"/>
        </w:rPr>
        <w:t>e</w:t>
      </w:r>
      <w:r>
        <w:rPr>
          <w:rFonts w:cstheme="minorHAnsi"/>
        </w:rPr>
        <w:t xml:space="preserve"> žiakov</w:t>
      </w:r>
      <w:r w:rsidR="00FF30EE">
        <w:rPr>
          <w:rFonts w:cstheme="minorHAnsi"/>
        </w:rPr>
        <w:t>,</w:t>
      </w:r>
      <w:r>
        <w:rPr>
          <w:rFonts w:cstheme="minorHAnsi"/>
        </w:rPr>
        <w:t xml:space="preserve"> aby si všetky pracovné a študijné pomôcky pripravovali do školy zodpovedne, pretože v priebehu dňa nebude možné sa po </w:t>
      </w:r>
      <w:proofErr w:type="spellStart"/>
      <w:r>
        <w:rPr>
          <w:rFonts w:cstheme="minorHAnsi"/>
        </w:rPr>
        <w:t>ne</w:t>
      </w:r>
      <w:proofErr w:type="spellEnd"/>
      <w:r>
        <w:rPr>
          <w:rFonts w:cstheme="minorHAnsi"/>
        </w:rPr>
        <w:t xml:space="preserve"> vrátiť na internát.</w:t>
      </w:r>
    </w:p>
    <w:p w:rsidR="006200C6" w:rsidRDefault="006200C6" w:rsidP="00467AF8">
      <w:pPr>
        <w:spacing w:after="0" w:line="259" w:lineRule="auto"/>
        <w:jc w:val="both"/>
      </w:pPr>
    </w:p>
    <w:bookmarkEnd w:id="1"/>
    <w:p w:rsidR="00092CBE" w:rsidRDefault="00092CBE" w:rsidP="00092CBE">
      <w:pPr>
        <w:pStyle w:val="Bezriadkovania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5</w:t>
      </w:r>
      <w:r w:rsidRPr="000D3430">
        <w:rPr>
          <w:b/>
          <w:sz w:val="24"/>
          <w:szCs w:val="24"/>
          <w:lang w:eastAsia="sk-SK"/>
        </w:rPr>
        <w:t xml:space="preserve">. Pravidlá správania sa v budove </w:t>
      </w:r>
      <w:r>
        <w:rPr>
          <w:b/>
          <w:sz w:val="24"/>
          <w:szCs w:val="24"/>
          <w:lang w:eastAsia="sk-SK"/>
        </w:rPr>
        <w:t>školskej jedálne</w:t>
      </w:r>
    </w:p>
    <w:p w:rsidR="00092CBE" w:rsidRDefault="00092CBE" w:rsidP="006C4118">
      <w:pPr>
        <w:pStyle w:val="Bezriadkovania"/>
        <w:jc w:val="both"/>
        <w:rPr>
          <w:b/>
          <w:sz w:val="24"/>
          <w:szCs w:val="24"/>
          <w:lang w:eastAsia="sk-SK"/>
        </w:rPr>
      </w:pPr>
    </w:p>
    <w:p w:rsidR="001F47AE" w:rsidRDefault="00092CBE" w:rsidP="006C4118">
      <w:pPr>
        <w:pStyle w:val="Odsekzoznamu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</w:rPr>
      </w:pPr>
      <w:r w:rsidRPr="00227A5D">
        <w:rPr>
          <w:rFonts w:cstheme="minorHAnsi"/>
        </w:rPr>
        <w:t xml:space="preserve">Pri každom vstupe do školskej jedálne si žiaci a zamestnanci dezinfikujú ruky. Dezinfekčné dávkovače sú vo vstupnej chodbe jedálne. </w:t>
      </w:r>
    </w:p>
    <w:p w:rsidR="00227A5D" w:rsidRPr="00227A5D" w:rsidRDefault="00227A5D" w:rsidP="00227A5D">
      <w:pPr>
        <w:pStyle w:val="Odsekzoznamu"/>
        <w:spacing w:after="0" w:line="240" w:lineRule="auto"/>
        <w:ind w:left="709"/>
        <w:jc w:val="both"/>
        <w:rPr>
          <w:rFonts w:cstheme="minorHAnsi"/>
        </w:rPr>
      </w:pPr>
    </w:p>
    <w:p w:rsidR="006C4118" w:rsidRDefault="001F47AE" w:rsidP="006C4118">
      <w:pPr>
        <w:pStyle w:val="Odsekzoznamu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Rúško si stravníci skladajú až po odobratí stravy a až po usadení sa k stolu, resp. len na čas jedenia.</w:t>
      </w:r>
    </w:p>
    <w:p w:rsidR="006C4118" w:rsidRDefault="006C4118" w:rsidP="006C4118">
      <w:pPr>
        <w:pStyle w:val="Odsekzoznamu"/>
        <w:spacing w:after="0" w:line="240" w:lineRule="auto"/>
      </w:pPr>
    </w:p>
    <w:p w:rsidR="001F47AE" w:rsidRPr="006C4118" w:rsidRDefault="006C4118" w:rsidP="006C4118">
      <w:pPr>
        <w:pStyle w:val="Odsekzoznamu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</w:rPr>
      </w:pPr>
      <w:r>
        <w:t>Pokrmy či balíčky vydáva personál vrátane čistých príborov. Žiaci si sami jedlo a pitie nedokladajú a neberú si ani príbory.</w:t>
      </w:r>
    </w:p>
    <w:p w:rsidR="006C4118" w:rsidRPr="006C4118" w:rsidRDefault="006C4118" w:rsidP="006C4118">
      <w:pPr>
        <w:spacing w:after="0" w:line="240" w:lineRule="auto"/>
        <w:jc w:val="both"/>
        <w:rPr>
          <w:rFonts w:cstheme="minorHAnsi"/>
        </w:rPr>
      </w:pPr>
    </w:p>
    <w:p w:rsidR="001F47AE" w:rsidRDefault="001F47AE" w:rsidP="006C4118">
      <w:pPr>
        <w:pStyle w:val="Odsekzoznamu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Stravníci sa zdržujú v školskej jedálni len na nevyhnutný čas odobratia stravy a jeho zjedenia.</w:t>
      </w:r>
    </w:p>
    <w:p w:rsidR="001F47AE" w:rsidRDefault="001F47AE" w:rsidP="006C4118">
      <w:pPr>
        <w:pStyle w:val="Odsekzoznamu"/>
        <w:spacing w:after="0" w:line="240" w:lineRule="auto"/>
        <w:ind w:left="709"/>
        <w:jc w:val="both"/>
        <w:rPr>
          <w:rFonts w:cstheme="minorHAnsi"/>
        </w:rPr>
      </w:pPr>
    </w:p>
    <w:p w:rsidR="006C4118" w:rsidRDefault="001F47AE" w:rsidP="006C4118">
      <w:pPr>
        <w:pStyle w:val="Odsekzoznamu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Strava v školskej jedálni sa bude podľa možností vydávať jednotlivo podľa tried, resp. výchovných skupín školského internátu v závislosti od počtu stravníkov.</w:t>
      </w:r>
      <w:r w:rsidR="006C4118" w:rsidRPr="006C4118">
        <w:rPr>
          <w:rFonts w:cstheme="minorHAnsi"/>
        </w:rPr>
        <w:t xml:space="preserve"> </w:t>
      </w:r>
    </w:p>
    <w:p w:rsidR="006C4118" w:rsidRPr="006C4118" w:rsidRDefault="006C4118" w:rsidP="006C4118">
      <w:pPr>
        <w:pStyle w:val="Odsekzoznamu"/>
        <w:spacing w:after="0" w:line="240" w:lineRule="auto"/>
        <w:rPr>
          <w:rFonts w:cstheme="minorHAnsi"/>
        </w:rPr>
      </w:pPr>
    </w:p>
    <w:p w:rsidR="006C4118" w:rsidRPr="006C4118" w:rsidRDefault="006C4118" w:rsidP="006C4118">
      <w:pPr>
        <w:pStyle w:val="Odsekzoznamu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Personál jedálne dbá na zvýšené hygienické opatrenia a realizuje dezinfekciu stolov po každej skupine stravníkov</w:t>
      </w:r>
      <w:r w:rsidR="00A26B72">
        <w:rPr>
          <w:rFonts w:cstheme="minorHAnsi"/>
        </w:rPr>
        <w:t>.</w:t>
      </w:r>
    </w:p>
    <w:p w:rsidR="001F47AE" w:rsidRPr="006C4118" w:rsidRDefault="001F47AE" w:rsidP="006C4118">
      <w:pPr>
        <w:pStyle w:val="Odsekzoznamu"/>
        <w:spacing w:after="0" w:line="240" w:lineRule="auto"/>
        <w:ind w:left="709"/>
        <w:jc w:val="both"/>
        <w:rPr>
          <w:rFonts w:cstheme="minorHAnsi"/>
        </w:rPr>
      </w:pPr>
    </w:p>
    <w:p w:rsidR="001F47AE" w:rsidRPr="001F47AE" w:rsidRDefault="001F47AE" w:rsidP="006C4118">
      <w:pPr>
        <w:pStyle w:val="Odsekzoznamu"/>
        <w:numPr>
          <w:ilvl w:val="0"/>
          <w:numId w:val="25"/>
        </w:numPr>
        <w:spacing w:after="0" w:line="240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Systém výdaja stravy a jeho harmonogram bude vypracovaný ako samostatný dokument.</w:t>
      </w:r>
    </w:p>
    <w:p w:rsidR="006C4118" w:rsidRDefault="006C4118" w:rsidP="000D3430">
      <w:pPr>
        <w:pStyle w:val="Bezriadkovania"/>
        <w:jc w:val="both"/>
        <w:rPr>
          <w:lang w:eastAsia="sk-SK"/>
        </w:rPr>
      </w:pPr>
    </w:p>
    <w:p w:rsidR="006C4118" w:rsidRDefault="006C4118" w:rsidP="006C4118">
      <w:pPr>
        <w:rPr>
          <w:lang w:eastAsia="sk-SK"/>
        </w:rPr>
      </w:pPr>
    </w:p>
    <w:p w:rsidR="006C4118" w:rsidRDefault="006C4118" w:rsidP="006C4118">
      <w:pPr>
        <w:pStyle w:val="Bezriadkovania"/>
        <w:jc w:val="both"/>
        <w:rPr>
          <w:b/>
          <w:sz w:val="24"/>
          <w:szCs w:val="24"/>
          <w:lang w:eastAsia="sk-SK"/>
        </w:rPr>
      </w:pPr>
      <w:r>
        <w:rPr>
          <w:b/>
          <w:sz w:val="24"/>
          <w:szCs w:val="24"/>
          <w:lang w:eastAsia="sk-SK"/>
        </w:rPr>
        <w:t>6</w:t>
      </w:r>
      <w:r w:rsidRPr="000D3430">
        <w:rPr>
          <w:b/>
          <w:sz w:val="24"/>
          <w:szCs w:val="24"/>
          <w:lang w:eastAsia="sk-SK"/>
        </w:rPr>
        <w:t xml:space="preserve">. Pravidlá správania sa </w:t>
      </w:r>
      <w:r>
        <w:rPr>
          <w:b/>
          <w:sz w:val="24"/>
          <w:szCs w:val="24"/>
          <w:lang w:eastAsia="sk-SK"/>
        </w:rPr>
        <w:t>na sekretariáte školy</w:t>
      </w:r>
    </w:p>
    <w:p w:rsidR="006C4118" w:rsidRDefault="006C4118" w:rsidP="006C4118">
      <w:pPr>
        <w:pStyle w:val="Bezriadkovania"/>
        <w:jc w:val="both"/>
        <w:rPr>
          <w:b/>
          <w:sz w:val="24"/>
          <w:szCs w:val="24"/>
          <w:lang w:eastAsia="sk-SK"/>
        </w:rPr>
      </w:pPr>
    </w:p>
    <w:p w:rsidR="006C4118" w:rsidRDefault="006C4118" w:rsidP="006C411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Pri každom vstupe na sekretariát školy si žiaci a zamestnanci dezinfikujú ruky. Dezinfekčné dávkovače sú vo vstupnej chodbe </w:t>
      </w:r>
      <w:r w:rsidR="006A042F">
        <w:rPr>
          <w:rFonts w:cstheme="minorHAnsi"/>
        </w:rPr>
        <w:t xml:space="preserve">školy aj </w:t>
      </w:r>
      <w:r>
        <w:rPr>
          <w:rFonts w:cstheme="minorHAnsi"/>
        </w:rPr>
        <w:t>internátu.</w:t>
      </w:r>
    </w:p>
    <w:p w:rsidR="003F346A" w:rsidRDefault="003F346A" w:rsidP="003F346A">
      <w:pPr>
        <w:pStyle w:val="Odsekzoznamu"/>
        <w:spacing w:after="0" w:line="259" w:lineRule="auto"/>
        <w:ind w:left="709"/>
        <w:jc w:val="both"/>
        <w:rPr>
          <w:rFonts w:cstheme="minorHAnsi"/>
        </w:rPr>
      </w:pPr>
    </w:p>
    <w:p w:rsidR="006C4118" w:rsidRDefault="006C4118" w:rsidP="006C411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 xml:space="preserve">Na sekretariát vstupujú žiaci jednotlivo s použitím rúška. </w:t>
      </w:r>
      <w:r w:rsidR="00FF30EE">
        <w:rPr>
          <w:rFonts w:cstheme="minorHAnsi"/>
        </w:rPr>
        <w:t xml:space="preserve">  </w:t>
      </w:r>
      <w:r>
        <w:rPr>
          <w:rFonts w:cstheme="minorHAnsi"/>
        </w:rPr>
        <w:t>N</w:t>
      </w:r>
      <w:r w:rsidR="00FF30EE">
        <w:rPr>
          <w:rFonts w:cstheme="minorHAnsi"/>
        </w:rPr>
        <w:t>a chodbe môžu čakať maximálne 3</w:t>
      </w:r>
      <w:r>
        <w:rPr>
          <w:rFonts w:cstheme="minorHAnsi"/>
        </w:rPr>
        <w:t xml:space="preserve"> študenti, ktorí čakajú v primeraných </w:t>
      </w:r>
      <w:proofErr w:type="spellStart"/>
      <w:r>
        <w:rPr>
          <w:rFonts w:cstheme="minorHAnsi"/>
        </w:rPr>
        <w:t>rozostupoch</w:t>
      </w:r>
      <w:proofErr w:type="spellEnd"/>
      <w:r>
        <w:rPr>
          <w:rFonts w:cstheme="minorHAnsi"/>
        </w:rPr>
        <w:t>. Ostatní čakajú pred budovou.</w:t>
      </w:r>
    </w:p>
    <w:p w:rsidR="003F346A" w:rsidRPr="003F346A" w:rsidRDefault="003F346A" w:rsidP="003F346A">
      <w:pPr>
        <w:spacing w:after="0" w:line="259" w:lineRule="auto"/>
        <w:jc w:val="both"/>
        <w:rPr>
          <w:rFonts w:cstheme="minorHAnsi"/>
        </w:rPr>
      </w:pPr>
    </w:p>
    <w:p w:rsidR="006C4118" w:rsidRDefault="006C4118" w:rsidP="006C4118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Od 7. 9. 2020 bude sekretariát vybavovať študentov (potvrdenia o návšteve šk</w:t>
      </w:r>
      <w:r w:rsidR="00FF30EE">
        <w:rPr>
          <w:rFonts w:cstheme="minorHAnsi"/>
        </w:rPr>
        <w:t>oly, rodinné prídavky, štipendiá</w:t>
      </w:r>
      <w:r>
        <w:rPr>
          <w:rFonts w:cstheme="minorHAnsi"/>
        </w:rPr>
        <w:t xml:space="preserve"> a pod) iba v upravených úradných hodinách. V inom čase nebude možné na sekretariát vstupovať. Preto žiadame študentov, aby si všetky potrebné potvrdenia vybavili v prvý </w:t>
      </w:r>
      <w:r w:rsidR="003F346A">
        <w:rPr>
          <w:rFonts w:cstheme="minorHAnsi"/>
        </w:rPr>
        <w:t>školský týždeň</w:t>
      </w:r>
      <w:r>
        <w:rPr>
          <w:rFonts w:cstheme="minorHAnsi"/>
        </w:rPr>
        <w:t>.</w:t>
      </w:r>
    </w:p>
    <w:p w:rsidR="003F346A" w:rsidRPr="003F346A" w:rsidRDefault="003F346A" w:rsidP="003F346A">
      <w:pPr>
        <w:spacing w:after="0" w:line="259" w:lineRule="auto"/>
        <w:jc w:val="both"/>
        <w:rPr>
          <w:rFonts w:cstheme="minorHAnsi"/>
        </w:rPr>
      </w:pPr>
    </w:p>
    <w:p w:rsidR="003F346A" w:rsidRPr="003F346A" w:rsidRDefault="006C4118" w:rsidP="003F346A">
      <w:pPr>
        <w:pStyle w:val="Odsekzoznamu"/>
        <w:numPr>
          <w:ilvl w:val="0"/>
          <w:numId w:val="25"/>
        </w:numPr>
        <w:spacing w:after="0" w:line="259" w:lineRule="auto"/>
        <w:ind w:left="709" w:hanging="425"/>
        <w:jc w:val="both"/>
        <w:rPr>
          <w:rFonts w:cstheme="minorHAnsi"/>
          <w:b/>
        </w:rPr>
      </w:pPr>
      <w:r w:rsidRPr="003F346A">
        <w:rPr>
          <w:rFonts w:cstheme="minorHAnsi"/>
          <w:b/>
        </w:rPr>
        <w:t>Ú</w:t>
      </w:r>
      <w:r w:rsidR="00FF30EE">
        <w:rPr>
          <w:rFonts w:cstheme="minorHAnsi"/>
          <w:b/>
        </w:rPr>
        <w:t>ra</w:t>
      </w:r>
      <w:r w:rsidRPr="003F346A">
        <w:rPr>
          <w:rFonts w:cstheme="minorHAnsi"/>
          <w:b/>
        </w:rPr>
        <w:t xml:space="preserve">dné hodiny sekretariátu riaditeľa školy </w:t>
      </w:r>
      <w:r w:rsidR="003F346A" w:rsidRPr="003F346A">
        <w:rPr>
          <w:rFonts w:cstheme="minorHAnsi"/>
          <w:b/>
        </w:rPr>
        <w:t xml:space="preserve">od 7. 9. 2020 </w:t>
      </w:r>
      <w:r w:rsidRPr="003F346A">
        <w:rPr>
          <w:rFonts w:cstheme="minorHAnsi"/>
          <w:b/>
        </w:rPr>
        <w:t>sú:</w:t>
      </w:r>
    </w:p>
    <w:p w:rsidR="003F346A" w:rsidRPr="003F346A" w:rsidRDefault="00AD2325" w:rsidP="003F346A">
      <w:pPr>
        <w:spacing w:after="0" w:line="240" w:lineRule="auto"/>
        <w:ind w:left="141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Pondelok: </w:t>
      </w:r>
      <w:r>
        <w:rPr>
          <w:rFonts w:cstheme="minorHAnsi"/>
          <w:b/>
        </w:rPr>
        <w:tab/>
      </w:r>
      <w:r w:rsidR="003F346A" w:rsidRPr="003F346A">
        <w:rPr>
          <w:rFonts w:cstheme="minorHAnsi"/>
          <w:b/>
        </w:rPr>
        <w:t>12.30 hod. – 13.00 hod</w:t>
      </w:r>
    </w:p>
    <w:p w:rsidR="00705093" w:rsidRPr="006A042F" w:rsidRDefault="00AD2325" w:rsidP="006A042F">
      <w:pPr>
        <w:spacing w:after="0" w:line="240" w:lineRule="auto"/>
        <w:ind w:left="1416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Streda: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3F346A" w:rsidRPr="003F346A">
        <w:rPr>
          <w:rFonts w:cstheme="minorHAnsi"/>
          <w:b/>
        </w:rPr>
        <w:t>12.30 hod. – 13.00 hod</w:t>
      </w:r>
    </w:p>
    <w:p w:rsidR="00705093" w:rsidRDefault="00705093" w:rsidP="00705093">
      <w:pPr>
        <w:spacing w:after="0" w:line="240" w:lineRule="auto"/>
        <w:rPr>
          <w:lang w:eastAsia="sk-SK"/>
        </w:rPr>
      </w:pPr>
    </w:p>
    <w:p w:rsidR="00705093" w:rsidRDefault="00AD2325" w:rsidP="00705093">
      <w:pPr>
        <w:spacing w:after="0" w:line="240" w:lineRule="auto"/>
        <w:rPr>
          <w:lang w:eastAsia="sk-SK"/>
        </w:rPr>
      </w:pPr>
      <w:r>
        <w:rPr>
          <w:lang w:eastAsia="sk-SK"/>
        </w:rPr>
        <w:t>V Bratislave     26</w:t>
      </w:r>
      <w:r w:rsidR="00705093">
        <w:rPr>
          <w:lang w:eastAsia="sk-SK"/>
        </w:rPr>
        <w:t>.8.2020</w:t>
      </w:r>
      <w:r w:rsidR="00705093">
        <w:rPr>
          <w:lang w:eastAsia="sk-SK"/>
        </w:rPr>
        <w:tab/>
      </w:r>
      <w:r>
        <w:rPr>
          <w:lang w:eastAsia="sk-SK"/>
        </w:rPr>
        <w:t xml:space="preserve">          </w:t>
      </w:r>
      <w:r>
        <w:rPr>
          <w:lang w:eastAsia="sk-SK"/>
        </w:rPr>
        <w:tab/>
      </w:r>
      <w:r w:rsidR="00705093">
        <w:rPr>
          <w:lang w:eastAsia="sk-SK"/>
        </w:rPr>
        <w:tab/>
      </w:r>
      <w:r w:rsidR="00705093">
        <w:rPr>
          <w:lang w:eastAsia="sk-SK"/>
        </w:rPr>
        <w:tab/>
        <w:t>.......................................................</w:t>
      </w:r>
    </w:p>
    <w:p w:rsidR="00705093" w:rsidRDefault="00705093" w:rsidP="006A042F">
      <w:pPr>
        <w:spacing w:after="0" w:line="240" w:lineRule="auto"/>
        <w:rPr>
          <w:lang w:eastAsia="sk-SK"/>
        </w:rPr>
      </w:pP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>
        <w:rPr>
          <w:lang w:eastAsia="sk-SK"/>
        </w:rPr>
        <w:tab/>
      </w:r>
      <w:r w:rsidR="00E0291D">
        <w:rPr>
          <w:lang w:eastAsia="sk-SK"/>
        </w:rPr>
        <w:t xml:space="preserve">   </w:t>
      </w:r>
      <w:r w:rsidR="00AD2325">
        <w:rPr>
          <w:lang w:eastAsia="sk-SK"/>
        </w:rPr>
        <w:t xml:space="preserve">Ing. Felix </w:t>
      </w:r>
      <w:proofErr w:type="spellStart"/>
      <w:r w:rsidR="00AD2325">
        <w:rPr>
          <w:lang w:eastAsia="sk-SK"/>
        </w:rPr>
        <w:t>D</w:t>
      </w:r>
      <w:r w:rsidR="00AD2325">
        <w:rPr>
          <w:rFonts w:cstheme="minorHAnsi"/>
          <w:lang w:eastAsia="sk-SK"/>
        </w:rPr>
        <w:t>ö</w:t>
      </w:r>
      <w:r w:rsidR="00AD2325">
        <w:rPr>
          <w:lang w:eastAsia="sk-SK"/>
        </w:rPr>
        <w:t>mény</w:t>
      </w:r>
      <w:proofErr w:type="spellEnd"/>
      <w:r w:rsidR="00AD2325">
        <w:rPr>
          <w:lang w:eastAsia="sk-SK"/>
        </w:rPr>
        <w:t xml:space="preserve"> riaditeľ SOŠ</w:t>
      </w:r>
    </w:p>
    <w:p w:rsidR="006A042F" w:rsidRDefault="006A042F" w:rsidP="006A042F">
      <w:pPr>
        <w:spacing w:after="0" w:line="240" w:lineRule="auto"/>
        <w:rPr>
          <w:lang w:eastAsia="sk-SK"/>
        </w:rPr>
      </w:pPr>
    </w:p>
    <w:p w:rsidR="006A042F" w:rsidRPr="006A042F" w:rsidRDefault="006A042F" w:rsidP="006A042F">
      <w:pPr>
        <w:spacing w:after="0" w:line="240" w:lineRule="auto"/>
        <w:rPr>
          <w:b/>
          <w:sz w:val="28"/>
          <w:szCs w:val="28"/>
          <w:lang w:eastAsia="sk-SK"/>
        </w:rPr>
      </w:pPr>
    </w:p>
    <w:p w:rsidR="000D3430" w:rsidRPr="006A042F" w:rsidRDefault="00705093" w:rsidP="0024172F">
      <w:pPr>
        <w:jc w:val="center"/>
        <w:rPr>
          <w:b/>
          <w:color w:val="FF0000"/>
          <w:sz w:val="28"/>
          <w:szCs w:val="28"/>
          <w:lang w:eastAsia="sk-SK"/>
        </w:rPr>
      </w:pPr>
      <w:r w:rsidRPr="006A042F">
        <w:rPr>
          <w:b/>
          <w:color w:val="FF0000"/>
          <w:sz w:val="28"/>
          <w:szCs w:val="28"/>
          <w:lang w:eastAsia="sk-SK"/>
        </w:rPr>
        <w:t>Žiadame zamestnancov, žiakov a ich zákonných zástupcov o striktné dodržiavanie protiepidemiologických opatrení.</w:t>
      </w:r>
    </w:p>
    <w:p w:rsidR="00705093" w:rsidRPr="006A042F" w:rsidRDefault="00705093" w:rsidP="0024172F">
      <w:pPr>
        <w:jc w:val="center"/>
        <w:rPr>
          <w:b/>
          <w:color w:val="FF0000"/>
          <w:sz w:val="28"/>
          <w:szCs w:val="28"/>
          <w:lang w:eastAsia="sk-SK"/>
        </w:rPr>
      </w:pPr>
      <w:r w:rsidRPr="006A042F">
        <w:rPr>
          <w:b/>
          <w:color w:val="FF0000"/>
          <w:sz w:val="28"/>
          <w:szCs w:val="28"/>
          <w:lang w:eastAsia="sk-SK"/>
        </w:rPr>
        <w:t>Buďme zodpovední a</w:t>
      </w:r>
      <w:r w:rsidR="0024172F" w:rsidRPr="006A042F">
        <w:rPr>
          <w:b/>
          <w:color w:val="FF0000"/>
          <w:sz w:val="28"/>
          <w:szCs w:val="28"/>
          <w:lang w:eastAsia="sk-SK"/>
        </w:rPr>
        <w:t> </w:t>
      </w:r>
      <w:r w:rsidRPr="006A042F">
        <w:rPr>
          <w:b/>
          <w:color w:val="FF0000"/>
          <w:sz w:val="28"/>
          <w:szCs w:val="28"/>
          <w:lang w:eastAsia="sk-SK"/>
        </w:rPr>
        <w:t>ohľaduplní</w:t>
      </w:r>
      <w:r w:rsidR="0024172F" w:rsidRPr="006A042F">
        <w:rPr>
          <w:b/>
          <w:color w:val="FF0000"/>
          <w:sz w:val="28"/>
          <w:szCs w:val="28"/>
          <w:lang w:eastAsia="sk-SK"/>
        </w:rPr>
        <w:t xml:space="preserve">. Preto </w:t>
      </w:r>
      <w:r w:rsidRPr="006A042F">
        <w:rPr>
          <w:b/>
          <w:color w:val="FF0000"/>
          <w:sz w:val="28"/>
          <w:szCs w:val="28"/>
          <w:lang w:eastAsia="sk-SK"/>
        </w:rPr>
        <w:t>dodržiavajme minimálne 3 základné pravidlá:</w:t>
      </w:r>
    </w:p>
    <w:p w:rsidR="0024172F" w:rsidRPr="0024172F" w:rsidRDefault="0024172F" w:rsidP="0024172F">
      <w:pPr>
        <w:jc w:val="center"/>
        <w:rPr>
          <w:b/>
          <w:sz w:val="36"/>
          <w:szCs w:val="36"/>
          <w:lang w:eastAsia="sk-SK"/>
        </w:rPr>
      </w:pPr>
      <w:r w:rsidRPr="0024172F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288290</wp:posOffset>
            </wp:positionV>
            <wp:extent cx="1638300" cy="2364105"/>
            <wp:effectExtent l="0" t="0" r="0" b="0"/>
            <wp:wrapNone/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36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72F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250825</wp:posOffset>
            </wp:positionV>
            <wp:extent cx="2362200" cy="2362200"/>
            <wp:effectExtent l="0" t="0" r="0" b="0"/>
            <wp:wrapNone/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72F"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4167505</wp:posOffset>
            </wp:positionH>
            <wp:positionV relativeFrom="paragraph">
              <wp:posOffset>307975</wp:posOffset>
            </wp:positionV>
            <wp:extent cx="1631858" cy="2362200"/>
            <wp:effectExtent l="0" t="0" r="6985" b="0"/>
            <wp:wrapNone/>
            <wp:docPr id="10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9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" t="1062" r="2403" b="1524"/>
                    <a:stretch/>
                  </pic:blipFill>
                  <pic:spPr>
                    <a:xfrm>
                      <a:off x="0" y="0"/>
                      <a:ext cx="1631858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4172F">
        <w:rPr>
          <w:b/>
          <w:sz w:val="36"/>
          <w:szCs w:val="36"/>
          <w:lang w:eastAsia="sk-SK"/>
        </w:rPr>
        <w:t xml:space="preserve"> RÚŠKO</w:t>
      </w:r>
      <w:r>
        <w:rPr>
          <w:b/>
          <w:sz w:val="36"/>
          <w:szCs w:val="36"/>
          <w:lang w:eastAsia="sk-SK"/>
        </w:rPr>
        <w:t xml:space="preserve">           </w:t>
      </w:r>
      <w:r w:rsidRPr="0024172F">
        <w:rPr>
          <w:b/>
          <w:sz w:val="36"/>
          <w:szCs w:val="36"/>
          <w:lang w:eastAsia="sk-SK"/>
        </w:rPr>
        <w:t xml:space="preserve"> </w:t>
      </w:r>
      <w:r>
        <w:rPr>
          <w:b/>
          <w:sz w:val="36"/>
          <w:szCs w:val="36"/>
          <w:lang w:eastAsia="sk-SK"/>
        </w:rPr>
        <w:t xml:space="preserve">  </w:t>
      </w:r>
      <w:r w:rsidRPr="0024172F">
        <w:rPr>
          <w:b/>
          <w:sz w:val="36"/>
          <w:szCs w:val="36"/>
          <w:lang w:eastAsia="sk-SK"/>
        </w:rPr>
        <w:t xml:space="preserve"> </w:t>
      </w:r>
      <w:r>
        <w:rPr>
          <w:b/>
          <w:sz w:val="36"/>
          <w:szCs w:val="36"/>
          <w:lang w:eastAsia="sk-SK"/>
        </w:rPr>
        <w:t xml:space="preserve">             </w:t>
      </w:r>
      <w:r w:rsidR="00FF30EE">
        <w:rPr>
          <w:b/>
          <w:sz w:val="36"/>
          <w:szCs w:val="36"/>
          <w:lang w:eastAsia="sk-SK"/>
        </w:rPr>
        <w:t>OD</w:t>
      </w:r>
      <w:r w:rsidRPr="0024172F">
        <w:rPr>
          <w:b/>
          <w:sz w:val="36"/>
          <w:szCs w:val="36"/>
          <w:lang w:eastAsia="sk-SK"/>
        </w:rPr>
        <w:t>STUP</w:t>
      </w:r>
      <w:r>
        <w:rPr>
          <w:b/>
          <w:sz w:val="36"/>
          <w:szCs w:val="36"/>
          <w:lang w:eastAsia="sk-SK"/>
        </w:rPr>
        <w:t xml:space="preserve">                          </w:t>
      </w:r>
      <w:r w:rsidRPr="0024172F">
        <w:rPr>
          <w:b/>
          <w:sz w:val="36"/>
          <w:szCs w:val="36"/>
          <w:lang w:eastAsia="sk-SK"/>
        </w:rPr>
        <w:t>HYGIENA</w:t>
      </w:r>
    </w:p>
    <w:sectPr w:rsidR="0024172F" w:rsidRPr="0024172F" w:rsidSect="006A042F">
      <w:headerReference w:type="default" r:id="rId10"/>
      <w:pgSz w:w="11906" w:h="16838"/>
      <w:pgMar w:top="993" w:right="1417" w:bottom="851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E8" w:rsidRDefault="00E45BE8" w:rsidP="000F5EB3">
      <w:pPr>
        <w:spacing w:after="0" w:line="240" w:lineRule="auto"/>
      </w:pPr>
      <w:r>
        <w:separator/>
      </w:r>
    </w:p>
  </w:endnote>
  <w:endnote w:type="continuationSeparator" w:id="0">
    <w:p w:rsidR="00E45BE8" w:rsidRDefault="00E45BE8" w:rsidP="000F5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E8" w:rsidRDefault="00E45BE8" w:rsidP="000F5EB3">
      <w:pPr>
        <w:spacing w:after="0" w:line="240" w:lineRule="auto"/>
      </w:pPr>
      <w:r>
        <w:separator/>
      </w:r>
    </w:p>
  </w:footnote>
  <w:footnote w:type="continuationSeparator" w:id="0">
    <w:p w:rsidR="00E45BE8" w:rsidRDefault="00E45BE8" w:rsidP="000F5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EB3" w:rsidRDefault="00AD2325">
    <w:pPr>
      <w:pStyle w:val="Hlavika"/>
    </w:pPr>
    <w:r>
      <w:rPr>
        <w:noProof/>
        <w:lang w:eastAsia="sk-SK"/>
      </w:rPr>
      <w:drawing>
        <wp:inline distT="0" distB="0" distL="0" distR="0">
          <wp:extent cx="5760720" cy="1179830"/>
          <wp:effectExtent l="0" t="0" r="0" b="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šk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79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5CBA"/>
    <w:multiLevelType w:val="multilevel"/>
    <w:tmpl w:val="51769BC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98D2851"/>
    <w:multiLevelType w:val="hybridMultilevel"/>
    <w:tmpl w:val="B600A088"/>
    <w:lvl w:ilvl="0" w:tplc="FDDEB980">
      <w:start w:val="1"/>
      <w:numFmt w:val="bullet"/>
      <w:pStyle w:val="Odrkovanzoznam-odsaden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A06125"/>
    <w:multiLevelType w:val="hybridMultilevel"/>
    <w:tmpl w:val="44CCBE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42862"/>
    <w:multiLevelType w:val="hybridMultilevel"/>
    <w:tmpl w:val="EF8A0D78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0176756"/>
    <w:multiLevelType w:val="hybridMultilevel"/>
    <w:tmpl w:val="C74099D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442731"/>
    <w:multiLevelType w:val="hybridMultilevel"/>
    <w:tmpl w:val="4B0A35D6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3257976"/>
    <w:multiLevelType w:val="multilevel"/>
    <w:tmpl w:val="0AF6F67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50D0B7E"/>
    <w:multiLevelType w:val="hybridMultilevel"/>
    <w:tmpl w:val="2502032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635305"/>
    <w:multiLevelType w:val="hybridMultilevel"/>
    <w:tmpl w:val="263AF2EE"/>
    <w:lvl w:ilvl="0" w:tplc="4EB04DAA">
      <w:start w:val="1"/>
      <w:numFmt w:val="decimal"/>
      <w:pStyle w:val="slovanpostup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8796F"/>
    <w:multiLevelType w:val="hybridMultilevel"/>
    <w:tmpl w:val="446402BC"/>
    <w:lvl w:ilvl="0" w:tplc="3DAA18C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  <w:szCs w:val="22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6772A7C"/>
    <w:multiLevelType w:val="hybridMultilevel"/>
    <w:tmpl w:val="27847E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59C7"/>
    <w:multiLevelType w:val="hybridMultilevel"/>
    <w:tmpl w:val="5816A3D8"/>
    <w:lvl w:ilvl="0" w:tplc="323A346E">
      <w:start w:val="1"/>
      <w:numFmt w:val="bullet"/>
      <w:pStyle w:val="Odrkovanzozn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DA0CE4"/>
    <w:multiLevelType w:val="hybridMultilevel"/>
    <w:tmpl w:val="4EC078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97381"/>
    <w:multiLevelType w:val="hybridMultilevel"/>
    <w:tmpl w:val="9B2E9DFA"/>
    <w:lvl w:ilvl="0" w:tplc="39AE0FD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8"/>
  </w:num>
  <w:num w:numId="15">
    <w:abstractNumId w:val="1"/>
  </w:num>
  <w:num w:numId="16">
    <w:abstractNumId w:val="11"/>
  </w:num>
  <w:num w:numId="17">
    <w:abstractNumId w:val="2"/>
  </w:num>
  <w:num w:numId="18">
    <w:abstractNumId w:val="7"/>
  </w:num>
  <w:num w:numId="19">
    <w:abstractNumId w:val="4"/>
  </w:num>
  <w:num w:numId="20">
    <w:abstractNumId w:val="12"/>
  </w:num>
  <w:num w:numId="21">
    <w:abstractNumId w:val="10"/>
  </w:num>
  <w:num w:numId="22">
    <w:abstractNumId w:val="0"/>
  </w:num>
  <w:num w:numId="23">
    <w:abstractNumId w:val="13"/>
  </w:num>
  <w:num w:numId="24">
    <w:abstractNumId w:val="5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3"/>
    <w:rsid w:val="00000A50"/>
    <w:rsid w:val="000038B0"/>
    <w:rsid w:val="000039C8"/>
    <w:rsid w:val="000046B9"/>
    <w:rsid w:val="00005112"/>
    <w:rsid w:val="00005377"/>
    <w:rsid w:val="00006F6F"/>
    <w:rsid w:val="00007EE1"/>
    <w:rsid w:val="00011FCE"/>
    <w:rsid w:val="00012763"/>
    <w:rsid w:val="00012956"/>
    <w:rsid w:val="00013493"/>
    <w:rsid w:val="0001412D"/>
    <w:rsid w:val="000143FD"/>
    <w:rsid w:val="000151E4"/>
    <w:rsid w:val="00015DDE"/>
    <w:rsid w:val="0001717C"/>
    <w:rsid w:val="00017191"/>
    <w:rsid w:val="0001723A"/>
    <w:rsid w:val="000202F3"/>
    <w:rsid w:val="00020BE7"/>
    <w:rsid w:val="00020E08"/>
    <w:rsid w:val="000262C4"/>
    <w:rsid w:val="0002690F"/>
    <w:rsid w:val="00027D4F"/>
    <w:rsid w:val="000346D6"/>
    <w:rsid w:val="00035FA9"/>
    <w:rsid w:val="0004347B"/>
    <w:rsid w:val="0004771E"/>
    <w:rsid w:val="00054303"/>
    <w:rsid w:val="0005581E"/>
    <w:rsid w:val="000566A7"/>
    <w:rsid w:val="00056DE9"/>
    <w:rsid w:val="000607BB"/>
    <w:rsid w:val="0006100C"/>
    <w:rsid w:val="00061E14"/>
    <w:rsid w:val="00062C39"/>
    <w:rsid w:val="00062DCB"/>
    <w:rsid w:val="000631FD"/>
    <w:rsid w:val="00063265"/>
    <w:rsid w:val="00065F17"/>
    <w:rsid w:val="00065F7F"/>
    <w:rsid w:val="000674B7"/>
    <w:rsid w:val="00067D12"/>
    <w:rsid w:val="00071A9C"/>
    <w:rsid w:val="0007363A"/>
    <w:rsid w:val="000744C5"/>
    <w:rsid w:val="000745D5"/>
    <w:rsid w:val="000763C9"/>
    <w:rsid w:val="00076753"/>
    <w:rsid w:val="00076FD9"/>
    <w:rsid w:val="00077CC9"/>
    <w:rsid w:val="00080D89"/>
    <w:rsid w:val="000832DE"/>
    <w:rsid w:val="000916AA"/>
    <w:rsid w:val="00092CBE"/>
    <w:rsid w:val="00093992"/>
    <w:rsid w:val="00095227"/>
    <w:rsid w:val="000952A8"/>
    <w:rsid w:val="0009549B"/>
    <w:rsid w:val="000973D5"/>
    <w:rsid w:val="000A2829"/>
    <w:rsid w:val="000A41FA"/>
    <w:rsid w:val="000A4320"/>
    <w:rsid w:val="000A4CE4"/>
    <w:rsid w:val="000A54D2"/>
    <w:rsid w:val="000A54E6"/>
    <w:rsid w:val="000A5A30"/>
    <w:rsid w:val="000A6F39"/>
    <w:rsid w:val="000A7A19"/>
    <w:rsid w:val="000A7C89"/>
    <w:rsid w:val="000B0B3B"/>
    <w:rsid w:val="000B1D5B"/>
    <w:rsid w:val="000C0BF2"/>
    <w:rsid w:val="000C1191"/>
    <w:rsid w:val="000C15BD"/>
    <w:rsid w:val="000C1620"/>
    <w:rsid w:val="000C1751"/>
    <w:rsid w:val="000C3BAA"/>
    <w:rsid w:val="000C4D0F"/>
    <w:rsid w:val="000C4E90"/>
    <w:rsid w:val="000C6E65"/>
    <w:rsid w:val="000D180A"/>
    <w:rsid w:val="000D3430"/>
    <w:rsid w:val="000D36EB"/>
    <w:rsid w:val="000D3A0B"/>
    <w:rsid w:val="000D3D1B"/>
    <w:rsid w:val="000D5A41"/>
    <w:rsid w:val="000D6D93"/>
    <w:rsid w:val="000D7C63"/>
    <w:rsid w:val="000E040B"/>
    <w:rsid w:val="000E0DCD"/>
    <w:rsid w:val="000E0E54"/>
    <w:rsid w:val="000E4787"/>
    <w:rsid w:val="000E5437"/>
    <w:rsid w:val="000F07E9"/>
    <w:rsid w:val="000F19B8"/>
    <w:rsid w:val="000F21F8"/>
    <w:rsid w:val="000F2424"/>
    <w:rsid w:val="000F435D"/>
    <w:rsid w:val="000F5EB3"/>
    <w:rsid w:val="00102EB3"/>
    <w:rsid w:val="00103503"/>
    <w:rsid w:val="00105CF9"/>
    <w:rsid w:val="00105F96"/>
    <w:rsid w:val="00107AF4"/>
    <w:rsid w:val="00107FA0"/>
    <w:rsid w:val="00111528"/>
    <w:rsid w:val="001128A7"/>
    <w:rsid w:val="00113141"/>
    <w:rsid w:val="00113687"/>
    <w:rsid w:val="0011418E"/>
    <w:rsid w:val="0011640B"/>
    <w:rsid w:val="001167C1"/>
    <w:rsid w:val="001168A4"/>
    <w:rsid w:val="0012152B"/>
    <w:rsid w:val="0012215F"/>
    <w:rsid w:val="001276A8"/>
    <w:rsid w:val="00130460"/>
    <w:rsid w:val="00133DAB"/>
    <w:rsid w:val="001364E7"/>
    <w:rsid w:val="00136F00"/>
    <w:rsid w:val="00140333"/>
    <w:rsid w:val="0014038B"/>
    <w:rsid w:val="00140963"/>
    <w:rsid w:val="001415FF"/>
    <w:rsid w:val="00142711"/>
    <w:rsid w:val="00143F01"/>
    <w:rsid w:val="0014539D"/>
    <w:rsid w:val="00146353"/>
    <w:rsid w:val="00147392"/>
    <w:rsid w:val="00147C29"/>
    <w:rsid w:val="00150486"/>
    <w:rsid w:val="00151E82"/>
    <w:rsid w:val="0015242C"/>
    <w:rsid w:val="00153B12"/>
    <w:rsid w:val="00154084"/>
    <w:rsid w:val="001543F3"/>
    <w:rsid w:val="001549F6"/>
    <w:rsid w:val="00154B35"/>
    <w:rsid w:val="00155E99"/>
    <w:rsid w:val="00156EC0"/>
    <w:rsid w:val="00161914"/>
    <w:rsid w:val="00163BAF"/>
    <w:rsid w:val="00164789"/>
    <w:rsid w:val="00166398"/>
    <w:rsid w:val="00166548"/>
    <w:rsid w:val="00172F53"/>
    <w:rsid w:val="001732EA"/>
    <w:rsid w:val="001746FE"/>
    <w:rsid w:val="00174A2F"/>
    <w:rsid w:val="00176E68"/>
    <w:rsid w:val="0018085D"/>
    <w:rsid w:val="00181B66"/>
    <w:rsid w:val="00182563"/>
    <w:rsid w:val="00183585"/>
    <w:rsid w:val="001846D3"/>
    <w:rsid w:val="00184AFC"/>
    <w:rsid w:val="00186AF0"/>
    <w:rsid w:val="00187C3D"/>
    <w:rsid w:val="00187EE2"/>
    <w:rsid w:val="00190397"/>
    <w:rsid w:val="0019309A"/>
    <w:rsid w:val="001A2CA2"/>
    <w:rsid w:val="001A514A"/>
    <w:rsid w:val="001A630D"/>
    <w:rsid w:val="001A772F"/>
    <w:rsid w:val="001B03FD"/>
    <w:rsid w:val="001B0779"/>
    <w:rsid w:val="001B0CBF"/>
    <w:rsid w:val="001B2BCF"/>
    <w:rsid w:val="001B3BCF"/>
    <w:rsid w:val="001B52C4"/>
    <w:rsid w:val="001B5CAC"/>
    <w:rsid w:val="001B7435"/>
    <w:rsid w:val="001C15C6"/>
    <w:rsid w:val="001C15F7"/>
    <w:rsid w:val="001C3408"/>
    <w:rsid w:val="001C47F4"/>
    <w:rsid w:val="001C4DCB"/>
    <w:rsid w:val="001C5CE0"/>
    <w:rsid w:val="001C6FAC"/>
    <w:rsid w:val="001C7BE1"/>
    <w:rsid w:val="001D0967"/>
    <w:rsid w:val="001D0F81"/>
    <w:rsid w:val="001D3B79"/>
    <w:rsid w:val="001D4FD5"/>
    <w:rsid w:val="001D58E4"/>
    <w:rsid w:val="001D5ABB"/>
    <w:rsid w:val="001D6F7E"/>
    <w:rsid w:val="001D7837"/>
    <w:rsid w:val="001E0D7A"/>
    <w:rsid w:val="001E21CC"/>
    <w:rsid w:val="001F42E2"/>
    <w:rsid w:val="001F47AE"/>
    <w:rsid w:val="001F54F8"/>
    <w:rsid w:val="001F559C"/>
    <w:rsid w:val="001F5F0D"/>
    <w:rsid w:val="001F63A1"/>
    <w:rsid w:val="001F7583"/>
    <w:rsid w:val="00200176"/>
    <w:rsid w:val="00200565"/>
    <w:rsid w:val="00200EAD"/>
    <w:rsid w:val="002012C7"/>
    <w:rsid w:val="00201AD4"/>
    <w:rsid w:val="00204B9C"/>
    <w:rsid w:val="00204BEF"/>
    <w:rsid w:val="00206F47"/>
    <w:rsid w:val="00211947"/>
    <w:rsid w:val="00211A29"/>
    <w:rsid w:val="00212895"/>
    <w:rsid w:val="00212EEE"/>
    <w:rsid w:val="00216A6E"/>
    <w:rsid w:val="00220533"/>
    <w:rsid w:val="0022115E"/>
    <w:rsid w:val="00224FA8"/>
    <w:rsid w:val="00226381"/>
    <w:rsid w:val="002276B6"/>
    <w:rsid w:val="002276EB"/>
    <w:rsid w:val="00227A5D"/>
    <w:rsid w:val="00232A4D"/>
    <w:rsid w:val="00233D90"/>
    <w:rsid w:val="00234A77"/>
    <w:rsid w:val="00235BCC"/>
    <w:rsid w:val="00237A14"/>
    <w:rsid w:val="00237F9F"/>
    <w:rsid w:val="00240FBA"/>
    <w:rsid w:val="0024172F"/>
    <w:rsid w:val="002420FD"/>
    <w:rsid w:val="00243A6A"/>
    <w:rsid w:val="00244389"/>
    <w:rsid w:val="00245896"/>
    <w:rsid w:val="0024671B"/>
    <w:rsid w:val="002511C9"/>
    <w:rsid w:val="0025267A"/>
    <w:rsid w:val="00253BEB"/>
    <w:rsid w:val="0025439C"/>
    <w:rsid w:val="00255EFA"/>
    <w:rsid w:val="00256364"/>
    <w:rsid w:val="0025738A"/>
    <w:rsid w:val="00260138"/>
    <w:rsid w:val="00262A7C"/>
    <w:rsid w:val="00263338"/>
    <w:rsid w:val="00264E6B"/>
    <w:rsid w:val="00272EC2"/>
    <w:rsid w:val="002746A2"/>
    <w:rsid w:val="00275701"/>
    <w:rsid w:val="00277B8C"/>
    <w:rsid w:val="00281D65"/>
    <w:rsid w:val="00282C32"/>
    <w:rsid w:val="00283DAA"/>
    <w:rsid w:val="00286907"/>
    <w:rsid w:val="00286EB8"/>
    <w:rsid w:val="002876DC"/>
    <w:rsid w:val="00291FAD"/>
    <w:rsid w:val="002923AF"/>
    <w:rsid w:val="0029606F"/>
    <w:rsid w:val="002A0DA3"/>
    <w:rsid w:val="002A305F"/>
    <w:rsid w:val="002A5BB4"/>
    <w:rsid w:val="002A7E40"/>
    <w:rsid w:val="002B0216"/>
    <w:rsid w:val="002B054B"/>
    <w:rsid w:val="002B19B3"/>
    <w:rsid w:val="002B383D"/>
    <w:rsid w:val="002B4245"/>
    <w:rsid w:val="002B5EC1"/>
    <w:rsid w:val="002B78AF"/>
    <w:rsid w:val="002C0788"/>
    <w:rsid w:val="002C3152"/>
    <w:rsid w:val="002C477E"/>
    <w:rsid w:val="002C5081"/>
    <w:rsid w:val="002C67FA"/>
    <w:rsid w:val="002C6F73"/>
    <w:rsid w:val="002D0CA8"/>
    <w:rsid w:val="002D0E35"/>
    <w:rsid w:val="002D1329"/>
    <w:rsid w:val="002D2285"/>
    <w:rsid w:val="002D3DFD"/>
    <w:rsid w:val="002D41B7"/>
    <w:rsid w:val="002D528B"/>
    <w:rsid w:val="002D54D5"/>
    <w:rsid w:val="002D5E47"/>
    <w:rsid w:val="002E0D92"/>
    <w:rsid w:val="002E177B"/>
    <w:rsid w:val="002E4783"/>
    <w:rsid w:val="002E562E"/>
    <w:rsid w:val="002E72E7"/>
    <w:rsid w:val="002F073C"/>
    <w:rsid w:val="002F0EC9"/>
    <w:rsid w:val="002F197C"/>
    <w:rsid w:val="002F21AE"/>
    <w:rsid w:val="002F4501"/>
    <w:rsid w:val="002F53DC"/>
    <w:rsid w:val="002F7D44"/>
    <w:rsid w:val="00300FD9"/>
    <w:rsid w:val="003013EC"/>
    <w:rsid w:val="00301770"/>
    <w:rsid w:val="00303762"/>
    <w:rsid w:val="0030466C"/>
    <w:rsid w:val="00304E4B"/>
    <w:rsid w:val="00311B45"/>
    <w:rsid w:val="00311F0C"/>
    <w:rsid w:val="00313917"/>
    <w:rsid w:val="00313E79"/>
    <w:rsid w:val="00314749"/>
    <w:rsid w:val="0031603B"/>
    <w:rsid w:val="00316C1B"/>
    <w:rsid w:val="00321ABC"/>
    <w:rsid w:val="00323089"/>
    <w:rsid w:val="0032378F"/>
    <w:rsid w:val="0032534F"/>
    <w:rsid w:val="0032643B"/>
    <w:rsid w:val="00327C30"/>
    <w:rsid w:val="00334050"/>
    <w:rsid w:val="003340AD"/>
    <w:rsid w:val="003353FB"/>
    <w:rsid w:val="00335502"/>
    <w:rsid w:val="00335871"/>
    <w:rsid w:val="00336645"/>
    <w:rsid w:val="003367F7"/>
    <w:rsid w:val="0033746A"/>
    <w:rsid w:val="003428DC"/>
    <w:rsid w:val="003448E5"/>
    <w:rsid w:val="00345936"/>
    <w:rsid w:val="00345C3A"/>
    <w:rsid w:val="003513AA"/>
    <w:rsid w:val="00351928"/>
    <w:rsid w:val="00352087"/>
    <w:rsid w:val="003544EA"/>
    <w:rsid w:val="00355695"/>
    <w:rsid w:val="00355ABA"/>
    <w:rsid w:val="003565DD"/>
    <w:rsid w:val="00356B48"/>
    <w:rsid w:val="00356F51"/>
    <w:rsid w:val="00357AB6"/>
    <w:rsid w:val="00361A87"/>
    <w:rsid w:val="00361C81"/>
    <w:rsid w:val="00362450"/>
    <w:rsid w:val="003649DE"/>
    <w:rsid w:val="00364F8C"/>
    <w:rsid w:val="00366381"/>
    <w:rsid w:val="0037061B"/>
    <w:rsid w:val="00370B14"/>
    <w:rsid w:val="003713CC"/>
    <w:rsid w:val="00371599"/>
    <w:rsid w:val="00372832"/>
    <w:rsid w:val="003744AD"/>
    <w:rsid w:val="00374731"/>
    <w:rsid w:val="00374CC6"/>
    <w:rsid w:val="00375764"/>
    <w:rsid w:val="00377F04"/>
    <w:rsid w:val="00380A1E"/>
    <w:rsid w:val="00385A37"/>
    <w:rsid w:val="00393B61"/>
    <w:rsid w:val="003949E6"/>
    <w:rsid w:val="0039714D"/>
    <w:rsid w:val="00397435"/>
    <w:rsid w:val="00397C89"/>
    <w:rsid w:val="00397FF0"/>
    <w:rsid w:val="003A0E7B"/>
    <w:rsid w:val="003A21AE"/>
    <w:rsid w:val="003A3391"/>
    <w:rsid w:val="003A487F"/>
    <w:rsid w:val="003A5BF2"/>
    <w:rsid w:val="003A5E55"/>
    <w:rsid w:val="003A689C"/>
    <w:rsid w:val="003A7851"/>
    <w:rsid w:val="003A7A7F"/>
    <w:rsid w:val="003B22BE"/>
    <w:rsid w:val="003B5C75"/>
    <w:rsid w:val="003B6A28"/>
    <w:rsid w:val="003B6E52"/>
    <w:rsid w:val="003B75BD"/>
    <w:rsid w:val="003C07AE"/>
    <w:rsid w:val="003C0884"/>
    <w:rsid w:val="003C0AD3"/>
    <w:rsid w:val="003C0C8C"/>
    <w:rsid w:val="003C0CA6"/>
    <w:rsid w:val="003C3F78"/>
    <w:rsid w:val="003D0AC8"/>
    <w:rsid w:val="003D3BA7"/>
    <w:rsid w:val="003D3F52"/>
    <w:rsid w:val="003D45E3"/>
    <w:rsid w:val="003D49EA"/>
    <w:rsid w:val="003E0C3F"/>
    <w:rsid w:val="003E25A0"/>
    <w:rsid w:val="003E5264"/>
    <w:rsid w:val="003E5DA4"/>
    <w:rsid w:val="003E5ED2"/>
    <w:rsid w:val="003E5F81"/>
    <w:rsid w:val="003F0628"/>
    <w:rsid w:val="003F0D64"/>
    <w:rsid w:val="003F1439"/>
    <w:rsid w:val="003F339C"/>
    <w:rsid w:val="003F346A"/>
    <w:rsid w:val="003F4492"/>
    <w:rsid w:val="003F4EFA"/>
    <w:rsid w:val="003F54D8"/>
    <w:rsid w:val="003F59EE"/>
    <w:rsid w:val="003F6693"/>
    <w:rsid w:val="00400C1F"/>
    <w:rsid w:val="004024E9"/>
    <w:rsid w:val="00404F38"/>
    <w:rsid w:val="0040572A"/>
    <w:rsid w:val="00406133"/>
    <w:rsid w:val="00406DCA"/>
    <w:rsid w:val="00407BC0"/>
    <w:rsid w:val="00413A27"/>
    <w:rsid w:val="00415AE1"/>
    <w:rsid w:val="00415BEC"/>
    <w:rsid w:val="004164D9"/>
    <w:rsid w:val="004175C9"/>
    <w:rsid w:val="00417D0D"/>
    <w:rsid w:val="004218BA"/>
    <w:rsid w:val="00423FBD"/>
    <w:rsid w:val="0042566A"/>
    <w:rsid w:val="00425C3F"/>
    <w:rsid w:val="00431BAD"/>
    <w:rsid w:val="00431C9C"/>
    <w:rsid w:val="004331A7"/>
    <w:rsid w:val="00435A9E"/>
    <w:rsid w:val="0044013A"/>
    <w:rsid w:val="0044051F"/>
    <w:rsid w:val="00440F14"/>
    <w:rsid w:val="00441CA6"/>
    <w:rsid w:val="00442282"/>
    <w:rsid w:val="00442ACF"/>
    <w:rsid w:val="00444210"/>
    <w:rsid w:val="00446D5B"/>
    <w:rsid w:val="00446D67"/>
    <w:rsid w:val="00447230"/>
    <w:rsid w:val="00454B77"/>
    <w:rsid w:val="00464E2E"/>
    <w:rsid w:val="00466391"/>
    <w:rsid w:val="00467AF8"/>
    <w:rsid w:val="0047092D"/>
    <w:rsid w:val="00470F9F"/>
    <w:rsid w:val="0047209A"/>
    <w:rsid w:val="004748C7"/>
    <w:rsid w:val="00475448"/>
    <w:rsid w:val="004809FA"/>
    <w:rsid w:val="00482D2F"/>
    <w:rsid w:val="0048424C"/>
    <w:rsid w:val="004867CC"/>
    <w:rsid w:val="00487E58"/>
    <w:rsid w:val="004935FC"/>
    <w:rsid w:val="004939F7"/>
    <w:rsid w:val="00493AB8"/>
    <w:rsid w:val="00494E8F"/>
    <w:rsid w:val="00495AFE"/>
    <w:rsid w:val="0049675A"/>
    <w:rsid w:val="004A00C8"/>
    <w:rsid w:val="004A1433"/>
    <w:rsid w:val="004A1EED"/>
    <w:rsid w:val="004A1F21"/>
    <w:rsid w:val="004A3023"/>
    <w:rsid w:val="004A3A72"/>
    <w:rsid w:val="004A4CFE"/>
    <w:rsid w:val="004A7ABD"/>
    <w:rsid w:val="004B2BAE"/>
    <w:rsid w:val="004B4A7F"/>
    <w:rsid w:val="004B5154"/>
    <w:rsid w:val="004B56CE"/>
    <w:rsid w:val="004B6201"/>
    <w:rsid w:val="004B7518"/>
    <w:rsid w:val="004B7D25"/>
    <w:rsid w:val="004C2D46"/>
    <w:rsid w:val="004C6DC1"/>
    <w:rsid w:val="004D3D88"/>
    <w:rsid w:val="004D4DBB"/>
    <w:rsid w:val="004D579B"/>
    <w:rsid w:val="004D7ED6"/>
    <w:rsid w:val="004E26C1"/>
    <w:rsid w:val="004E523F"/>
    <w:rsid w:val="004F002D"/>
    <w:rsid w:val="004F0D89"/>
    <w:rsid w:val="004F2BF6"/>
    <w:rsid w:val="004F355E"/>
    <w:rsid w:val="004F4EB3"/>
    <w:rsid w:val="004F5E79"/>
    <w:rsid w:val="004F6B09"/>
    <w:rsid w:val="0050074F"/>
    <w:rsid w:val="00501808"/>
    <w:rsid w:val="005033D6"/>
    <w:rsid w:val="00506D39"/>
    <w:rsid w:val="0051323A"/>
    <w:rsid w:val="00513622"/>
    <w:rsid w:val="00513931"/>
    <w:rsid w:val="00513F69"/>
    <w:rsid w:val="00514298"/>
    <w:rsid w:val="00516317"/>
    <w:rsid w:val="00520867"/>
    <w:rsid w:val="00521E8F"/>
    <w:rsid w:val="00524443"/>
    <w:rsid w:val="005245F8"/>
    <w:rsid w:val="00524DAA"/>
    <w:rsid w:val="00526888"/>
    <w:rsid w:val="0053183A"/>
    <w:rsid w:val="00535906"/>
    <w:rsid w:val="00541E7E"/>
    <w:rsid w:val="00544130"/>
    <w:rsid w:val="00546BBB"/>
    <w:rsid w:val="005477A8"/>
    <w:rsid w:val="00552DD9"/>
    <w:rsid w:val="00554339"/>
    <w:rsid w:val="00555E51"/>
    <w:rsid w:val="00556DB5"/>
    <w:rsid w:val="00560432"/>
    <w:rsid w:val="00564408"/>
    <w:rsid w:val="00564655"/>
    <w:rsid w:val="00567794"/>
    <w:rsid w:val="00571E64"/>
    <w:rsid w:val="00572513"/>
    <w:rsid w:val="00572AF9"/>
    <w:rsid w:val="00575E8C"/>
    <w:rsid w:val="00576B6C"/>
    <w:rsid w:val="00577719"/>
    <w:rsid w:val="005803BF"/>
    <w:rsid w:val="00580772"/>
    <w:rsid w:val="005808D1"/>
    <w:rsid w:val="005842F7"/>
    <w:rsid w:val="005865C4"/>
    <w:rsid w:val="005866F9"/>
    <w:rsid w:val="00586928"/>
    <w:rsid w:val="005902F3"/>
    <w:rsid w:val="0059046C"/>
    <w:rsid w:val="00591340"/>
    <w:rsid w:val="005917D6"/>
    <w:rsid w:val="0059182C"/>
    <w:rsid w:val="005960BB"/>
    <w:rsid w:val="0059622B"/>
    <w:rsid w:val="00596410"/>
    <w:rsid w:val="00596E8C"/>
    <w:rsid w:val="005A06FD"/>
    <w:rsid w:val="005A1A0E"/>
    <w:rsid w:val="005A2249"/>
    <w:rsid w:val="005A3C21"/>
    <w:rsid w:val="005A49E2"/>
    <w:rsid w:val="005B0F63"/>
    <w:rsid w:val="005B29DC"/>
    <w:rsid w:val="005B2F58"/>
    <w:rsid w:val="005B49CA"/>
    <w:rsid w:val="005B564A"/>
    <w:rsid w:val="005B74C2"/>
    <w:rsid w:val="005B7D5B"/>
    <w:rsid w:val="005C4D3B"/>
    <w:rsid w:val="005D3AB1"/>
    <w:rsid w:val="005D3E36"/>
    <w:rsid w:val="005D57DA"/>
    <w:rsid w:val="005D6264"/>
    <w:rsid w:val="005D7D65"/>
    <w:rsid w:val="005E0EAC"/>
    <w:rsid w:val="005E5F67"/>
    <w:rsid w:val="005E61BC"/>
    <w:rsid w:val="005F05F1"/>
    <w:rsid w:val="005F28BE"/>
    <w:rsid w:val="006003D5"/>
    <w:rsid w:val="0060307C"/>
    <w:rsid w:val="0060455B"/>
    <w:rsid w:val="00605263"/>
    <w:rsid w:val="006061EC"/>
    <w:rsid w:val="00607434"/>
    <w:rsid w:val="00607DFC"/>
    <w:rsid w:val="00610B28"/>
    <w:rsid w:val="00610C8B"/>
    <w:rsid w:val="006118E0"/>
    <w:rsid w:val="0061467D"/>
    <w:rsid w:val="006156B4"/>
    <w:rsid w:val="0061653F"/>
    <w:rsid w:val="006200C6"/>
    <w:rsid w:val="006206A0"/>
    <w:rsid w:val="00620F57"/>
    <w:rsid w:val="00621ACB"/>
    <w:rsid w:val="006223AB"/>
    <w:rsid w:val="00624ABA"/>
    <w:rsid w:val="00624F80"/>
    <w:rsid w:val="0062542A"/>
    <w:rsid w:val="0062603C"/>
    <w:rsid w:val="00630265"/>
    <w:rsid w:val="00630472"/>
    <w:rsid w:val="00630680"/>
    <w:rsid w:val="0063313B"/>
    <w:rsid w:val="00633CBC"/>
    <w:rsid w:val="006353DA"/>
    <w:rsid w:val="00644C4B"/>
    <w:rsid w:val="00645FD5"/>
    <w:rsid w:val="00647BB0"/>
    <w:rsid w:val="00650B32"/>
    <w:rsid w:val="00651CBE"/>
    <w:rsid w:val="006528F0"/>
    <w:rsid w:val="0065649F"/>
    <w:rsid w:val="006574D9"/>
    <w:rsid w:val="00661CA9"/>
    <w:rsid w:val="00663F9D"/>
    <w:rsid w:val="006642AE"/>
    <w:rsid w:val="00666DD1"/>
    <w:rsid w:val="00670654"/>
    <w:rsid w:val="00672C54"/>
    <w:rsid w:val="00681CD8"/>
    <w:rsid w:val="00682C7F"/>
    <w:rsid w:val="00692EF7"/>
    <w:rsid w:val="006939DA"/>
    <w:rsid w:val="00694FFA"/>
    <w:rsid w:val="00695DE0"/>
    <w:rsid w:val="00695F03"/>
    <w:rsid w:val="006A042F"/>
    <w:rsid w:val="006A147F"/>
    <w:rsid w:val="006A420D"/>
    <w:rsid w:val="006A46C4"/>
    <w:rsid w:val="006A4855"/>
    <w:rsid w:val="006A6DC9"/>
    <w:rsid w:val="006B10BA"/>
    <w:rsid w:val="006B14BD"/>
    <w:rsid w:val="006B29A0"/>
    <w:rsid w:val="006B355B"/>
    <w:rsid w:val="006B4B6C"/>
    <w:rsid w:val="006B5F6B"/>
    <w:rsid w:val="006B6300"/>
    <w:rsid w:val="006B7F56"/>
    <w:rsid w:val="006C0FC6"/>
    <w:rsid w:val="006C1DB8"/>
    <w:rsid w:val="006C4118"/>
    <w:rsid w:val="006C47B4"/>
    <w:rsid w:val="006C5561"/>
    <w:rsid w:val="006C59A5"/>
    <w:rsid w:val="006C5D96"/>
    <w:rsid w:val="006C7668"/>
    <w:rsid w:val="006C7FED"/>
    <w:rsid w:val="006D36FE"/>
    <w:rsid w:val="006D3724"/>
    <w:rsid w:val="006D6185"/>
    <w:rsid w:val="006D638B"/>
    <w:rsid w:val="006E04AF"/>
    <w:rsid w:val="006E092B"/>
    <w:rsid w:val="006E0C12"/>
    <w:rsid w:val="006E5ACF"/>
    <w:rsid w:val="006E5D69"/>
    <w:rsid w:val="006E6A5F"/>
    <w:rsid w:val="006E6D0F"/>
    <w:rsid w:val="006E6E46"/>
    <w:rsid w:val="006F11B7"/>
    <w:rsid w:val="006F29F9"/>
    <w:rsid w:val="006F2EDC"/>
    <w:rsid w:val="006F2FC2"/>
    <w:rsid w:val="006F6270"/>
    <w:rsid w:val="006F7DD6"/>
    <w:rsid w:val="007007F3"/>
    <w:rsid w:val="00701687"/>
    <w:rsid w:val="00701E2D"/>
    <w:rsid w:val="00703964"/>
    <w:rsid w:val="00705093"/>
    <w:rsid w:val="00705A6B"/>
    <w:rsid w:val="00705C16"/>
    <w:rsid w:val="0070791B"/>
    <w:rsid w:val="00707D0A"/>
    <w:rsid w:val="00713023"/>
    <w:rsid w:val="007142A9"/>
    <w:rsid w:val="00716B54"/>
    <w:rsid w:val="00717C4D"/>
    <w:rsid w:val="0072326B"/>
    <w:rsid w:val="00723431"/>
    <w:rsid w:val="00723A05"/>
    <w:rsid w:val="00723F92"/>
    <w:rsid w:val="0073011E"/>
    <w:rsid w:val="007311D7"/>
    <w:rsid w:val="00732AFB"/>
    <w:rsid w:val="00733639"/>
    <w:rsid w:val="00733900"/>
    <w:rsid w:val="007341A0"/>
    <w:rsid w:val="00734F9A"/>
    <w:rsid w:val="0074373A"/>
    <w:rsid w:val="007443AB"/>
    <w:rsid w:val="00745B0E"/>
    <w:rsid w:val="00745E13"/>
    <w:rsid w:val="00755AC5"/>
    <w:rsid w:val="007574EA"/>
    <w:rsid w:val="00760A46"/>
    <w:rsid w:val="0076112E"/>
    <w:rsid w:val="00761F1C"/>
    <w:rsid w:val="007636F8"/>
    <w:rsid w:val="007659D5"/>
    <w:rsid w:val="007670DE"/>
    <w:rsid w:val="0076710A"/>
    <w:rsid w:val="0077257C"/>
    <w:rsid w:val="00772629"/>
    <w:rsid w:val="00773962"/>
    <w:rsid w:val="00782D24"/>
    <w:rsid w:val="00784D76"/>
    <w:rsid w:val="00785785"/>
    <w:rsid w:val="0078582B"/>
    <w:rsid w:val="00791ED1"/>
    <w:rsid w:val="007938E0"/>
    <w:rsid w:val="00794316"/>
    <w:rsid w:val="00795A56"/>
    <w:rsid w:val="00795E4C"/>
    <w:rsid w:val="00796F0C"/>
    <w:rsid w:val="007971B7"/>
    <w:rsid w:val="00797634"/>
    <w:rsid w:val="007A03B7"/>
    <w:rsid w:val="007A137A"/>
    <w:rsid w:val="007A3241"/>
    <w:rsid w:val="007A3CB0"/>
    <w:rsid w:val="007A481C"/>
    <w:rsid w:val="007A5407"/>
    <w:rsid w:val="007A57BC"/>
    <w:rsid w:val="007A5A79"/>
    <w:rsid w:val="007A5C97"/>
    <w:rsid w:val="007B1F47"/>
    <w:rsid w:val="007B2B04"/>
    <w:rsid w:val="007B3282"/>
    <w:rsid w:val="007B57F3"/>
    <w:rsid w:val="007B5884"/>
    <w:rsid w:val="007C1841"/>
    <w:rsid w:val="007C23F2"/>
    <w:rsid w:val="007C39FA"/>
    <w:rsid w:val="007C3AC7"/>
    <w:rsid w:val="007C4DB7"/>
    <w:rsid w:val="007C6A2D"/>
    <w:rsid w:val="007C6C37"/>
    <w:rsid w:val="007C7325"/>
    <w:rsid w:val="007D0C11"/>
    <w:rsid w:val="007D13EA"/>
    <w:rsid w:val="007D294E"/>
    <w:rsid w:val="007D3244"/>
    <w:rsid w:val="007D37ED"/>
    <w:rsid w:val="007D3BE7"/>
    <w:rsid w:val="007D420A"/>
    <w:rsid w:val="007D519D"/>
    <w:rsid w:val="007D5E26"/>
    <w:rsid w:val="007D5EE6"/>
    <w:rsid w:val="007E1241"/>
    <w:rsid w:val="007E141D"/>
    <w:rsid w:val="007E17F8"/>
    <w:rsid w:val="007E1EC1"/>
    <w:rsid w:val="007E2598"/>
    <w:rsid w:val="007E5A6D"/>
    <w:rsid w:val="007E6630"/>
    <w:rsid w:val="007E7996"/>
    <w:rsid w:val="007E7C5E"/>
    <w:rsid w:val="007F005A"/>
    <w:rsid w:val="007F2010"/>
    <w:rsid w:val="007F395A"/>
    <w:rsid w:val="00800AB9"/>
    <w:rsid w:val="00802945"/>
    <w:rsid w:val="0080298C"/>
    <w:rsid w:val="00802DA1"/>
    <w:rsid w:val="00802EC2"/>
    <w:rsid w:val="008033E9"/>
    <w:rsid w:val="008061E9"/>
    <w:rsid w:val="00807456"/>
    <w:rsid w:val="0080783E"/>
    <w:rsid w:val="00810C1C"/>
    <w:rsid w:val="008139A0"/>
    <w:rsid w:val="00813BF2"/>
    <w:rsid w:val="00814729"/>
    <w:rsid w:val="00816498"/>
    <w:rsid w:val="00817401"/>
    <w:rsid w:val="00817F76"/>
    <w:rsid w:val="0082409C"/>
    <w:rsid w:val="008244B5"/>
    <w:rsid w:val="00824CAC"/>
    <w:rsid w:val="00826F46"/>
    <w:rsid w:val="0082759D"/>
    <w:rsid w:val="00827E49"/>
    <w:rsid w:val="0083088E"/>
    <w:rsid w:val="00831726"/>
    <w:rsid w:val="008317A7"/>
    <w:rsid w:val="00831D1B"/>
    <w:rsid w:val="00831D1F"/>
    <w:rsid w:val="0083223D"/>
    <w:rsid w:val="00832559"/>
    <w:rsid w:val="0083376A"/>
    <w:rsid w:val="00833B6C"/>
    <w:rsid w:val="00834FC3"/>
    <w:rsid w:val="00835BD7"/>
    <w:rsid w:val="00837B24"/>
    <w:rsid w:val="00841879"/>
    <w:rsid w:val="00843E61"/>
    <w:rsid w:val="008458B0"/>
    <w:rsid w:val="008465BE"/>
    <w:rsid w:val="00846F9B"/>
    <w:rsid w:val="008505F8"/>
    <w:rsid w:val="00850D2B"/>
    <w:rsid w:val="00851EDE"/>
    <w:rsid w:val="0085261A"/>
    <w:rsid w:val="0085545B"/>
    <w:rsid w:val="00855644"/>
    <w:rsid w:val="0085583B"/>
    <w:rsid w:val="00856C7E"/>
    <w:rsid w:val="0085733A"/>
    <w:rsid w:val="00857633"/>
    <w:rsid w:val="00857700"/>
    <w:rsid w:val="0086006C"/>
    <w:rsid w:val="008600EF"/>
    <w:rsid w:val="00863303"/>
    <w:rsid w:val="008638DE"/>
    <w:rsid w:val="008647F8"/>
    <w:rsid w:val="00866884"/>
    <w:rsid w:val="00871224"/>
    <w:rsid w:val="00872A84"/>
    <w:rsid w:val="00876C2A"/>
    <w:rsid w:val="00880D37"/>
    <w:rsid w:val="00881CFD"/>
    <w:rsid w:val="00882ED5"/>
    <w:rsid w:val="00883437"/>
    <w:rsid w:val="008848AA"/>
    <w:rsid w:val="00886133"/>
    <w:rsid w:val="00886E96"/>
    <w:rsid w:val="00887D78"/>
    <w:rsid w:val="0089013B"/>
    <w:rsid w:val="00892EFB"/>
    <w:rsid w:val="00893804"/>
    <w:rsid w:val="008A0A1F"/>
    <w:rsid w:val="008A0C0C"/>
    <w:rsid w:val="008A0DBA"/>
    <w:rsid w:val="008A1989"/>
    <w:rsid w:val="008A2F42"/>
    <w:rsid w:val="008A322B"/>
    <w:rsid w:val="008A5591"/>
    <w:rsid w:val="008A6F2C"/>
    <w:rsid w:val="008B05D9"/>
    <w:rsid w:val="008B0ACB"/>
    <w:rsid w:val="008B1B79"/>
    <w:rsid w:val="008B1E76"/>
    <w:rsid w:val="008B1EFB"/>
    <w:rsid w:val="008B3471"/>
    <w:rsid w:val="008B4101"/>
    <w:rsid w:val="008B6844"/>
    <w:rsid w:val="008C0406"/>
    <w:rsid w:val="008C0661"/>
    <w:rsid w:val="008C090D"/>
    <w:rsid w:val="008C1493"/>
    <w:rsid w:val="008C1B70"/>
    <w:rsid w:val="008C5102"/>
    <w:rsid w:val="008C6657"/>
    <w:rsid w:val="008C793A"/>
    <w:rsid w:val="008D2113"/>
    <w:rsid w:val="008D7D0A"/>
    <w:rsid w:val="008D7D4E"/>
    <w:rsid w:val="008E038C"/>
    <w:rsid w:val="008E0872"/>
    <w:rsid w:val="008E0B7D"/>
    <w:rsid w:val="008E1AA0"/>
    <w:rsid w:val="008E1E94"/>
    <w:rsid w:val="008E2088"/>
    <w:rsid w:val="008E62AC"/>
    <w:rsid w:val="008E636D"/>
    <w:rsid w:val="008E757C"/>
    <w:rsid w:val="008F0A13"/>
    <w:rsid w:val="008F41CE"/>
    <w:rsid w:val="008F4C8B"/>
    <w:rsid w:val="008F59E5"/>
    <w:rsid w:val="008F5B46"/>
    <w:rsid w:val="009007A5"/>
    <w:rsid w:val="00900E5C"/>
    <w:rsid w:val="0090280D"/>
    <w:rsid w:val="009034FC"/>
    <w:rsid w:val="009053CD"/>
    <w:rsid w:val="009055EA"/>
    <w:rsid w:val="0091213E"/>
    <w:rsid w:val="009130AC"/>
    <w:rsid w:val="009131CC"/>
    <w:rsid w:val="00913690"/>
    <w:rsid w:val="00915395"/>
    <w:rsid w:val="00915F50"/>
    <w:rsid w:val="00916FA4"/>
    <w:rsid w:val="00917DEF"/>
    <w:rsid w:val="00920A6F"/>
    <w:rsid w:val="00923AEA"/>
    <w:rsid w:val="00923C4E"/>
    <w:rsid w:val="0092466D"/>
    <w:rsid w:val="00925AAF"/>
    <w:rsid w:val="00926B81"/>
    <w:rsid w:val="009329E1"/>
    <w:rsid w:val="0093568F"/>
    <w:rsid w:val="00935A20"/>
    <w:rsid w:val="0093634B"/>
    <w:rsid w:val="00937F9D"/>
    <w:rsid w:val="00941421"/>
    <w:rsid w:val="00941E01"/>
    <w:rsid w:val="0094549E"/>
    <w:rsid w:val="0094647A"/>
    <w:rsid w:val="00946A31"/>
    <w:rsid w:val="00946E5B"/>
    <w:rsid w:val="00947BCB"/>
    <w:rsid w:val="00951301"/>
    <w:rsid w:val="00951355"/>
    <w:rsid w:val="00953DD0"/>
    <w:rsid w:val="00954752"/>
    <w:rsid w:val="009552A8"/>
    <w:rsid w:val="00955946"/>
    <w:rsid w:val="0096050E"/>
    <w:rsid w:val="00966007"/>
    <w:rsid w:val="009665F0"/>
    <w:rsid w:val="0097193A"/>
    <w:rsid w:val="009720FC"/>
    <w:rsid w:val="00974C99"/>
    <w:rsid w:val="00976B89"/>
    <w:rsid w:val="009770C7"/>
    <w:rsid w:val="009815B8"/>
    <w:rsid w:val="00981D48"/>
    <w:rsid w:val="00983155"/>
    <w:rsid w:val="00986C8E"/>
    <w:rsid w:val="009901CC"/>
    <w:rsid w:val="00990E4C"/>
    <w:rsid w:val="00992BA3"/>
    <w:rsid w:val="00992DDE"/>
    <w:rsid w:val="00993A21"/>
    <w:rsid w:val="0099441C"/>
    <w:rsid w:val="009945F7"/>
    <w:rsid w:val="00995E90"/>
    <w:rsid w:val="00997B38"/>
    <w:rsid w:val="009A0613"/>
    <w:rsid w:val="009A0CD8"/>
    <w:rsid w:val="009A28B4"/>
    <w:rsid w:val="009A3B17"/>
    <w:rsid w:val="009A511C"/>
    <w:rsid w:val="009A78EA"/>
    <w:rsid w:val="009A7A9E"/>
    <w:rsid w:val="009B15D5"/>
    <w:rsid w:val="009B1A41"/>
    <w:rsid w:val="009B3714"/>
    <w:rsid w:val="009B3DDD"/>
    <w:rsid w:val="009B78FF"/>
    <w:rsid w:val="009C37BA"/>
    <w:rsid w:val="009C39AC"/>
    <w:rsid w:val="009C4119"/>
    <w:rsid w:val="009C62D0"/>
    <w:rsid w:val="009C7511"/>
    <w:rsid w:val="009D03D7"/>
    <w:rsid w:val="009D0A72"/>
    <w:rsid w:val="009D3194"/>
    <w:rsid w:val="009D415C"/>
    <w:rsid w:val="009D4502"/>
    <w:rsid w:val="009D4A66"/>
    <w:rsid w:val="009D4CB1"/>
    <w:rsid w:val="009D5C2F"/>
    <w:rsid w:val="009D775F"/>
    <w:rsid w:val="009E03F1"/>
    <w:rsid w:val="009E1E52"/>
    <w:rsid w:val="009E2E64"/>
    <w:rsid w:val="009E3472"/>
    <w:rsid w:val="009E3C94"/>
    <w:rsid w:val="009E4752"/>
    <w:rsid w:val="009E6B71"/>
    <w:rsid w:val="009F0846"/>
    <w:rsid w:val="009F1F8E"/>
    <w:rsid w:val="009F2A52"/>
    <w:rsid w:val="009F7D75"/>
    <w:rsid w:val="00A00F5F"/>
    <w:rsid w:val="00A01218"/>
    <w:rsid w:val="00A0221C"/>
    <w:rsid w:val="00A022BA"/>
    <w:rsid w:val="00A02AE6"/>
    <w:rsid w:val="00A034F2"/>
    <w:rsid w:val="00A035CB"/>
    <w:rsid w:val="00A039CE"/>
    <w:rsid w:val="00A10827"/>
    <w:rsid w:val="00A10CE1"/>
    <w:rsid w:val="00A10F18"/>
    <w:rsid w:val="00A119ED"/>
    <w:rsid w:val="00A11C86"/>
    <w:rsid w:val="00A14A0F"/>
    <w:rsid w:val="00A206DB"/>
    <w:rsid w:val="00A216A3"/>
    <w:rsid w:val="00A21DB8"/>
    <w:rsid w:val="00A26B72"/>
    <w:rsid w:val="00A3072D"/>
    <w:rsid w:val="00A30C5E"/>
    <w:rsid w:val="00A40E2C"/>
    <w:rsid w:val="00A416B6"/>
    <w:rsid w:val="00A41BFB"/>
    <w:rsid w:val="00A42353"/>
    <w:rsid w:val="00A428C8"/>
    <w:rsid w:val="00A43C97"/>
    <w:rsid w:val="00A4491F"/>
    <w:rsid w:val="00A44E1F"/>
    <w:rsid w:val="00A45378"/>
    <w:rsid w:val="00A455AE"/>
    <w:rsid w:val="00A45990"/>
    <w:rsid w:val="00A461EA"/>
    <w:rsid w:val="00A50D77"/>
    <w:rsid w:val="00A5483F"/>
    <w:rsid w:val="00A54BB2"/>
    <w:rsid w:val="00A552F9"/>
    <w:rsid w:val="00A55BCA"/>
    <w:rsid w:val="00A56D08"/>
    <w:rsid w:val="00A6061B"/>
    <w:rsid w:val="00A60CD5"/>
    <w:rsid w:val="00A64186"/>
    <w:rsid w:val="00A64386"/>
    <w:rsid w:val="00A64F35"/>
    <w:rsid w:val="00A66425"/>
    <w:rsid w:val="00A66F10"/>
    <w:rsid w:val="00A718F2"/>
    <w:rsid w:val="00A71A92"/>
    <w:rsid w:val="00A73575"/>
    <w:rsid w:val="00A73C3F"/>
    <w:rsid w:val="00A73EEE"/>
    <w:rsid w:val="00A741EF"/>
    <w:rsid w:val="00A7519A"/>
    <w:rsid w:val="00A753C7"/>
    <w:rsid w:val="00A81CC7"/>
    <w:rsid w:val="00A820DE"/>
    <w:rsid w:val="00A8349F"/>
    <w:rsid w:val="00A85DC6"/>
    <w:rsid w:val="00A86920"/>
    <w:rsid w:val="00A92626"/>
    <w:rsid w:val="00A941E4"/>
    <w:rsid w:val="00A94F80"/>
    <w:rsid w:val="00A95947"/>
    <w:rsid w:val="00A96FA1"/>
    <w:rsid w:val="00AA0296"/>
    <w:rsid w:val="00AA05B2"/>
    <w:rsid w:val="00AA1CF1"/>
    <w:rsid w:val="00AA4D02"/>
    <w:rsid w:val="00AA4F84"/>
    <w:rsid w:val="00AA5E46"/>
    <w:rsid w:val="00AB1C24"/>
    <w:rsid w:val="00AB388D"/>
    <w:rsid w:val="00AB4510"/>
    <w:rsid w:val="00AB5B09"/>
    <w:rsid w:val="00AC1646"/>
    <w:rsid w:val="00AC1F11"/>
    <w:rsid w:val="00AC39FE"/>
    <w:rsid w:val="00AC5957"/>
    <w:rsid w:val="00AC7870"/>
    <w:rsid w:val="00AC787E"/>
    <w:rsid w:val="00AC7FDF"/>
    <w:rsid w:val="00AD0E95"/>
    <w:rsid w:val="00AD2325"/>
    <w:rsid w:val="00AD4381"/>
    <w:rsid w:val="00AD5EC3"/>
    <w:rsid w:val="00AD5F65"/>
    <w:rsid w:val="00AE0F6F"/>
    <w:rsid w:val="00AE37D3"/>
    <w:rsid w:val="00AE3CAF"/>
    <w:rsid w:val="00AE448B"/>
    <w:rsid w:val="00AE68B9"/>
    <w:rsid w:val="00AE7251"/>
    <w:rsid w:val="00AE7C3D"/>
    <w:rsid w:val="00AF0C5A"/>
    <w:rsid w:val="00AF3208"/>
    <w:rsid w:val="00AF3716"/>
    <w:rsid w:val="00AF49DA"/>
    <w:rsid w:val="00AF5A2F"/>
    <w:rsid w:val="00B00745"/>
    <w:rsid w:val="00B02B43"/>
    <w:rsid w:val="00B034D9"/>
    <w:rsid w:val="00B05C52"/>
    <w:rsid w:val="00B07155"/>
    <w:rsid w:val="00B100FE"/>
    <w:rsid w:val="00B1117F"/>
    <w:rsid w:val="00B13C6B"/>
    <w:rsid w:val="00B14628"/>
    <w:rsid w:val="00B174A5"/>
    <w:rsid w:val="00B21303"/>
    <w:rsid w:val="00B222C1"/>
    <w:rsid w:val="00B230BB"/>
    <w:rsid w:val="00B233CB"/>
    <w:rsid w:val="00B238AE"/>
    <w:rsid w:val="00B241B3"/>
    <w:rsid w:val="00B24753"/>
    <w:rsid w:val="00B251DD"/>
    <w:rsid w:val="00B26576"/>
    <w:rsid w:val="00B30201"/>
    <w:rsid w:val="00B338CE"/>
    <w:rsid w:val="00B3459B"/>
    <w:rsid w:val="00B34C53"/>
    <w:rsid w:val="00B36054"/>
    <w:rsid w:val="00B36114"/>
    <w:rsid w:val="00B36305"/>
    <w:rsid w:val="00B3738F"/>
    <w:rsid w:val="00B400B0"/>
    <w:rsid w:val="00B4034C"/>
    <w:rsid w:val="00B40D3D"/>
    <w:rsid w:val="00B411A7"/>
    <w:rsid w:val="00B421AA"/>
    <w:rsid w:val="00B43054"/>
    <w:rsid w:val="00B44369"/>
    <w:rsid w:val="00B45F8E"/>
    <w:rsid w:val="00B511CE"/>
    <w:rsid w:val="00B51A6F"/>
    <w:rsid w:val="00B52761"/>
    <w:rsid w:val="00B52765"/>
    <w:rsid w:val="00B52B0F"/>
    <w:rsid w:val="00B52FF5"/>
    <w:rsid w:val="00B53818"/>
    <w:rsid w:val="00B540A4"/>
    <w:rsid w:val="00B600B4"/>
    <w:rsid w:val="00B61BFE"/>
    <w:rsid w:val="00B627FB"/>
    <w:rsid w:val="00B66DEE"/>
    <w:rsid w:val="00B676F0"/>
    <w:rsid w:val="00B7032D"/>
    <w:rsid w:val="00B7060F"/>
    <w:rsid w:val="00B71357"/>
    <w:rsid w:val="00B71B5D"/>
    <w:rsid w:val="00B72694"/>
    <w:rsid w:val="00B726E1"/>
    <w:rsid w:val="00B72DD0"/>
    <w:rsid w:val="00B73275"/>
    <w:rsid w:val="00B7467C"/>
    <w:rsid w:val="00B74984"/>
    <w:rsid w:val="00B81F71"/>
    <w:rsid w:val="00B83635"/>
    <w:rsid w:val="00B855AE"/>
    <w:rsid w:val="00B866E3"/>
    <w:rsid w:val="00B90682"/>
    <w:rsid w:val="00B91941"/>
    <w:rsid w:val="00B91B8A"/>
    <w:rsid w:val="00B91D86"/>
    <w:rsid w:val="00B93AA3"/>
    <w:rsid w:val="00B93BD9"/>
    <w:rsid w:val="00B95166"/>
    <w:rsid w:val="00B951C3"/>
    <w:rsid w:val="00B96726"/>
    <w:rsid w:val="00B96F9B"/>
    <w:rsid w:val="00BA013D"/>
    <w:rsid w:val="00BA02D1"/>
    <w:rsid w:val="00BA0B47"/>
    <w:rsid w:val="00BA0E63"/>
    <w:rsid w:val="00BA20F4"/>
    <w:rsid w:val="00BA23EF"/>
    <w:rsid w:val="00BA4C8D"/>
    <w:rsid w:val="00BA5DED"/>
    <w:rsid w:val="00BA7152"/>
    <w:rsid w:val="00BA7D95"/>
    <w:rsid w:val="00BA7F94"/>
    <w:rsid w:val="00BB053C"/>
    <w:rsid w:val="00BB5933"/>
    <w:rsid w:val="00BB6377"/>
    <w:rsid w:val="00BB65CC"/>
    <w:rsid w:val="00BC40FC"/>
    <w:rsid w:val="00BC44E9"/>
    <w:rsid w:val="00BC52D3"/>
    <w:rsid w:val="00BC5DBF"/>
    <w:rsid w:val="00BD1ADD"/>
    <w:rsid w:val="00BD2091"/>
    <w:rsid w:val="00BD4F73"/>
    <w:rsid w:val="00BD5820"/>
    <w:rsid w:val="00BD7446"/>
    <w:rsid w:val="00BD7622"/>
    <w:rsid w:val="00BD7F33"/>
    <w:rsid w:val="00BE1267"/>
    <w:rsid w:val="00BE1D66"/>
    <w:rsid w:val="00BE298B"/>
    <w:rsid w:val="00BE420C"/>
    <w:rsid w:val="00BE4B7E"/>
    <w:rsid w:val="00BE76CD"/>
    <w:rsid w:val="00BE77B9"/>
    <w:rsid w:val="00BE7FBC"/>
    <w:rsid w:val="00BF0352"/>
    <w:rsid w:val="00BF11F0"/>
    <w:rsid w:val="00BF15B8"/>
    <w:rsid w:val="00BF1DE7"/>
    <w:rsid w:val="00BF3961"/>
    <w:rsid w:val="00BF4C16"/>
    <w:rsid w:val="00BF6486"/>
    <w:rsid w:val="00BF66A0"/>
    <w:rsid w:val="00BF7DBF"/>
    <w:rsid w:val="00C00CB1"/>
    <w:rsid w:val="00C01064"/>
    <w:rsid w:val="00C01A18"/>
    <w:rsid w:val="00C0340F"/>
    <w:rsid w:val="00C0351C"/>
    <w:rsid w:val="00C046F6"/>
    <w:rsid w:val="00C0574C"/>
    <w:rsid w:val="00C075FA"/>
    <w:rsid w:val="00C12945"/>
    <w:rsid w:val="00C12FF7"/>
    <w:rsid w:val="00C148C2"/>
    <w:rsid w:val="00C16E2D"/>
    <w:rsid w:val="00C171B9"/>
    <w:rsid w:val="00C1774A"/>
    <w:rsid w:val="00C20116"/>
    <w:rsid w:val="00C24A83"/>
    <w:rsid w:val="00C25288"/>
    <w:rsid w:val="00C25B59"/>
    <w:rsid w:val="00C25D9A"/>
    <w:rsid w:val="00C2691C"/>
    <w:rsid w:val="00C26924"/>
    <w:rsid w:val="00C26CBB"/>
    <w:rsid w:val="00C27614"/>
    <w:rsid w:val="00C32157"/>
    <w:rsid w:val="00C33124"/>
    <w:rsid w:val="00C334F0"/>
    <w:rsid w:val="00C37F07"/>
    <w:rsid w:val="00C43350"/>
    <w:rsid w:val="00C43D4E"/>
    <w:rsid w:val="00C464E7"/>
    <w:rsid w:val="00C47804"/>
    <w:rsid w:val="00C53B7F"/>
    <w:rsid w:val="00C546F2"/>
    <w:rsid w:val="00C54972"/>
    <w:rsid w:val="00C55B92"/>
    <w:rsid w:val="00C56A7B"/>
    <w:rsid w:val="00C56E57"/>
    <w:rsid w:val="00C573E2"/>
    <w:rsid w:val="00C60ACD"/>
    <w:rsid w:val="00C613A7"/>
    <w:rsid w:val="00C6377B"/>
    <w:rsid w:val="00C65472"/>
    <w:rsid w:val="00C65868"/>
    <w:rsid w:val="00C72CEF"/>
    <w:rsid w:val="00C73662"/>
    <w:rsid w:val="00C73B3E"/>
    <w:rsid w:val="00C73C31"/>
    <w:rsid w:val="00C7400F"/>
    <w:rsid w:val="00C76171"/>
    <w:rsid w:val="00C76A02"/>
    <w:rsid w:val="00C7709E"/>
    <w:rsid w:val="00C7772E"/>
    <w:rsid w:val="00C80C87"/>
    <w:rsid w:val="00C80EFA"/>
    <w:rsid w:val="00C8556C"/>
    <w:rsid w:val="00C9018D"/>
    <w:rsid w:val="00C904A6"/>
    <w:rsid w:val="00C90CA9"/>
    <w:rsid w:val="00C91FA3"/>
    <w:rsid w:val="00C9254D"/>
    <w:rsid w:val="00C92EC9"/>
    <w:rsid w:val="00C935D3"/>
    <w:rsid w:val="00C93BE6"/>
    <w:rsid w:val="00C9418B"/>
    <w:rsid w:val="00C94895"/>
    <w:rsid w:val="00CA0798"/>
    <w:rsid w:val="00CA0DB3"/>
    <w:rsid w:val="00CB2DF6"/>
    <w:rsid w:val="00CB31DA"/>
    <w:rsid w:val="00CB4705"/>
    <w:rsid w:val="00CB760C"/>
    <w:rsid w:val="00CC1FC8"/>
    <w:rsid w:val="00CC22CD"/>
    <w:rsid w:val="00CC2507"/>
    <w:rsid w:val="00CC26D6"/>
    <w:rsid w:val="00CC33C8"/>
    <w:rsid w:val="00CC5505"/>
    <w:rsid w:val="00CC587F"/>
    <w:rsid w:val="00CD3B7A"/>
    <w:rsid w:val="00CD547A"/>
    <w:rsid w:val="00CD61FC"/>
    <w:rsid w:val="00CD659C"/>
    <w:rsid w:val="00CD763A"/>
    <w:rsid w:val="00CE007D"/>
    <w:rsid w:val="00CE192C"/>
    <w:rsid w:val="00CE36E7"/>
    <w:rsid w:val="00CE5041"/>
    <w:rsid w:val="00CE5A8C"/>
    <w:rsid w:val="00CE73ED"/>
    <w:rsid w:val="00CF03EE"/>
    <w:rsid w:val="00CF0C53"/>
    <w:rsid w:val="00CF270B"/>
    <w:rsid w:val="00CF36C8"/>
    <w:rsid w:val="00CF410B"/>
    <w:rsid w:val="00CF491F"/>
    <w:rsid w:val="00CF4B86"/>
    <w:rsid w:val="00CF4FA5"/>
    <w:rsid w:val="00CF5299"/>
    <w:rsid w:val="00CF6D67"/>
    <w:rsid w:val="00D00021"/>
    <w:rsid w:val="00D00DCD"/>
    <w:rsid w:val="00D013DC"/>
    <w:rsid w:val="00D02579"/>
    <w:rsid w:val="00D02E61"/>
    <w:rsid w:val="00D03B8D"/>
    <w:rsid w:val="00D04F11"/>
    <w:rsid w:val="00D06C62"/>
    <w:rsid w:val="00D07E22"/>
    <w:rsid w:val="00D127DB"/>
    <w:rsid w:val="00D127EA"/>
    <w:rsid w:val="00D13DE5"/>
    <w:rsid w:val="00D142F0"/>
    <w:rsid w:val="00D14923"/>
    <w:rsid w:val="00D170F8"/>
    <w:rsid w:val="00D173B9"/>
    <w:rsid w:val="00D178F5"/>
    <w:rsid w:val="00D17D5A"/>
    <w:rsid w:val="00D201D5"/>
    <w:rsid w:val="00D2134B"/>
    <w:rsid w:val="00D21CA4"/>
    <w:rsid w:val="00D2321E"/>
    <w:rsid w:val="00D236FB"/>
    <w:rsid w:val="00D3052F"/>
    <w:rsid w:val="00D33355"/>
    <w:rsid w:val="00D338F3"/>
    <w:rsid w:val="00D3476D"/>
    <w:rsid w:val="00D34AAC"/>
    <w:rsid w:val="00D36199"/>
    <w:rsid w:val="00D37E9B"/>
    <w:rsid w:val="00D37EC0"/>
    <w:rsid w:val="00D40478"/>
    <w:rsid w:val="00D41821"/>
    <w:rsid w:val="00D419C0"/>
    <w:rsid w:val="00D4262F"/>
    <w:rsid w:val="00D42A87"/>
    <w:rsid w:val="00D42EAF"/>
    <w:rsid w:val="00D44F91"/>
    <w:rsid w:val="00D455E8"/>
    <w:rsid w:val="00D45ABF"/>
    <w:rsid w:val="00D4782C"/>
    <w:rsid w:val="00D47B70"/>
    <w:rsid w:val="00D51588"/>
    <w:rsid w:val="00D522B2"/>
    <w:rsid w:val="00D52649"/>
    <w:rsid w:val="00D528B0"/>
    <w:rsid w:val="00D53213"/>
    <w:rsid w:val="00D53551"/>
    <w:rsid w:val="00D5429F"/>
    <w:rsid w:val="00D55408"/>
    <w:rsid w:val="00D56372"/>
    <w:rsid w:val="00D609EC"/>
    <w:rsid w:val="00D60E01"/>
    <w:rsid w:val="00D615FE"/>
    <w:rsid w:val="00D61DA4"/>
    <w:rsid w:val="00D65788"/>
    <w:rsid w:val="00D65AEF"/>
    <w:rsid w:val="00D66CC1"/>
    <w:rsid w:val="00D676E9"/>
    <w:rsid w:val="00D67C76"/>
    <w:rsid w:val="00D7076D"/>
    <w:rsid w:val="00D70B2A"/>
    <w:rsid w:val="00D71CE1"/>
    <w:rsid w:val="00D71CE8"/>
    <w:rsid w:val="00D7375B"/>
    <w:rsid w:val="00D73F44"/>
    <w:rsid w:val="00D74133"/>
    <w:rsid w:val="00D747A2"/>
    <w:rsid w:val="00D74A53"/>
    <w:rsid w:val="00D75763"/>
    <w:rsid w:val="00D802C4"/>
    <w:rsid w:val="00D84606"/>
    <w:rsid w:val="00D849BF"/>
    <w:rsid w:val="00D84F62"/>
    <w:rsid w:val="00D914C5"/>
    <w:rsid w:val="00D92B6F"/>
    <w:rsid w:val="00D963A6"/>
    <w:rsid w:val="00D96DDC"/>
    <w:rsid w:val="00DA15D1"/>
    <w:rsid w:val="00DA258C"/>
    <w:rsid w:val="00DA6D50"/>
    <w:rsid w:val="00DA759C"/>
    <w:rsid w:val="00DB0056"/>
    <w:rsid w:val="00DB1906"/>
    <w:rsid w:val="00DB4035"/>
    <w:rsid w:val="00DB4181"/>
    <w:rsid w:val="00DB61C4"/>
    <w:rsid w:val="00DB647B"/>
    <w:rsid w:val="00DB67A4"/>
    <w:rsid w:val="00DC1A45"/>
    <w:rsid w:val="00DC248A"/>
    <w:rsid w:val="00DC366B"/>
    <w:rsid w:val="00DC52A8"/>
    <w:rsid w:val="00DC5751"/>
    <w:rsid w:val="00DD04C1"/>
    <w:rsid w:val="00DD076E"/>
    <w:rsid w:val="00DD1115"/>
    <w:rsid w:val="00DD1399"/>
    <w:rsid w:val="00DD2624"/>
    <w:rsid w:val="00DD3E1E"/>
    <w:rsid w:val="00DD4024"/>
    <w:rsid w:val="00DD50FC"/>
    <w:rsid w:val="00DD557B"/>
    <w:rsid w:val="00DD5658"/>
    <w:rsid w:val="00DD62D1"/>
    <w:rsid w:val="00DD70E5"/>
    <w:rsid w:val="00DE0192"/>
    <w:rsid w:val="00DE3789"/>
    <w:rsid w:val="00DE3998"/>
    <w:rsid w:val="00DE49AB"/>
    <w:rsid w:val="00DE542D"/>
    <w:rsid w:val="00DE5949"/>
    <w:rsid w:val="00DE5A8F"/>
    <w:rsid w:val="00DE628C"/>
    <w:rsid w:val="00DF1A97"/>
    <w:rsid w:val="00DF25CA"/>
    <w:rsid w:val="00DF369C"/>
    <w:rsid w:val="00DF4B82"/>
    <w:rsid w:val="00DF4EDF"/>
    <w:rsid w:val="00DF5D94"/>
    <w:rsid w:val="00DF7F76"/>
    <w:rsid w:val="00E01B7E"/>
    <w:rsid w:val="00E0291D"/>
    <w:rsid w:val="00E05ACF"/>
    <w:rsid w:val="00E05D1F"/>
    <w:rsid w:val="00E05F56"/>
    <w:rsid w:val="00E06A38"/>
    <w:rsid w:val="00E07D82"/>
    <w:rsid w:val="00E100FD"/>
    <w:rsid w:val="00E10455"/>
    <w:rsid w:val="00E1095D"/>
    <w:rsid w:val="00E110F2"/>
    <w:rsid w:val="00E123B9"/>
    <w:rsid w:val="00E13C9D"/>
    <w:rsid w:val="00E14205"/>
    <w:rsid w:val="00E14F4D"/>
    <w:rsid w:val="00E21772"/>
    <w:rsid w:val="00E2288E"/>
    <w:rsid w:val="00E22DB4"/>
    <w:rsid w:val="00E2507F"/>
    <w:rsid w:val="00E25E2E"/>
    <w:rsid w:val="00E26693"/>
    <w:rsid w:val="00E30ADB"/>
    <w:rsid w:val="00E34838"/>
    <w:rsid w:val="00E367F3"/>
    <w:rsid w:val="00E36D12"/>
    <w:rsid w:val="00E401BE"/>
    <w:rsid w:val="00E408A5"/>
    <w:rsid w:val="00E41516"/>
    <w:rsid w:val="00E43FBD"/>
    <w:rsid w:val="00E44CED"/>
    <w:rsid w:val="00E451F1"/>
    <w:rsid w:val="00E457BB"/>
    <w:rsid w:val="00E45BE8"/>
    <w:rsid w:val="00E46139"/>
    <w:rsid w:val="00E47A4B"/>
    <w:rsid w:val="00E505CE"/>
    <w:rsid w:val="00E50BC9"/>
    <w:rsid w:val="00E51D70"/>
    <w:rsid w:val="00E53AE4"/>
    <w:rsid w:val="00E548F5"/>
    <w:rsid w:val="00E57779"/>
    <w:rsid w:val="00E62DCE"/>
    <w:rsid w:val="00E647EA"/>
    <w:rsid w:val="00E64955"/>
    <w:rsid w:val="00E66038"/>
    <w:rsid w:val="00E668FF"/>
    <w:rsid w:val="00E722B0"/>
    <w:rsid w:val="00E72678"/>
    <w:rsid w:val="00E74D5C"/>
    <w:rsid w:val="00E769D3"/>
    <w:rsid w:val="00E76CF8"/>
    <w:rsid w:val="00E77C66"/>
    <w:rsid w:val="00E8282E"/>
    <w:rsid w:val="00E828EF"/>
    <w:rsid w:val="00E84751"/>
    <w:rsid w:val="00E84E0A"/>
    <w:rsid w:val="00E85533"/>
    <w:rsid w:val="00E87B8F"/>
    <w:rsid w:val="00E9151A"/>
    <w:rsid w:val="00E91AC4"/>
    <w:rsid w:val="00E92718"/>
    <w:rsid w:val="00E942CA"/>
    <w:rsid w:val="00E96171"/>
    <w:rsid w:val="00E961F0"/>
    <w:rsid w:val="00E96C42"/>
    <w:rsid w:val="00E97DBC"/>
    <w:rsid w:val="00EA09D7"/>
    <w:rsid w:val="00EA13B8"/>
    <w:rsid w:val="00EA27E4"/>
    <w:rsid w:val="00EA4217"/>
    <w:rsid w:val="00EA4632"/>
    <w:rsid w:val="00EA6587"/>
    <w:rsid w:val="00EB08C1"/>
    <w:rsid w:val="00EB23E8"/>
    <w:rsid w:val="00EB7706"/>
    <w:rsid w:val="00EC0105"/>
    <w:rsid w:val="00EC09DE"/>
    <w:rsid w:val="00EC4FBD"/>
    <w:rsid w:val="00EC5944"/>
    <w:rsid w:val="00EC6CFE"/>
    <w:rsid w:val="00EC7065"/>
    <w:rsid w:val="00ED0248"/>
    <w:rsid w:val="00ED0719"/>
    <w:rsid w:val="00ED1D49"/>
    <w:rsid w:val="00ED2513"/>
    <w:rsid w:val="00ED45AA"/>
    <w:rsid w:val="00ED6280"/>
    <w:rsid w:val="00ED650D"/>
    <w:rsid w:val="00EE14C6"/>
    <w:rsid w:val="00EE2CFF"/>
    <w:rsid w:val="00EE38B2"/>
    <w:rsid w:val="00EE5166"/>
    <w:rsid w:val="00EF0F9C"/>
    <w:rsid w:val="00EF1492"/>
    <w:rsid w:val="00EF21DA"/>
    <w:rsid w:val="00EF340F"/>
    <w:rsid w:val="00EF444A"/>
    <w:rsid w:val="00EF482B"/>
    <w:rsid w:val="00EF53F1"/>
    <w:rsid w:val="00EF578C"/>
    <w:rsid w:val="00EF6628"/>
    <w:rsid w:val="00F019B9"/>
    <w:rsid w:val="00F01E6D"/>
    <w:rsid w:val="00F022B6"/>
    <w:rsid w:val="00F036CC"/>
    <w:rsid w:val="00F03EF7"/>
    <w:rsid w:val="00F0471D"/>
    <w:rsid w:val="00F061D1"/>
    <w:rsid w:val="00F06346"/>
    <w:rsid w:val="00F07421"/>
    <w:rsid w:val="00F07563"/>
    <w:rsid w:val="00F1303E"/>
    <w:rsid w:val="00F1542E"/>
    <w:rsid w:val="00F165E4"/>
    <w:rsid w:val="00F1699C"/>
    <w:rsid w:val="00F170E9"/>
    <w:rsid w:val="00F1763E"/>
    <w:rsid w:val="00F216CF"/>
    <w:rsid w:val="00F223BB"/>
    <w:rsid w:val="00F2425E"/>
    <w:rsid w:val="00F26024"/>
    <w:rsid w:val="00F277DF"/>
    <w:rsid w:val="00F30161"/>
    <w:rsid w:val="00F32DF0"/>
    <w:rsid w:val="00F332C6"/>
    <w:rsid w:val="00F33537"/>
    <w:rsid w:val="00F350BF"/>
    <w:rsid w:val="00F35D29"/>
    <w:rsid w:val="00F40C37"/>
    <w:rsid w:val="00F4219C"/>
    <w:rsid w:val="00F421B4"/>
    <w:rsid w:val="00F452CA"/>
    <w:rsid w:val="00F457B4"/>
    <w:rsid w:val="00F467D3"/>
    <w:rsid w:val="00F4724A"/>
    <w:rsid w:val="00F50D2C"/>
    <w:rsid w:val="00F516AC"/>
    <w:rsid w:val="00F524BA"/>
    <w:rsid w:val="00F52B40"/>
    <w:rsid w:val="00F55FC5"/>
    <w:rsid w:val="00F56065"/>
    <w:rsid w:val="00F566C6"/>
    <w:rsid w:val="00F56A78"/>
    <w:rsid w:val="00F608C3"/>
    <w:rsid w:val="00F624CD"/>
    <w:rsid w:val="00F627AD"/>
    <w:rsid w:val="00F62B38"/>
    <w:rsid w:val="00F63120"/>
    <w:rsid w:val="00F63251"/>
    <w:rsid w:val="00F65519"/>
    <w:rsid w:val="00F6609C"/>
    <w:rsid w:val="00F726BE"/>
    <w:rsid w:val="00F72FE2"/>
    <w:rsid w:val="00F755C2"/>
    <w:rsid w:val="00F75A0A"/>
    <w:rsid w:val="00F75C4E"/>
    <w:rsid w:val="00F75D85"/>
    <w:rsid w:val="00F7627A"/>
    <w:rsid w:val="00F777E7"/>
    <w:rsid w:val="00F81A92"/>
    <w:rsid w:val="00F826C1"/>
    <w:rsid w:val="00F827E2"/>
    <w:rsid w:val="00F848B3"/>
    <w:rsid w:val="00F85B3D"/>
    <w:rsid w:val="00F85BFB"/>
    <w:rsid w:val="00F86A88"/>
    <w:rsid w:val="00F873FB"/>
    <w:rsid w:val="00F91C26"/>
    <w:rsid w:val="00F93421"/>
    <w:rsid w:val="00F94350"/>
    <w:rsid w:val="00F94B9B"/>
    <w:rsid w:val="00F94BC3"/>
    <w:rsid w:val="00F97610"/>
    <w:rsid w:val="00F97D17"/>
    <w:rsid w:val="00FA1F87"/>
    <w:rsid w:val="00FA2853"/>
    <w:rsid w:val="00FA4731"/>
    <w:rsid w:val="00FA49AA"/>
    <w:rsid w:val="00FA4D3D"/>
    <w:rsid w:val="00FA4F18"/>
    <w:rsid w:val="00FA5BA0"/>
    <w:rsid w:val="00FA6096"/>
    <w:rsid w:val="00FA66C3"/>
    <w:rsid w:val="00FA779B"/>
    <w:rsid w:val="00FA7BCC"/>
    <w:rsid w:val="00FB26E5"/>
    <w:rsid w:val="00FB2C54"/>
    <w:rsid w:val="00FB2EA9"/>
    <w:rsid w:val="00FB3F71"/>
    <w:rsid w:val="00FB54F2"/>
    <w:rsid w:val="00FB64F2"/>
    <w:rsid w:val="00FC140D"/>
    <w:rsid w:val="00FC44F1"/>
    <w:rsid w:val="00FD12DB"/>
    <w:rsid w:val="00FD501B"/>
    <w:rsid w:val="00FD6082"/>
    <w:rsid w:val="00FE0931"/>
    <w:rsid w:val="00FE3526"/>
    <w:rsid w:val="00FE5AD4"/>
    <w:rsid w:val="00FE5B5F"/>
    <w:rsid w:val="00FF1525"/>
    <w:rsid w:val="00FF2281"/>
    <w:rsid w:val="00FF30EE"/>
    <w:rsid w:val="00FF4E42"/>
    <w:rsid w:val="00FF7565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2D8D7F-1282-4468-B4A5-4D1DE8F7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14C5"/>
  </w:style>
  <w:style w:type="paragraph" w:styleId="Nadpis1">
    <w:name w:val="heading 1"/>
    <w:basedOn w:val="Normlny"/>
    <w:next w:val="Normlny"/>
    <w:link w:val="Nadpis1Char"/>
    <w:uiPriority w:val="9"/>
    <w:qFormat/>
    <w:rsid w:val="00D914C5"/>
    <w:pPr>
      <w:keepNext/>
      <w:keepLines/>
      <w:numPr>
        <w:numId w:val="1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mallCaps/>
      <w:color w:val="7030A0"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914C5"/>
    <w:pPr>
      <w:keepNext/>
      <w:keepLines/>
      <w:numPr>
        <w:ilvl w:val="1"/>
        <w:numId w:val="1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D914C5"/>
    <w:pPr>
      <w:keepNext/>
      <w:keepLines/>
      <w:numPr>
        <w:ilvl w:val="2"/>
        <w:numId w:val="1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D914C5"/>
    <w:pPr>
      <w:keepNext/>
      <w:keepLines/>
      <w:numPr>
        <w:ilvl w:val="3"/>
        <w:numId w:val="1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914C5"/>
    <w:pPr>
      <w:keepNext/>
      <w:keepLines/>
      <w:numPr>
        <w:ilvl w:val="4"/>
        <w:numId w:val="1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914C5"/>
    <w:pPr>
      <w:keepNext/>
      <w:keepLines/>
      <w:numPr>
        <w:ilvl w:val="5"/>
        <w:numId w:val="1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D914C5"/>
    <w:pPr>
      <w:keepNext/>
      <w:keepLines/>
      <w:numPr>
        <w:ilvl w:val="6"/>
        <w:numId w:val="1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D914C5"/>
    <w:pPr>
      <w:keepNext/>
      <w:keepLines/>
      <w:numPr>
        <w:ilvl w:val="7"/>
        <w:numId w:val="1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D914C5"/>
    <w:pPr>
      <w:keepNext/>
      <w:keepLines/>
      <w:numPr>
        <w:ilvl w:val="8"/>
        <w:numId w:val="1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entext">
    <w:name w:val="Bežný text"/>
    <w:basedOn w:val="Normlny"/>
    <w:qFormat/>
    <w:rsid w:val="00D914C5"/>
    <w:pPr>
      <w:spacing w:after="120" w:line="240" w:lineRule="auto"/>
      <w:jc w:val="both"/>
    </w:pPr>
    <w:rPr>
      <w:sz w:val="24"/>
    </w:rPr>
  </w:style>
  <w:style w:type="paragraph" w:customStyle="1" w:styleId="Textvavo">
    <w:name w:val="Text vľavo"/>
    <w:basedOn w:val="Bentext"/>
    <w:qFormat/>
    <w:rsid w:val="00D914C5"/>
    <w:pPr>
      <w:jc w:val="left"/>
    </w:pPr>
  </w:style>
  <w:style w:type="paragraph" w:customStyle="1" w:styleId="slovanpostup">
    <w:name w:val="Číslovaný_postup"/>
    <w:basedOn w:val="Bentext"/>
    <w:qFormat/>
    <w:rsid w:val="00D914C5"/>
    <w:pPr>
      <w:numPr>
        <w:numId w:val="14"/>
      </w:numPr>
    </w:pPr>
  </w:style>
  <w:style w:type="paragraph" w:customStyle="1" w:styleId="Odrkovanzoznam-odsaden">
    <w:name w:val="Odrážkovaný_zoznam-odsadený"/>
    <w:basedOn w:val="Odsekzoznamu"/>
    <w:qFormat/>
    <w:rsid w:val="00D914C5"/>
    <w:pPr>
      <w:numPr>
        <w:numId w:val="15"/>
      </w:numPr>
    </w:pPr>
  </w:style>
  <w:style w:type="paragraph" w:styleId="Odsekzoznamu">
    <w:name w:val="List Paragraph"/>
    <w:aliases w:val="ODRAZKY PRVA UROVEN,Odsek zoznamu1,Bullet Number,List Paragraph1,lp1,lp11,List Paragraph11,Bullet 1,Use Case List Paragraph,Odsek,body,Odsek zoznamu2"/>
    <w:basedOn w:val="Normlny"/>
    <w:link w:val="OdsekzoznamuChar"/>
    <w:uiPriority w:val="34"/>
    <w:qFormat/>
    <w:rsid w:val="00D914C5"/>
    <w:pPr>
      <w:ind w:left="720"/>
      <w:contextualSpacing/>
    </w:pPr>
  </w:style>
  <w:style w:type="paragraph" w:customStyle="1" w:styleId="Odrkovanzoznam">
    <w:name w:val="Odrážkovaný_zoznam"/>
    <w:basedOn w:val="Bentext"/>
    <w:qFormat/>
    <w:rsid w:val="00D914C5"/>
    <w:pPr>
      <w:numPr>
        <w:numId w:val="16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D914C5"/>
    <w:rPr>
      <w:rFonts w:asciiTheme="majorHAnsi" w:eastAsiaTheme="majorEastAsia" w:hAnsiTheme="majorHAnsi" w:cstheme="majorBidi"/>
      <w:b/>
      <w:bCs/>
      <w:smallCaps/>
      <w:color w:val="7030A0"/>
      <w:sz w:val="40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D914C5"/>
    <w:rPr>
      <w:rFonts w:asciiTheme="majorHAnsi" w:eastAsiaTheme="majorEastAsia" w:hAnsiTheme="majorHAnsi" w:cstheme="majorBidi"/>
      <w:b/>
      <w:bCs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D91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D91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91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D914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D91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D914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D91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D914C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iln">
    <w:name w:val="Strong"/>
    <w:basedOn w:val="Predvolenpsmoodseku"/>
    <w:qFormat/>
    <w:rsid w:val="00D914C5"/>
    <w:rPr>
      <w:b/>
      <w:bCs/>
    </w:rPr>
  </w:style>
  <w:style w:type="character" w:styleId="Zvraznenie">
    <w:name w:val="Emphasis"/>
    <w:basedOn w:val="Predvolenpsmoodseku"/>
    <w:qFormat/>
    <w:rsid w:val="00D914C5"/>
    <w:rPr>
      <w:i/>
      <w:iCs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D914C5"/>
    <w:pPr>
      <w:numPr>
        <w:numId w:val="0"/>
      </w:numPr>
      <w:outlineLvl w:val="9"/>
    </w:pPr>
  </w:style>
  <w:style w:type="paragraph" w:styleId="Hlavika">
    <w:name w:val="header"/>
    <w:basedOn w:val="Normlny"/>
    <w:link w:val="HlavikaChar"/>
    <w:uiPriority w:val="99"/>
    <w:unhideWhenUsed/>
    <w:rsid w:val="000F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EB3"/>
  </w:style>
  <w:style w:type="paragraph" w:styleId="Pta">
    <w:name w:val="footer"/>
    <w:basedOn w:val="Normlny"/>
    <w:link w:val="PtaChar"/>
    <w:uiPriority w:val="99"/>
    <w:unhideWhenUsed/>
    <w:rsid w:val="000F5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EB3"/>
  </w:style>
  <w:style w:type="character" w:styleId="Hypertextovprepojenie">
    <w:name w:val="Hyperlink"/>
    <w:rsid w:val="000F5EB3"/>
    <w:rPr>
      <w:color w:val="0000FF"/>
      <w:u w:val="single"/>
    </w:rPr>
  </w:style>
  <w:style w:type="paragraph" w:styleId="Bezriadkovania">
    <w:name w:val="No Spacing"/>
    <w:uiPriority w:val="1"/>
    <w:qFormat/>
    <w:rsid w:val="000F5EB3"/>
    <w:pPr>
      <w:spacing w:after="0" w:line="240" w:lineRule="auto"/>
    </w:pPr>
  </w:style>
  <w:style w:type="character" w:customStyle="1" w:styleId="OdsekzoznamuChar">
    <w:name w:val="Odsek zoznamu Char"/>
    <w:aliases w:val="ODRAZKY PRVA UROVEN Char,Odsek zoznamu1 Char,Bullet Number Char,List Paragraph1 Char,lp1 Char,lp11 Char,List Paragraph11 Char,Bullet 1 Char,Use Case List Paragraph Char,Odsek Char,body Char,Odsek zoznamu2 Char"/>
    <w:link w:val="Odsekzoznamu"/>
    <w:uiPriority w:val="34"/>
    <w:qFormat/>
    <w:locked/>
    <w:rsid w:val="009C39AC"/>
  </w:style>
  <w:style w:type="paragraph" w:styleId="Textbubliny">
    <w:name w:val="Balloon Text"/>
    <w:basedOn w:val="Normlny"/>
    <w:link w:val="TextbublinyChar"/>
    <w:uiPriority w:val="99"/>
    <w:semiHidden/>
    <w:unhideWhenUsed/>
    <w:rsid w:val="0024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Michaela Krajčiová</dc:creator>
  <cp:lastModifiedBy>zástupca</cp:lastModifiedBy>
  <cp:revision>7</cp:revision>
  <dcterms:created xsi:type="dcterms:W3CDTF">2020-08-26T06:32:00Z</dcterms:created>
  <dcterms:modified xsi:type="dcterms:W3CDTF">2020-08-26T10:03:00Z</dcterms:modified>
</cp:coreProperties>
</file>